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1250"/>
        <w:gridCol w:w="982"/>
        <w:gridCol w:w="2268"/>
        <w:gridCol w:w="949"/>
        <w:gridCol w:w="1672"/>
        <w:gridCol w:w="2605"/>
      </w:tblGrid>
      <w:tr w:rsidR="00E246E9" w14:paraId="77D2A1E0" w14:textId="77777777" w:rsidTr="00D04991">
        <w:trPr>
          <w:trHeight w:val="1206"/>
        </w:trPr>
        <w:tc>
          <w:tcPr>
            <w:tcW w:w="3253" w:type="dxa"/>
            <w:gridSpan w:val="2"/>
            <w:tcBorders>
              <w:left w:val="double" w:sz="2" w:space="0" w:color="EFEFEF"/>
            </w:tcBorders>
          </w:tcPr>
          <w:p w14:paraId="46C86B14" w14:textId="77777777" w:rsidR="00E246E9" w:rsidRDefault="00E246E9" w:rsidP="00D04991">
            <w:pPr>
              <w:pStyle w:val="TableParagraph"/>
              <w:spacing w:after="1"/>
              <w:ind w:left="0"/>
              <w:rPr>
                <w:rFonts w:ascii="Times New Roman"/>
                <w:sz w:val="10"/>
              </w:rPr>
            </w:pPr>
          </w:p>
          <w:p w14:paraId="11C0AE98" w14:textId="77777777" w:rsidR="00E246E9" w:rsidRDefault="00E246E9" w:rsidP="00D0499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B1BFEC6" wp14:editId="6C09CB2B">
                  <wp:extent cx="1202653" cy="5334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653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6" w:type="dxa"/>
            <w:gridSpan w:val="5"/>
          </w:tcPr>
          <w:p w14:paraId="27F6A5E8" w14:textId="77777777" w:rsidR="00E246E9" w:rsidRDefault="00E246E9" w:rsidP="00D04991">
            <w:pPr>
              <w:pStyle w:val="TableParagraph"/>
              <w:ind w:left="6168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EC41746" wp14:editId="53BDAC93">
                  <wp:extent cx="1440832" cy="41976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832" cy="419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4780F6" w14:textId="77777777" w:rsidR="00E246E9" w:rsidRDefault="00E246E9" w:rsidP="00D049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E2B2261" w14:textId="77777777" w:rsidR="00E246E9" w:rsidRDefault="00E246E9" w:rsidP="00857C9C">
            <w:pPr>
              <w:pStyle w:val="TableParagraph"/>
              <w:spacing w:before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ΑΙΤΗΣΗ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ΣYΜΜΕΤΟΧΗΣ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ΣΕ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ΕΠΙΜΟΡΦΩΤΙΚΟ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ΠΡΟΓΡΑΜΜΑ</w:t>
            </w:r>
          </w:p>
        </w:tc>
      </w:tr>
      <w:tr w:rsidR="00E246E9" w14:paraId="6B4BB341" w14:textId="77777777" w:rsidTr="00D04991">
        <w:trPr>
          <w:trHeight w:val="651"/>
        </w:trPr>
        <w:tc>
          <w:tcPr>
            <w:tcW w:w="3253" w:type="dxa"/>
            <w:gridSpan w:val="2"/>
            <w:tcBorders>
              <w:left w:val="double" w:sz="2" w:space="0" w:color="EFEFEF"/>
            </w:tcBorders>
          </w:tcPr>
          <w:p w14:paraId="669908E1" w14:textId="77777777" w:rsidR="00E246E9" w:rsidRPr="00CB39DD" w:rsidRDefault="00E246E9" w:rsidP="00D04991">
            <w:pPr>
              <w:pStyle w:val="TableParagraph"/>
              <w:spacing w:before="127"/>
              <w:ind w:right="193"/>
              <w:rPr>
                <w:rFonts w:asciiTheme="minorHAnsi" w:hAnsiTheme="minorHAnsi" w:cstheme="minorHAnsi"/>
                <w:b/>
                <w:sz w:val="16"/>
              </w:rPr>
            </w:pPr>
            <w:r w:rsidRPr="00CB39DD">
              <w:rPr>
                <w:rFonts w:asciiTheme="minorHAnsi" w:hAnsiTheme="minorHAnsi" w:cstheme="minorHAnsi"/>
                <w:b/>
                <w:sz w:val="16"/>
              </w:rPr>
              <w:t>ΤΙΤΛΟΣ ΕΠΙΜΟΡΦΩΤΙΚΟΥ ΠΡΟΓΡΑΜΜΑΤΟΣ:</w:t>
            </w:r>
            <w:r w:rsidRPr="00CB39DD">
              <w:rPr>
                <w:rFonts w:asciiTheme="minorHAnsi" w:hAnsiTheme="minorHAnsi" w:cstheme="minorHAnsi"/>
                <w:b/>
                <w:spacing w:val="-34"/>
                <w:sz w:val="16"/>
              </w:rPr>
              <w:t xml:space="preserve"> </w:t>
            </w:r>
            <w:r w:rsidRPr="00CB39DD">
              <w:rPr>
                <w:rFonts w:asciiTheme="minorHAnsi" w:hAnsiTheme="minorHAnsi" w:cstheme="minorHAnsi"/>
                <w:b/>
                <w:sz w:val="16"/>
              </w:rPr>
              <w:t>ΚΩΔΙΚΟΣ:</w:t>
            </w:r>
          </w:p>
        </w:tc>
        <w:tc>
          <w:tcPr>
            <w:tcW w:w="8476" w:type="dxa"/>
            <w:gridSpan w:val="5"/>
          </w:tcPr>
          <w:p w14:paraId="17F69F58" w14:textId="77777777" w:rsidR="00E246E9" w:rsidRPr="00CB39DD" w:rsidRDefault="00E246E9" w:rsidP="00857C9C">
            <w:pPr>
              <w:pStyle w:val="TableParagraph"/>
              <w:spacing w:before="127"/>
              <w:ind w:right="193"/>
              <w:jc w:val="center"/>
              <w:rPr>
                <w:rFonts w:asciiTheme="minorHAnsi" w:hAnsiTheme="minorHAnsi" w:cstheme="minorHAnsi"/>
                <w:sz w:val="24"/>
              </w:rPr>
            </w:pPr>
            <w:r w:rsidRPr="00857C9C">
              <w:rPr>
                <w:rFonts w:asciiTheme="minorHAnsi" w:hAnsiTheme="minorHAnsi" w:cstheme="minorHAnsi"/>
                <w:b/>
                <w:sz w:val="16"/>
              </w:rPr>
              <w:t>«ΕΚΤΕΛΕΣΗ ΣΥΜΒΑΣΕΩΝ ΔΗΜΟΣΙΩΝ ΕΡΓΩΝ ΣΥΜΦΩΝΑ ΜΕ ΤΟ Ν. 4412/2016 (ΕΠΙΠΕΔΟ ΙΙ)</w:t>
            </w:r>
          </w:p>
        </w:tc>
      </w:tr>
      <w:tr w:rsidR="00E246E9" w14:paraId="44A2FE5F" w14:textId="77777777" w:rsidTr="00D04991">
        <w:trPr>
          <w:trHeight w:val="83"/>
        </w:trPr>
        <w:tc>
          <w:tcPr>
            <w:tcW w:w="3253" w:type="dxa"/>
            <w:gridSpan w:val="2"/>
            <w:tcBorders>
              <w:left w:val="double" w:sz="2" w:space="0" w:color="EFEFEF"/>
            </w:tcBorders>
          </w:tcPr>
          <w:p w14:paraId="5228BEF8" w14:textId="77777777" w:rsidR="00E246E9" w:rsidRDefault="00E246E9" w:rsidP="00D04991">
            <w:pPr>
              <w:pStyle w:val="TableParagraph"/>
              <w:spacing w:before="22"/>
              <w:rPr>
                <w:b/>
                <w:sz w:val="16"/>
              </w:rPr>
            </w:pPr>
          </w:p>
        </w:tc>
        <w:tc>
          <w:tcPr>
            <w:tcW w:w="8476" w:type="dxa"/>
            <w:gridSpan w:val="5"/>
          </w:tcPr>
          <w:p w14:paraId="003321C4" w14:textId="77777777" w:rsidR="00E246E9" w:rsidRDefault="00E246E9" w:rsidP="00D04991">
            <w:pPr>
              <w:pStyle w:val="TableParagraph"/>
              <w:spacing w:before="22"/>
              <w:ind w:left="29"/>
              <w:rPr>
                <w:b/>
                <w:sz w:val="16"/>
              </w:rPr>
            </w:pPr>
          </w:p>
        </w:tc>
      </w:tr>
      <w:tr w:rsidR="00E246E9" w14:paraId="33B7D423" w14:textId="77777777" w:rsidTr="00D04991">
        <w:trPr>
          <w:trHeight w:val="240"/>
        </w:trPr>
        <w:tc>
          <w:tcPr>
            <w:tcW w:w="11729" w:type="dxa"/>
            <w:gridSpan w:val="7"/>
            <w:tcBorders>
              <w:left w:val="double" w:sz="2" w:space="0" w:color="EFEFEF"/>
            </w:tcBorders>
          </w:tcPr>
          <w:p w14:paraId="3C0555C2" w14:textId="77777777" w:rsidR="00E246E9" w:rsidRDefault="00E246E9" w:rsidP="00D04991">
            <w:pPr>
              <w:pStyle w:val="TableParagraph"/>
              <w:spacing w:before="19"/>
              <w:rPr>
                <w:b/>
                <w:sz w:val="16"/>
              </w:rPr>
            </w:pPr>
            <w:r>
              <w:rPr>
                <w:b/>
                <w:sz w:val="16"/>
              </w:rPr>
              <w:t>Ι.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ΣΤΟΙΧΕΙΑ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ΥΠΑΛΛΗΛΟΥ</w:t>
            </w:r>
          </w:p>
        </w:tc>
      </w:tr>
      <w:tr w:rsidR="00E246E9" w14:paraId="28225C7E" w14:textId="77777777" w:rsidTr="00D04991">
        <w:trPr>
          <w:trHeight w:val="2968"/>
        </w:trPr>
        <w:tc>
          <w:tcPr>
            <w:tcW w:w="11729" w:type="dxa"/>
            <w:gridSpan w:val="7"/>
            <w:tcBorders>
              <w:left w:val="double" w:sz="2" w:space="0" w:color="EFEFEF"/>
            </w:tcBorders>
          </w:tcPr>
          <w:p w14:paraId="2E520255" w14:textId="77777777" w:rsidR="00E246E9" w:rsidRDefault="00E246E9" w:rsidP="00D04991">
            <w:pPr>
              <w:pStyle w:val="TableParagraph"/>
              <w:tabs>
                <w:tab w:val="left" w:pos="2838"/>
                <w:tab w:val="left" w:pos="5341"/>
              </w:tabs>
              <w:spacing w:before="19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Α.Δ.Τ.: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>Α.Φ.Μ: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1B303286" w14:textId="77777777" w:rsidR="00E246E9" w:rsidRPr="00CB39DD" w:rsidRDefault="00E246E9" w:rsidP="00D04991">
            <w:pPr>
              <w:pStyle w:val="TableParagraph"/>
              <w:tabs>
                <w:tab w:val="left" w:pos="5472"/>
                <w:tab w:val="left" w:pos="11677"/>
              </w:tabs>
              <w:spacing w:before="98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ΟΝΟΜΑ: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>ΕΠΩΝΥΜΟ: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 w:rsidRPr="00D05649"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 w:rsidRPr="00CB39DD">
              <w:rPr>
                <w:rFonts w:ascii="Times New Roman" w:hAnsi="Times New Roman"/>
                <w:sz w:val="16"/>
                <w:u w:val="single"/>
              </w:rPr>
              <w:t xml:space="preserve">                                                                  </w:t>
            </w:r>
          </w:p>
          <w:p w14:paraId="230F08A3" w14:textId="77777777" w:rsidR="00E246E9" w:rsidRPr="00D05649" w:rsidRDefault="00E246E9" w:rsidP="00D04991">
            <w:pPr>
              <w:pStyle w:val="TableParagraph"/>
              <w:tabs>
                <w:tab w:val="left" w:pos="3551"/>
                <w:tab w:val="left" w:pos="5484"/>
                <w:tab w:val="left" w:pos="8388"/>
                <w:tab w:val="left" w:pos="8841"/>
                <w:tab w:val="left" w:pos="9058"/>
              </w:tabs>
              <w:spacing w:before="117" w:line="314" w:lineRule="auto"/>
              <w:ind w:right="789"/>
              <w:rPr>
                <w:spacing w:val="-34"/>
                <w:position w:val="2"/>
                <w:sz w:val="16"/>
              </w:rPr>
            </w:pPr>
            <w:r>
              <w:rPr>
                <w:position w:val="2"/>
                <w:sz w:val="16"/>
              </w:rPr>
              <w:t>ΟΝΟΜΑ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ΠΑΤΡΟΣ:</w:t>
            </w:r>
            <w:r>
              <w:rPr>
                <w:rFonts w:ascii="Times New Roman" w:hAnsi="Times New Roman"/>
                <w:position w:val="2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position w:val="2"/>
                <w:sz w:val="16"/>
                <w:u w:val="single"/>
              </w:rPr>
              <w:tab/>
            </w:r>
            <w:r>
              <w:rPr>
                <w:position w:val="2"/>
                <w:sz w:val="16"/>
              </w:rPr>
              <w:t>ΕΤΟΣ    ΓΕΝΝΗΣΕΩΣ:</w:t>
            </w:r>
            <w:r>
              <w:rPr>
                <w:rFonts w:ascii="Times New Roman" w:hAnsi="Times New Roman"/>
                <w:position w:val="2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position w:val="2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 w:rsidRPr="00D353F2">
              <w:rPr>
                <w:b/>
                <w:bCs/>
                <w:position w:val="2"/>
                <w:sz w:val="16"/>
              </w:rPr>
              <w:t>ΦΥΛΟ: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Άνδρας</w:t>
            </w:r>
            <w:r>
              <w:rPr>
                <w:noProof/>
                <w:spacing w:val="-5"/>
                <w:sz w:val="16"/>
              </w:rPr>
              <w:t xml:space="preserve">         </w:t>
            </w:r>
            <w:r>
              <w:rPr>
                <w:position w:val="2"/>
                <w:sz w:val="16"/>
              </w:rPr>
              <w:t>Γυναίκα</w:t>
            </w:r>
            <w:r>
              <w:rPr>
                <w:spacing w:val="-34"/>
                <w:position w:val="2"/>
                <w:sz w:val="16"/>
              </w:rPr>
              <w:t xml:space="preserve"> </w:t>
            </w:r>
          </w:p>
          <w:p w14:paraId="12CB1369" w14:textId="77777777" w:rsidR="00E246E9" w:rsidRDefault="00E246E9" w:rsidP="00D04991">
            <w:pPr>
              <w:pStyle w:val="TableParagraph"/>
              <w:tabs>
                <w:tab w:val="left" w:pos="3551"/>
                <w:tab w:val="left" w:pos="5484"/>
                <w:tab w:val="left" w:pos="8388"/>
                <w:tab w:val="left" w:pos="8841"/>
                <w:tab w:val="left" w:pos="9058"/>
              </w:tabs>
              <w:spacing w:before="117" w:line="314" w:lineRule="auto"/>
              <w:ind w:right="789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ΤΗΛ.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ΟΙΚ.: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>ΤΗΛ.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ΚΙΝ.: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13B44D7B" w14:textId="77777777" w:rsidR="00E246E9" w:rsidRDefault="00E246E9" w:rsidP="00D04991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070D3337" w14:textId="77777777" w:rsidR="00E246E9" w:rsidRDefault="00E246E9" w:rsidP="00D04991">
            <w:pPr>
              <w:pStyle w:val="TableParagraph"/>
              <w:tabs>
                <w:tab w:val="left" w:pos="2514"/>
                <w:tab w:val="left" w:pos="3215"/>
                <w:tab w:val="left" w:pos="3928"/>
                <w:tab w:val="left" w:pos="5270"/>
              </w:tabs>
              <w:rPr>
                <w:sz w:val="16"/>
              </w:rPr>
            </w:pPr>
            <w:r>
              <w:rPr>
                <w:spacing w:val="-1"/>
                <w:sz w:val="16"/>
              </w:rPr>
              <w:t>ΣΠΟΥΔΕΣ:</w:t>
            </w:r>
            <w:r>
              <w:rPr>
                <w:spacing w:val="56"/>
                <w:sz w:val="16"/>
              </w:rPr>
              <w:t xml:space="preserve">  </w:t>
            </w:r>
            <w:r>
              <w:rPr>
                <w:sz w:val="16"/>
              </w:rPr>
              <w:t>Πτυχίο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Μεταπτυχιακό </w:t>
            </w:r>
            <w:r>
              <w:rPr>
                <w:sz w:val="16"/>
              </w:rPr>
              <w:tab/>
              <w:t xml:space="preserve">  Διδακτορικό</w:t>
            </w:r>
          </w:p>
          <w:p w14:paraId="20727C0E" w14:textId="77777777" w:rsidR="00E246E9" w:rsidRDefault="00E246E9" w:rsidP="00D04991">
            <w:pPr>
              <w:pStyle w:val="TableParagraph"/>
              <w:tabs>
                <w:tab w:val="left" w:pos="11653"/>
              </w:tabs>
              <w:spacing w:before="100"/>
              <w:ind w:right="28"/>
              <w:rPr>
                <w:sz w:val="16"/>
              </w:rPr>
            </w:pPr>
            <w:r>
              <w:rPr>
                <w:sz w:val="16"/>
              </w:rPr>
              <w:t>ΤΙΤΛΟΣ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ΠΤΥΧΙΟΥ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ΕΙΔΙΚΟΤΗΤΑ: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ΞΕΝΕΣ ΓΛΩΣΣΕΣ:</w:t>
            </w:r>
          </w:p>
          <w:p w14:paraId="630DEBF7" w14:textId="77777777" w:rsidR="00E246E9" w:rsidRDefault="00E246E9" w:rsidP="00D04991">
            <w:pPr>
              <w:pStyle w:val="TableParagraph"/>
              <w:tabs>
                <w:tab w:val="left" w:pos="2946"/>
                <w:tab w:val="left" w:pos="3654"/>
                <w:tab w:val="left" w:pos="4773"/>
              </w:tabs>
              <w:spacing w:before="1" w:line="320" w:lineRule="atLeast"/>
              <w:ind w:right="6441"/>
              <w:rPr>
                <w:sz w:val="16"/>
              </w:rPr>
            </w:pPr>
            <w:r>
              <w:rPr>
                <w:sz w:val="16"/>
              </w:rPr>
              <w:t>Α)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>ΚΑΛΑ</w:t>
            </w:r>
            <w:r>
              <w:rPr>
                <w:sz w:val="16"/>
              </w:rPr>
              <w:tab/>
              <w:t>ΠΟΛΥ ΚΑΛΑ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ΑΡΙΣΤΑ</w:t>
            </w:r>
            <w:r>
              <w:rPr>
                <w:spacing w:val="-33"/>
                <w:sz w:val="16"/>
              </w:rPr>
              <w:t xml:space="preserve">  </w:t>
            </w:r>
            <w:r>
              <w:rPr>
                <w:sz w:val="16"/>
              </w:rPr>
              <w:t>Β)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>ΚΑΛΑ</w:t>
            </w:r>
            <w:r>
              <w:rPr>
                <w:sz w:val="16"/>
              </w:rPr>
              <w:tab/>
              <w:t xml:space="preserve">ΠΟΛΥ ΚΑΛΑ </w:t>
            </w:r>
            <w:r>
              <w:rPr>
                <w:sz w:val="16"/>
              </w:rPr>
              <w:tab/>
              <w:t>ΑΡΙΣΤΑ</w:t>
            </w:r>
          </w:p>
        </w:tc>
      </w:tr>
      <w:tr w:rsidR="00E246E9" w14:paraId="2B881AEE" w14:textId="77777777" w:rsidTr="00D04991">
        <w:trPr>
          <w:trHeight w:val="241"/>
        </w:trPr>
        <w:tc>
          <w:tcPr>
            <w:tcW w:w="11729" w:type="dxa"/>
            <w:gridSpan w:val="7"/>
            <w:tcBorders>
              <w:left w:val="double" w:sz="2" w:space="0" w:color="EFEFEF"/>
              <w:bottom w:val="thickThinMediumGap" w:sz="6" w:space="0" w:color="9F9F9F"/>
            </w:tcBorders>
          </w:tcPr>
          <w:p w14:paraId="4943079E" w14:textId="77777777" w:rsidR="00E246E9" w:rsidRDefault="00E246E9" w:rsidP="00D04991">
            <w:pPr>
              <w:pStyle w:val="TableParagraph"/>
              <w:spacing w:before="22"/>
              <w:rPr>
                <w:b/>
                <w:sz w:val="16"/>
              </w:rPr>
            </w:pPr>
            <w:r>
              <w:rPr>
                <w:b/>
                <w:sz w:val="16"/>
              </w:rPr>
              <w:t>ΙΙ.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ΥΠΗΡΕΣΙΑΚΗ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ΚΑΤΑΣΤΑΣΗ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ΥΠΑΛΛΗΛΟΥ</w:t>
            </w:r>
          </w:p>
        </w:tc>
      </w:tr>
      <w:tr w:rsidR="00E246E9" w14:paraId="732C05F8" w14:textId="77777777" w:rsidTr="00D04991">
        <w:trPr>
          <w:trHeight w:val="1325"/>
        </w:trPr>
        <w:tc>
          <w:tcPr>
            <w:tcW w:w="2003" w:type="dxa"/>
            <w:tcBorders>
              <w:left w:val="double" w:sz="2" w:space="0" w:color="EFEFEF"/>
            </w:tcBorders>
          </w:tcPr>
          <w:p w14:paraId="1F7DF0D5" w14:textId="77777777" w:rsidR="00E246E9" w:rsidRDefault="00E246E9" w:rsidP="00D04991"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ΠΕΡΙΦΕΡΕΙΑ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ΕΡΓΑΣΙΑΣ</w:t>
            </w:r>
          </w:p>
        </w:tc>
        <w:tc>
          <w:tcPr>
            <w:tcW w:w="2232" w:type="dxa"/>
            <w:gridSpan w:val="2"/>
          </w:tcPr>
          <w:p w14:paraId="3D8CE316" w14:textId="77777777" w:rsidR="00E246E9" w:rsidRDefault="00E246E9" w:rsidP="00D04991">
            <w:pPr>
              <w:pStyle w:val="TableParagraph"/>
              <w:spacing w:before="8"/>
              <w:ind w:left="0"/>
              <w:rPr>
                <w:rFonts w:ascii="Times New Roman"/>
                <w:sz w:val="12"/>
              </w:rPr>
            </w:pPr>
          </w:p>
          <w:p w14:paraId="60F09650" w14:textId="77777777" w:rsidR="00E246E9" w:rsidRDefault="00E246E9" w:rsidP="00D04991">
            <w:pPr>
              <w:pStyle w:val="TableParagraph"/>
              <w:ind w:left="374"/>
              <w:rPr>
                <w:sz w:val="16"/>
              </w:rPr>
            </w:pPr>
            <w:r>
              <w:rPr>
                <w:sz w:val="16"/>
              </w:rPr>
              <w:t>ΑΤΤΙΚΗΣ</w:t>
            </w:r>
          </w:p>
          <w:p w14:paraId="08C3544E" w14:textId="77777777" w:rsidR="00E246E9" w:rsidRDefault="00E246E9" w:rsidP="00D04991">
            <w:pPr>
              <w:pStyle w:val="TableParagraph"/>
              <w:spacing w:line="320" w:lineRule="atLeast"/>
              <w:ind w:left="374" w:right="585"/>
              <w:rPr>
                <w:sz w:val="16"/>
              </w:rPr>
            </w:pPr>
            <w:r>
              <w:rPr>
                <w:sz w:val="16"/>
              </w:rPr>
              <w:t>ΝΟΤΙΟΥ ΑΙΓΑΙΟΥ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ΣΤΕΡΕΑΣ </w:t>
            </w:r>
            <w:r>
              <w:rPr>
                <w:sz w:val="16"/>
              </w:rPr>
              <w:t>ΕΛΛΑΔΟΣ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ΘΕΣΣΑΛΙΑΣ</w:t>
            </w:r>
          </w:p>
        </w:tc>
        <w:tc>
          <w:tcPr>
            <w:tcW w:w="2268" w:type="dxa"/>
          </w:tcPr>
          <w:p w14:paraId="4885F4A0" w14:textId="77777777" w:rsidR="00E246E9" w:rsidRDefault="00E246E9" w:rsidP="00D04991">
            <w:pPr>
              <w:pStyle w:val="TableParagraph"/>
              <w:spacing w:before="22" w:line="320" w:lineRule="atLeast"/>
              <w:ind w:left="375" w:right="19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ΚΕΝΤΡΙΚΗΣ </w:t>
            </w:r>
            <w:r>
              <w:rPr>
                <w:sz w:val="16"/>
              </w:rPr>
              <w:t>ΜΑΚΕΔΟΝΙΑΣ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ΑΝΑΤ.ΜΑΚΕΔ-ΘΡΑΚΗΣ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ΔΥΤΙΚΗΣ ΜΑΚΕΔΟΝΙΑΣ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ΒΟΡΕΙΟΥ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ΑΙΓΑΙΟΥ</w:t>
            </w:r>
          </w:p>
        </w:tc>
        <w:tc>
          <w:tcPr>
            <w:tcW w:w="2621" w:type="dxa"/>
            <w:gridSpan w:val="2"/>
          </w:tcPr>
          <w:p w14:paraId="5606721E" w14:textId="77777777" w:rsidR="00E246E9" w:rsidRDefault="00E246E9" w:rsidP="00D04991">
            <w:pPr>
              <w:pStyle w:val="TableParagraph"/>
              <w:spacing w:before="8"/>
              <w:ind w:left="0"/>
              <w:rPr>
                <w:rFonts w:ascii="Times New Roman"/>
                <w:sz w:val="12"/>
              </w:rPr>
            </w:pPr>
          </w:p>
          <w:p w14:paraId="5054DA7D" w14:textId="77777777" w:rsidR="00E246E9" w:rsidRDefault="00E246E9" w:rsidP="00D04991">
            <w:pPr>
              <w:pStyle w:val="TableParagraph"/>
              <w:ind w:left="375"/>
              <w:rPr>
                <w:sz w:val="16"/>
              </w:rPr>
            </w:pPr>
            <w:r>
              <w:rPr>
                <w:sz w:val="16"/>
              </w:rPr>
              <w:t>ΗΠΕΙΡΟΥ</w:t>
            </w:r>
          </w:p>
          <w:p w14:paraId="624ED555" w14:textId="77777777" w:rsidR="00E246E9" w:rsidRDefault="00E246E9" w:rsidP="00D04991">
            <w:pPr>
              <w:pStyle w:val="TableParagraph"/>
              <w:spacing w:before="124" w:line="391" w:lineRule="auto"/>
              <w:ind w:left="375" w:right="98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ΔΥΤΙΚΗΣ </w:t>
            </w:r>
            <w:r>
              <w:rPr>
                <w:sz w:val="16"/>
              </w:rPr>
              <w:t>ΕΛΛΑΔΟΣ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ΙΟΝΙΩΝ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ΝΗΣΩΝ</w:t>
            </w:r>
          </w:p>
        </w:tc>
        <w:tc>
          <w:tcPr>
            <w:tcW w:w="2605" w:type="dxa"/>
          </w:tcPr>
          <w:p w14:paraId="055B1B9D" w14:textId="77777777" w:rsidR="00E246E9" w:rsidRDefault="00E246E9" w:rsidP="00D04991">
            <w:pPr>
              <w:pStyle w:val="TableParagraph"/>
              <w:spacing w:before="8"/>
              <w:ind w:left="0"/>
              <w:rPr>
                <w:rFonts w:ascii="Times New Roman"/>
                <w:sz w:val="12"/>
              </w:rPr>
            </w:pPr>
          </w:p>
          <w:p w14:paraId="133F0192" w14:textId="77777777" w:rsidR="00E246E9" w:rsidRDefault="00E246E9" w:rsidP="00D04991">
            <w:pPr>
              <w:pStyle w:val="TableParagraph"/>
              <w:spacing w:line="391" w:lineRule="auto"/>
              <w:ind w:left="469" w:right="926"/>
              <w:rPr>
                <w:sz w:val="16"/>
              </w:rPr>
            </w:pPr>
            <w:r>
              <w:rPr>
                <w:sz w:val="16"/>
              </w:rPr>
              <w:t>ΚΡΗΤΗΣ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ΠΕΛΟΠΟΝΝΗΣΟΥ</w:t>
            </w:r>
          </w:p>
        </w:tc>
      </w:tr>
      <w:tr w:rsidR="00E246E9" w14:paraId="7C2DA14A" w14:textId="77777777" w:rsidTr="00D04991">
        <w:trPr>
          <w:trHeight w:val="6258"/>
        </w:trPr>
        <w:tc>
          <w:tcPr>
            <w:tcW w:w="11729" w:type="dxa"/>
            <w:gridSpan w:val="7"/>
            <w:tcBorders>
              <w:left w:val="double" w:sz="2" w:space="0" w:color="EFEFEF"/>
            </w:tcBorders>
          </w:tcPr>
          <w:p w14:paraId="7AEDE351" w14:textId="77777777" w:rsidR="00E246E9" w:rsidRDefault="00E246E9" w:rsidP="00D04991">
            <w:pPr>
              <w:pStyle w:val="TableParagraph"/>
              <w:tabs>
                <w:tab w:val="left" w:pos="11490"/>
              </w:tabs>
              <w:spacing w:before="19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ΥΠΟΥΡΓΕΙΟ/ΓΕΝΙΚΗ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ΓΡΑΜΜΑΤΕΙΑ/ΑΝΕΞΑΡΤΗΤΗ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ΑΡΧΗ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13368DBE" w14:textId="77777777" w:rsidR="00E246E9" w:rsidRDefault="00E246E9" w:rsidP="00D04991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14:paraId="2EE87A7B" w14:textId="77777777" w:rsidR="00E246E9" w:rsidRDefault="00E246E9" w:rsidP="00D04991">
            <w:pPr>
              <w:pStyle w:val="TableParagraph"/>
              <w:tabs>
                <w:tab w:val="left" w:pos="1581"/>
                <w:tab w:val="left" w:pos="4219"/>
                <w:tab w:val="left" w:pos="7325"/>
                <w:tab w:val="left" w:pos="7474"/>
                <w:tab w:val="left" w:pos="9154"/>
              </w:tabs>
              <w:spacing w:before="1" w:line="391" w:lineRule="auto"/>
              <w:ind w:right="79"/>
              <w:rPr>
                <w:sz w:val="16"/>
              </w:rPr>
            </w:pPr>
            <w:r>
              <w:rPr>
                <w:sz w:val="16"/>
              </w:rPr>
              <w:t>ΦΟΡΕΑΣ: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>(ΠΛΗΡΕΣ ΟΝΟΜΑ, π.χ. ΕΘΝΙΚΟ ΚΕΝΤΡΟ ΔΗΜΟΣΙΑΣ ΔΙΟΙΚΗΣΗΣ)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ΚΑΤΗΓΟΡΙΑ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ΦΟΡΕΑ:</w:t>
            </w:r>
            <w:r>
              <w:rPr>
                <w:sz w:val="16"/>
              </w:rPr>
              <w:tab/>
              <w:t>ΥΠΟΥΡΓΕΙΟ/ΓΕΝΙΚΗ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ΓΡΑΜΜΑΤΕΙΑ</w:t>
            </w:r>
            <w:r>
              <w:rPr>
                <w:sz w:val="16"/>
              </w:rPr>
              <w:tab/>
              <w:t>ΦΟΡΕΙΣ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ΔΗΜΟΣΙΑΣ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ΤΑΞΗΣ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ΑΣΦΑΛΕΙΑΣ</w:t>
            </w:r>
            <w:r>
              <w:rPr>
                <w:sz w:val="16"/>
              </w:rPr>
              <w:tab/>
              <w:t>ΥΠΗΡΕΣΙΕΣ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ΠΑΙΔΕΙΑΣ</w:t>
            </w:r>
            <w:r>
              <w:rPr>
                <w:sz w:val="16"/>
              </w:rPr>
              <w:tab/>
              <w:t>ΥΠΗΡΕΣΙΕΣ ΥΓΕΙΑΣ</w:t>
            </w:r>
          </w:p>
          <w:p w14:paraId="27AF8CF6" w14:textId="77777777" w:rsidR="00E246E9" w:rsidRDefault="00E246E9" w:rsidP="00D04991">
            <w:pPr>
              <w:pStyle w:val="TableParagraph"/>
              <w:tabs>
                <w:tab w:val="left" w:pos="843"/>
                <w:tab w:val="left" w:pos="2044"/>
                <w:tab w:val="left" w:pos="4449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ΔΗΜΟΙ</w:t>
            </w:r>
            <w:r>
              <w:rPr>
                <w:sz w:val="16"/>
              </w:rPr>
              <w:tab/>
              <w:t>ΠΕΡΙΦΕΡΕΙΕΣ</w:t>
            </w:r>
            <w:r>
              <w:rPr>
                <w:sz w:val="16"/>
              </w:rPr>
              <w:tab/>
              <w:t>ΑΠΟΚΕΝΤΡΩΜΕΝΕΣ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ΔΙΟΙΚΗΣΕΙΣ</w:t>
            </w:r>
            <w:r>
              <w:rPr>
                <w:sz w:val="16"/>
              </w:rPr>
              <w:tab/>
              <w:t>ΛΟΙΠΟΙ</w:t>
            </w:r>
          </w:p>
          <w:p w14:paraId="14BF8FC3" w14:textId="77777777" w:rsidR="00E246E9" w:rsidRDefault="00E246E9" w:rsidP="00D04991">
            <w:pPr>
              <w:pStyle w:val="TableParagraph"/>
              <w:tabs>
                <w:tab w:val="left" w:pos="3061"/>
                <w:tab w:val="left" w:pos="3520"/>
                <w:tab w:val="left" w:pos="6634"/>
                <w:tab w:val="left" w:pos="9473"/>
                <w:tab w:val="left" w:pos="11660"/>
                <w:tab w:val="left" w:pos="11706"/>
              </w:tabs>
              <w:spacing w:before="98" w:line="360" w:lineRule="auto"/>
              <w:ind w:right="-29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ΟΡΓΑΝΩΤΙΚΗ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ΜΟΝΑΔΑ: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>(π.χ. ΤΜΗΜΑ ΠΛΗΡΟΦΟΡΙΚΗΣ)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ΝΟΜΟΣ: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>ΤΑΧ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Δ/ΝΣΗ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ΥΠΗΡΕΣΙΑΣ: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ΤΗΛ.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ΥΠΗΡΕΣΙΑΣ: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FAX: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e-</w:t>
            </w:r>
            <w:proofErr w:type="spellStart"/>
            <w:r>
              <w:rPr>
                <w:sz w:val="16"/>
              </w:rPr>
              <w:t>mail</w:t>
            </w:r>
            <w:proofErr w:type="spellEnd"/>
            <w:r>
              <w:rPr>
                <w:sz w:val="16"/>
              </w:rPr>
              <w:t>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ΟΝΟΜΑΤΕΠΩΝΥΜΟ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ΑΜΕΣΑ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ΠΡΟΪΣΤΑΜΕΝΟΥ: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13FAEFE1" w14:textId="75FA1BD6" w:rsidR="00E246E9" w:rsidRDefault="00E246E9" w:rsidP="00D04991">
            <w:pPr>
              <w:pStyle w:val="TableParagraph"/>
              <w:tabs>
                <w:tab w:val="left" w:pos="1367"/>
                <w:tab w:val="left" w:pos="2286"/>
                <w:tab w:val="left" w:pos="5044"/>
              </w:tabs>
              <w:spacing w:before="127"/>
              <w:rPr>
                <w:sz w:val="16"/>
              </w:rPr>
            </w:pPr>
            <w:r>
              <w:rPr>
                <w:sz w:val="16"/>
              </w:rPr>
              <w:t>ΣΧΕΣΗ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ΕΡΓΑΣΙΑΣ: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Μόνιµος</w:t>
            </w:r>
            <w:proofErr w:type="spellEnd"/>
            <w:r>
              <w:rPr>
                <w:sz w:val="16"/>
              </w:rPr>
              <w:t xml:space="preserve">   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      </w:t>
            </w:r>
            <w:r>
              <w:rPr>
                <w:sz w:val="16"/>
              </w:rPr>
              <w:t>Ιδιωτικού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δικαίου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µε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Οργανική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Θέση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                  </w:t>
            </w:r>
            <w:r>
              <w:rPr>
                <w:sz w:val="16"/>
              </w:rPr>
              <w:t>Αορίστου.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Χρόνου</w:t>
            </w:r>
          </w:p>
          <w:p w14:paraId="1CD13B85" w14:textId="467A03D7" w:rsidR="00E246E9" w:rsidRDefault="00E246E9" w:rsidP="00D04991">
            <w:pPr>
              <w:pStyle w:val="TableParagraph"/>
              <w:tabs>
                <w:tab w:val="left" w:pos="1064"/>
                <w:tab w:val="left" w:pos="1585"/>
                <w:tab w:val="left" w:pos="2087"/>
                <w:tab w:val="left" w:pos="2603"/>
                <w:tab w:val="left" w:pos="3129"/>
                <w:tab w:val="left" w:pos="5932"/>
                <w:tab w:val="left" w:pos="7051"/>
                <w:tab w:val="left" w:pos="7483"/>
                <w:tab w:val="left" w:pos="7896"/>
              </w:tabs>
              <w:spacing w:before="121"/>
              <w:rPr>
                <w:sz w:val="16"/>
              </w:rPr>
            </w:pPr>
            <w:r>
              <w:rPr>
                <w:sz w:val="16"/>
              </w:rPr>
              <w:t xml:space="preserve">ΚΑΤΗΓΟΡΙΑ:         ΤΕ               </w:t>
            </w:r>
            <w:r>
              <w:rPr>
                <w:sz w:val="16"/>
              </w:rPr>
              <w:t>ΒΑΘΜΟΣ: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   </w:t>
            </w:r>
            <w:r>
              <w:rPr>
                <w:sz w:val="16"/>
              </w:rPr>
              <w:t>Α</w:t>
            </w:r>
            <w:r>
              <w:rPr>
                <w:sz w:val="16"/>
              </w:rPr>
              <w:tab/>
              <w:t>Β</w:t>
            </w:r>
            <w:r>
              <w:rPr>
                <w:sz w:val="16"/>
              </w:rPr>
              <w:t xml:space="preserve">               </w:t>
            </w:r>
            <w:r>
              <w:rPr>
                <w:sz w:val="16"/>
              </w:rPr>
              <w:t>Γ</w:t>
            </w:r>
            <w:r>
              <w:rPr>
                <w:sz w:val="16"/>
              </w:rPr>
              <w:t xml:space="preserve">            </w:t>
            </w:r>
            <w:r>
              <w:rPr>
                <w:sz w:val="16"/>
              </w:rPr>
              <w:t>Δ</w:t>
            </w:r>
          </w:p>
          <w:p w14:paraId="21E51A4F" w14:textId="77777777" w:rsidR="00E246E9" w:rsidRDefault="00E246E9" w:rsidP="00D04991">
            <w:pPr>
              <w:pStyle w:val="TableParagraph"/>
              <w:tabs>
                <w:tab w:val="left" w:pos="9485"/>
              </w:tabs>
              <w:spacing w:before="100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ΚΛΑΔΟΣ: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6D2F1CFE" w14:textId="77777777" w:rsidR="00E246E9" w:rsidRDefault="00E246E9" w:rsidP="00D04991">
            <w:pPr>
              <w:pStyle w:val="TableParagraph"/>
              <w:tabs>
                <w:tab w:val="left" w:pos="2224"/>
                <w:tab w:val="left" w:pos="4372"/>
                <w:tab w:val="left" w:pos="4968"/>
                <w:tab w:val="left" w:pos="6458"/>
                <w:tab w:val="left" w:pos="8254"/>
              </w:tabs>
              <w:spacing w:before="122" w:line="362" w:lineRule="auto"/>
              <w:ind w:right="2711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ΘΕΣΗ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ΚΑΤΕΧΕΤΕ:</w:t>
            </w:r>
            <w:r>
              <w:rPr>
                <w:sz w:val="16"/>
              </w:rPr>
              <w:tab/>
              <w:t>Προϊστάμενος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Διεύθυνσης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Προϊστάμενος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Τμήματος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Γραφείου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Υπάλληλος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ΧΡΟΝΟΣ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ΚΑΤΕΧΕΤΕ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ΘΕΣΗ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ΑΥΤΗ:ΕΤΗ: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>ΜΗΝΕΣ: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43782360" w14:textId="77777777" w:rsidR="00E246E9" w:rsidRDefault="00E246E9" w:rsidP="00D04991">
            <w:pPr>
              <w:pStyle w:val="TableParagraph"/>
              <w:tabs>
                <w:tab w:val="left" w:pos="4348"/>
                <w:tab w:val="left" w:pos="6431"/>
              </w:tabs>
              <w:spacing w:line="193" w:lineRule="exac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ΣΥΝΟΛΙΚΟΣ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ΧΡΟΝΟΣ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ΠΡΟΫΠΗΡΕΣΙΑΣ:ΕΤΗ: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>ΜΗΝΕΣ: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72F1F150" w14:textId="77777777" w:rsidR="00E246E9" w:rsidRDefault="00E246E9" w:rsidP="00D04991">
            <w:pPr>
              <w:pStyle w:val="TableParagraph"/>
              <w:tabs>
                <w:tab w:val="left" w:pos="11685"/>
              </w:tabs>
              <w:spacing w:before="97"/>
              <w:ind w:right="-15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ΑΡΜΟΔΙΟΤΗΤΕΣ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ΑΣΚΕΙΤΕ: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46C3894A" w14:textId="77777777" w:rsidR="00E246E9" w:rsidRDefault="00E246E9" w:rsidP="00D04991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5676C634" w14:textId="7E6E64C9" w:rsidR="00E246E9" w:rsidRDefault="00E246E9" w:rsidP="00D04991">
            <w:pPr>
              <w:pStyle w:val="TableParagraph"/>
              <w:spacing w:line="20" w:lineRule="exact"/>
              <w:ind w:left="19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6AD4E5" wp14:editId="031958C0">
                      <wp:extent cx="7386955" cy="6985"/>
                      <wp:effectExtent l="5080" t="8890" r="8890" b="3175"/>
                      <wp:docPr id="60" name="Ομάδα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86955" cy="6985"/>
                                <a:chOff x="0" y="0"/>
                                <a:chExt cx="11633" cy="11"/>
                              </a:xfrm>
                            </wpg:grpSpPr>
                            <wps:wsp>
                              <wps:cNvPr id="62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1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3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F675F7" id="Ομάδα 60" o:spid="_x0000_s1026" style="width:581.65pt;height:.55pt;mso-position-horizontal-relative:char;mso-position-vertical-relative:line" coordsize="1163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pw8JAIAALMEAAAOAAAAZHJzL2Uyb0RvYy54bWyklM1u4jAQx+8r7TtYvi8hICiNCD1Ay4Xd&#10;RWr7AIPjJNY6tmUbAm+/YzulX5dVl4NlZz78n9+MWd6dO0lO3DqhVUnz0ZgSrpiuhGpK+vz08GNB&#10;ifOgKpBa8ZJeuKN3q+/flr0p+ES3WlbcEkyiXNGbkrbemyLLHGt5B26kDVdorLXtwOPRNlllocfs&#10;ncwm4/E867WtjNWMO4dfN8lIVzF/XXPmf9e1457IkqI2H1cb10NYs9USisaCaQUbZMAXVHQgFF56&#10;TbUBD+RoxadUnWBWO137EdNdputaMB5rwGry8YdqtlYfTaylKfrGXDEh2g+cvpyW/TptrXk0e5vU&#10;43an2R+HXLLeNMVbezg3yZkc+p+6wn7C0etY+Lm2XUiBJZFz5Hu58uVnTxh+vJku5rezGSUMbfPb&#10;xSzhZy326FMQa++HsDyfT6cpKM9DSAZFui5KHCSFluMMuVdM7v8wPbZgeKTvAoa9JaJC2RNKFHRY&#10;+k4oTiZxhMLN6LJWCSM7qwEjUXrdgmp4TPZ0MRiXSngXEg4Oe/CPWAduL1gDH1QVoEY1VzxQGOv8&#10;luuOhE1JJUqO3YLTzvlE8sUlNE/pByFlfBNSkR6rnU9vYoDTUlTBGNycbQ5rackJwquKv6Et79xC&#10;5g24NvlFU2o4jrWq4i0th+p+2HsQMu2xAKniACYsqbUHXV32NogeGj2MKL6MOBLDKw5P7+05er3+&#10;16z+AgAA//8DAFBLAwQUAAYACAAAACEALI3Ol9oAAAAEAQAADwAAAGRycy9kb3ducmV2LnhtbEyP&#10;QWvCQBCF74X+h2UK3uomDRVJsxGR1pMUqkLpbcyOSTA7G7JrEv99N73Uy/CGN7z3TbYaTSN66lxt&#10;WUE8j0AQF1bXXCo4Hj6elyCcR9bYWCYFN3Kwyh8fMky1HfiL+r0vRQhhl6KCyvs2ldIVFRl0c9sS&#10;B+9sO4M+rF0pdYdDCDeNfImihTRYc2iosKVNRcVlfzUKtgMO6yR+73eX8+b2c3j9/N7FpNTsaVy/&#10;gfA0+v9jmPADOuSB6WSvrJ1oFIRH/N+cvHiRJCBOkwKZZ/IePv8FAAD//wMAUEsBAi0AFAAGAAgA&#10;AAAhALaDOJL+AAAA4QEAABMAAAAAAAAAAAAAAAAAAAAAAFtDb250ZW50X1R5cGVzXS54bWxQSwEC&#10;LQAUAAYACAAAACEAOP0h/9YAAACUAQAACwAAAAAAAAAAAAAAAAAvAQAAX3JlbHMvLnJlbHNQSwEC&#10;LQAUAAYACAAAACEAP5qcPCQCAACzBAAADgAAAAAAAAAAAAAAAAAuAgAAZHJzL2Uyb0RvYy54bWxQ&#10;SwECLQAUAAYACAAAACEALI3Ol9oAAAAEAQAADwAAAAAAAAAAAAAAAAB+BAAAZHJzL2Rvd25yZXYu&#10;eG1sUEsFBgAAAAAEAAQA8wAAAIUFAAAAAA==&#10;">
                      <v:line id="Line 20" o:spid="_x0000_s1027" style="position:absolute;visibility:visible;mso-wrap-style:square" from="0,5" to="1163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KvWxAAAANsAAAAPAAAAZHJzL2Rvd25yZXYueG1sRI9Pi8Iw&#10;FMTvgt8hvIW9aaqHqtUoi7CsrIfFP5e9vU2ebbF5KU201U+/EQSPw8z8hlmsOluJKzW+dKxgNExA&#10;EGtnSs4VHA+fgykIH5ANVo5JwY08rJb93gIz41re0XUfchEh7DNUUIRQZ1J6XZBFP3Q1cfROrrEY&#10;omxyaRpsI9xWcpwkqbRYclwosKZ1Qfq8v1gFJ8r/0snvVqMbfX/9HNug+T5T6v2t+5iDCNSFV/jZ&#10;3hgF6RgeX+IPkMt/AAAA//8DAFBLAQItABQABgAIAAAAIQDb4fbL7gAAAIUBAAATAAAAAAAAAAAA&#10;AAAAAAAAAABbQ29udGVudF9UeXBlc10ueG1sUEsBAi0AFAAGAAgAAAAhAFr0LFu/AAAAFQEAAAsA&#10;AAAAAAAAAAAAAAAAHwEAAF9yZWxzLy5yZWxzUEsBAi0AFAAGAAgAAAAhANgUq9bEAAAA2wAAAA8A&#10;AAAAAAAAAAAAAAAABwIAAGRycy9kb3ducmV2LnhtbFBLBQYAAAAAAwADALcAAAD4AgAAAAA=&#10;" strokeweight=".18436mm"/>
                      <w10:anchorlock/>
                    </v:group>
                  </w:pict>
                </mc:Fallback>
              </mc:AlternateContent>
            </w:r>
          </w:p>
          <w:p w14:paraId="259EAF6E" w14:textId="77777777" w:rsidR="00E246E9" w:rsidRDefault="00E246E9" w:rsidP="00D04991">
            <w:pPr>
              <w:pStyle w:val="TableParagraph"/>
              <w:tabs>
                <w:tab w:val="left" w:pos="11686"/>
              </w:tabs>
              <w:spacing w:before="103"/>
              <w:ind w:right="-15"/>
              <w:rPr>
                <w:sz w:val="16"/>
              </w:rPr>
            </w:pPr>
            <w:r>
              <w:rPr>
                <w:sz w:val="16"/>
              </w:rPr>
              <w:t>ΤΕΚΜΗΡΙΩΣΗ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ΑΝΑΓΚΗΣ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ΓΙΑ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ΕΠΙΜΟΡΦΩΣΗ: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53BCD013" w14:textId="77777777" w:rsidR="00E246E9" w:rsidRDefault="00E246E9" w:rsidP="00D04991">
            <w:pPr>
              <w:pStyle w:val="TableParagraph"/>
              <w:spacing w:before="2" w:after="1"/>
              <w:ind w:left="0"/>
              <w:rPr>
                <w:rFonts w:ascii="Times New Roman"/>
                <w:sz w:val="23"/>
              </w:rPr>
            </w:pPr>
          </w:p>
          <w:p w14:paraId="0D873CD3" w14:textId="46CB3CE3" w:rsidR="00E246E9" w:rsidRDefault="00E246E9" w:rsidP="00D04991">
            <w:pPr>
              <w:pStyle w:val="TableParagraph"/>
              <w:spacing w:line="20" w:lineRule="exact"/>
              <w:ind w:left="19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E765818" wp14:editId="5050CCBD">
                      <wp:extent cx="7387590" cy="6985"/>
                      <wp:effectExtent l="5080" t="9525" r="8255" b="2540"/>
                      <wp:docPr id="56" name="Ομάδα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87590" cy="6985"/>
                                <a:chOff x="0" y="0"/>
                                <a:chExt cx="11634" cy="11"/>
                              </a:xfrm>
                            </wpg:grpSpPr>
                            <wps:wsp>
                              <wps:cNvPr id="58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16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3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9F87DC" id="Ομάδα 56" o:spid="_x0000_s1026" style="width:581.7pt;height:.55pt;mso-position-horizontal-relative:char;mso-position-vertical-relative:line" coordsize="1163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CBJQIAALMEAAAOAAAAZHJzL2Uyb0RvYy54bWyklEtz2yAQx++d6XdgdK9lxfUjGss52Ikv&#10;buuZpB9gDUhiioABbNnfvgsozuvSSX1gQPtg9/dfvLw7d5KcuHVCqyorRuOMcEU1E6qpst9PD98W&#10;GXEeFAOpFa+yC3fZ3errl2VvSn6jWy0ZtwSTKFf2pspa702Z5462vAM30oYrNNbaduDxaJucWegx&#10;eyfzm/F4lvfaMmM15c7h100yZquYv6459b/q2nFPZJVhbT6uNq6HsOarJZSNBdMKOpQBn6iiA6Hw&#10;0muqDXggRys+pOoEtdrp2o+o7nJd14Ly2AN2U4zfdbO1+mhiL03ZN+aKCdG+4/TptPTnaWvNo9nb&#10;VD1ud5r+ccgl701TvraHc5OcyaH/oRnqCUevY+Pn2nYhBbZEzpHv5cqXnz2h+HE+WcyntygDRdvs&#10;djFN+GmLGn0Iou39EFYUs8n3FFQUISSHMl0XSxxKCpLjDLkXTO7/MD22YHik7wKGvSWCVdkUB1pB&#10;h63vhOKkWISCws3oslYJIz2rASNRet2CanhM9nQxGJdaeBMSDg41+EesA7dnrIHPJPGJA33FA6Wx&#10;zm+57kjYVJnEkqNacNo5n0g+uwTxlH4QUuJ3KKUiPYo0m8xjgNNSsGAMNmebw1pacoLwquJvkOWN&#10;W8i8Adcmv2hKguNYKxZvaTmw+2HvQci0xwakigOYsCTAB80uexuKHoQeRhRfRhyJ4RWHp/f6HL1e&#10;/mtWfwEAAP//AwBQSwMEFAAGAAgAAAAhAAr2DU/aAAAABAEAAA8AAABkcnMvZG93bnJldi54bWxM&#10;j0FrwkAQhe+F/odlCr3VTWorkmYjIm1PIlQF8TZmxySYnQ3ZNYn/vhsv7WV4wxve+yZdDKYWHbWu&#10;sqwgnkQgiHOrKy4U7HdfL3MQziNrrC2Tghs5WGSPDykm2vb8Q93WFyKEsEtQQel9k0jp8pIMuolt&#10;iIN3tq1BH9a2kLrFPoSbWr5G0UwarDg0lNjQqqT8sr0aBd899stp/NmtL+fV7bh73xzWMSn1/DQs&#10;P0B4GvzfMYz4AR2ywHSyV9ZO1ArCI/4+Ry+eTd9AnEYFMkvlf/jsFwAA//8DAFBLAQItABQABgAI&#10;AAAAIQC2gziS/gAAAOEBAAATAAAAAAAAAAAAAAAAAAAAAABbQ29udGVudF9UeXBlc10ueG1sUEsB&#10;Ai0AFAAGAAgAAAAhADj9If/WAAAAlAEAAAsAAAAAAAAAAAAAAAAALwEAAF9yZWxzLy5yZWxzUEsB&#10;Ai0AFAAGAAgAAAAhAPhBUIElAgAAswQAAA4AAAAAAAAAAAAAAAAALgIAAGRycy9lMm9Eb2MueG1s&#10;UEsBAi0AFAAGAAgAAAAhAAr2DU/aAAAABAEAAA8AAAAAAAAAAAAAAAAAfwQAAGRycy9kb3ducmV2&#10;LnhtbFBLBQYAAAAABAAEAPMAAACGBQAAAAA=&#10;">
                      <v:line id="Line 18" o:spid="_x0000_s1027" style="position:absolute;visibility:visible;mso-wrap-style:square" from="0,5" to="1163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FaBwAAAANsAAAAPAAAAZHJzL2Rvd25yZXYueG1sRE/LisIw&#10;FN0L/kO4gjtNFXxMxygiyIizEB037q7JtS3T3JQmY6tfP1kILg/nvVi1thR3qn3hWMFomIAg1s4U&#10;nCk4/2wHcxA+IBssHZOCB3lYLbudBabGNXyk+ylkIoawT1FBHkKVSul1Thb90FXEkbu52mKIsM6k&#10;qbGJ4baU4ySZSosFx4YcK9rkpH9Pf1bBjbLrdHb51uhG+6/DuQmanx9K9Xvt+hNEoDa8xS/3ziiY&#10;xLHxS/wBcvkPAAD//wMAUEsBAi0AFAAGAAgAAAAhANvh9svuAAAAhQEAABMAAAAAAAAAAAAAAAAA&#10;AAAAAFtDb250ZW50X1R5cGVzXS54bWxQSwECLQAUAAYACAAAACEAWvQsW78AAAAVAQAACwAAAAAA&#10;AAAAAAAAAAAfAQAAX3JlbHMvLnJlbHNQSwECLQAUAAYACAAAACEAd5BWgcAAAADbAAAADwAAAAAA&#10;AAAAAAAAAAAHAgAAZHJzL2Rvd25yZXYueG1sUEsFBgAAAAADAAMAtwAAAPQCAAAAAA==&#10;" strokeweight=".18436mm"/>
                      <w10:anchorlock/>
                    </v:group>
                  </w:pict>
                </mc:Fallback>
              </mc:AlternateContent>
            </w:r>
          </w:p>
          <w:p w14:paraId="18352EEA" w14:textId="77777777" w:rsidR="00E246E9" w:rsidRDefault="00E246E9" w:rsidP="00D04991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14:paraId="4B558CB1" w14:textId="4E627BAC" w:rsidR="00E246E9" w:rsidRDefault="00E246E9" w:rsidP="00D04991">
            <w:pPr>
              <w:pStyle w:val="TableParagraph"/>
              <w:spacing w:line="20" w:lineRule="exact"/>
              <w:ind w:left="19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1E50C8" wp14:editId="480DA43C">
                      <wp:extent cx="7387590" cy="6985"/>
                      <wp:effectExtent l="5080" t="5080" r="8255" b="6985"/>
                      <wp:docPr id="52" name="Ομάδα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87590" cy="6985"/>
                                <a:chOff x="0" y="0"/>
                                <a:chExt cx="11634" cy="11"/>
                              </a:xfrm>
                            </wpg:grpSpPr>
                            <wps:wsp>
                              <wps:cNvPr id="5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16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3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A94AF5" id="Ομάδα 52" o:spid="_x0000_s1026" style="width:581.7pt;height:.55pt;mso-position-horizontal-relative:char;mso-position-vertical-relative:line" coordsize="1163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MKJQIAALMEAAAOAAAAZHJzL2Uyb0RvYy54bWyklEtz2yAQx++d6XdgdK9lxfUjGss52Ikv&#10;buuZpB9gDUhiioABbNnfvgsozuvSSX1gQPtg9/dfvLw7d5KcuHVCqyorRuOMcEU1E6qpst9PD98W&#10;GXEeFAOpFa+yC3fZ3errl2VvSn6jWy0ZtwSTKFf2pspa702Z5462vAM30oYrNNbaduDxaJucWegx&#10;eyfzm/F4lvfaMmM15c7h100yZquYv6459b/q2nFPZJVhbT6uNq6HsOarJZSNBdMKOpQBn6iiA6Hw&#10;0muqDXggRys+pOoEtdrp2o+o7nJd14Ly2AN2U4zfdbO1+mhiL03ZN+aKCdG+4/TptPTnaWvNo9nb&#10;VD1ud5r+ccgl701TvraHc5OcyaH/oRnqCUevY+Pn2nYhBbZEzpHv5cqXnz2h+HE+WcyntygDRdvs&#10;djFN+GmLGn0Iou39EFYUs8n3FFQUISSHMl0XSxxKCpLjDLkXTO7/MD22YHik7wKGvSWCVdkUK1HQ&#10;Yes7oTgpZqGgcDO6rFXCSM9qwEiUXregGh6TPV0MxqUW3oSEg0MN/hHrwO0Za+AzSXziQF/xQGms&#10;81uuOxI2VSax5KgWnHbOJ5LPLkE8pR+ElPgdSqlIjyLNJvMY4LQULBiDzdnmsJaWnCC8qvgbZHnj&#10;FjJvwLXJL5qS4DjWisVbWg7sfth7EDLtsQGp4gAmLAnwQbPL3oaiB6GHEcWXEUdieMXh6b0+R6+X&#10;/5rVXwAAAP//AwBQSwMEFAAGAAgAAAAhAAr2DU/aAAAABAEAAA8AAABkcnMvZG93bnJldi54bWxM&#10;j0FrwkAQhe+F/odlCr3VTWorkmYjIm1PIlQF8TZmxySYnQ3ZNYn/vhsv7WV4wxve+yZdDKYWHbWu&#10;sqwgnkQgiHOrKy4U7HdfL3MQziNrrC2Tghs5WGSPDykm2vb8Q93WFyKEsEtQQel9k0jp8pIMuolt&#10;iIN3tq1BH9a2kLrFPoSbWr5G0UwarDg0lNjQqqT8sr0aBd899stp/NmtL+fV7bh73xzWMSn1/DQs&#10;P0B4GvzfMYz4AR2ywHSyV9ZO1ArCI/4+Ry+eTd9AnEYFMkvlf/jsFwAA//8DAFBLAQItABQABgAI&#10;AAAAIQC2gziS/gAAAOEBAAATAAAAAAAAAAAAAAAAAAAAAABbQ29udGVudF9UeXBlc10ueG1sUEsB&#10;Ai0AFAAGAAgAAAAhADj9If/WAAAAlAEAAAsAAAAAAAAAAAAAAAAALwEAAF9yZWxzLy5yZWxzUEsB&#10;Ai0AFAAGAAgAAAAhAEA+YwolAgAAswQAAA4AAAAAAAAAAAAAAAAALgIAAGRycy9lMm9Eb2MueG1s&#10;UEsBAi0AFAAGAAgAAAAhAAr2DU/aAAAABAEAAA8AAAAAAAAAAAAAAAAAfwQAAGRycy9kb3ducmV2&#10;LnhtbFBLBQYAAAAABAAEAPMAAACGBQAAAAA=&#10;">
                      <v:line id="Line 16" o:spid="_x0000_s1027" style="position:absolute;visibility:visible;mso-wrap-style:square" from="0,5" to="1163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VyExQAAANsAAAAPAAAAZHJzL2Rvd25yZXYueG1sRI9Ba8JA&#10;FITvBf/D8oTe6kapVtNsRAqlUg+i9eLtuftMQrNvQ3Zror++KxR6HGbmGyZb9rYWF2p95VjBeJSA&#10;INbOVFwoOHy9P81B+IBssHZMCq7kYZkPHjJMjet4R5d9KESEsE9RQRlCk0rpdUkW/cg1xNE7u9Zi&#10;iLItpGmxi3Bby0mSzKTFiuNCiQ29laS/9z9WwZmK0+zluNHoxp8f20MXNN8WSj0O+9UriEB9+A//&#10;tddGwfQZ7l/iD5D5LwAAAP//AwBQSwECLQAUAAYACAAAACEA2+H2y+4AAACFAQAAEwAAAAAAAAAA&#10;AAAAAAAAAAAAW0NvbnRlbnRfVHlwZXNdLnhtbFBLAQItABQABgAIAAAAIQBa9CxbvwAAABUBAAAL&#10;AAAAAAAAAAAAAAAAAB8BAABfcmVscy8ucmVsc1BLAQItABQABgAIAAAAIQD23VyExQAAANsAAAAP&#10;AAAAAAAAAAAAAAAAAAcCAABkcnMvZG93bnJldi54bWxQSwUGAAAAAAMAAwC3AAAA+QIAAAAA&#10;" strokeweight=".18436mm"/>
                      <w10:anchorlock/>
                    </v:group>
                  </w:pict>
                </mc:Fallback>
              </mc:AlternateContent>
            </w:r>
          </w:p>
          <w:p w14:paraId="2C03394B" w14:textId="77777777" w:rsidR="00E246E9" w:rsidRDefault="00E246E9" w:rsidP="00D04991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12B9C7AB" w14:textId="77777777" w:rsidR="00E246E9" w:rsidRDefault="00E246E9" w:rsidP="00D04991">
            <w:pPr>
              <w:pStyle w:val="TableParagraph"/>
              <w:tabs>
                <w:tab w:val="left" w:pos="2368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ΕΧΕΤΕ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ΠΡΟΣΒΑΣΗ ΣΕ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Η 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Υ :ΝΑΙ</w:t>
            </w:r>
            <w:r>
              <w:rPr>
                <w:sz w:val="16"/>
              </w:rPr>
              <w:tab/>
              <w:t>ΟΧΙ</w:t>
            </w:r>
          </w:p>
        </w:tc>
      </w:tr>
      <w:tr w:rsidR="00E246E9" w14:paraId="56CAEC37" w14:textId="77777777" w:rsidTr="00D04991">
        <w:trPr>
          <w:trHeight w:val="240"/>
        </w:trPr>
        <w:tc>
          <w:tcPr>
            <w:tcW w:w="11729" w:type="dxa"/>
            <w:gridSpan w:val="7"/>
            <w:tcBorders>
              <w:left w:val="double" w:sz="2" w:space="0" w:color="EFEFEF"/>
            </w:tcBorders>
          </w:tcPr>
          <w:p w14:paraId="7D91A098" w14:textId="50241586" w:rsidR="00E246E9" w:rsidRDefault="00E246E9" w:rsidP="00D04991">
            <w:pPr>
              <w:pStyle w:val="TableParagraph"/>
              <w:spacing w:before="22"/>
              <w:rPr>
                <w:b/>
                <w:sz w:val="16"/>
              </w:rPr>
            </w:pPr>
            <w:r>
              <w:rPr>
                <w:b/>
                <w:sz w:val="16"/>
              </w:rPr>
              <w:t>ΙΙΙ.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ΠΡΟΗΓΟΥΜΕΝΗ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ΕΠΙΜΟΡΦΩΣΗ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ΕΞΕΙΔΙΚΕΥΣΗ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(Τίτλος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Σεµιναρίου</w:t>
            </w:r>
            <w:proofErr w:type="spellEnd"/>
            <w:r w:rsidR="00857C9C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Ώρες/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Φορέας/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Έτος)</w:t>
            </w:r>
          </w:p>
        </w:tc>
      </w:tr>
      <w:tr w:rsidR="00E246E9" w14:paraId="21BE8F55" w14:textId="77777777" w:rsidTr="00D04991">
        <w:trPr>
          <w:trHeight w:val="1270"/>
        </w:trPr>
        <w:tc>
          <w:tcPr>
            <w:tcW w:w="11729" w:type="dxa"/>
            <w:gridSpan w:val="7"/>
            <w:tcBorders>
              <w:left w:val="double" w:sz="2" w:space="0" w:color="EFEFEF"/>
            </w:tcBorders>
          </w:tcPr>
          <w:p w14:paraId="41D4E3B4" w14:textId="77777777" w:rsidR="00E246E9" w:rsidRDefault="00E246E9" w:rsidP="00D04991">
            <w:pPr>
              <w:pStyle w:val="TableParagraph"/>
              <w:spacing w:before="8"/>
              <w:ind w:left="0"/>
              <w:rPr>
                <w:rFonts w:ascii="Times New Roman"/>
                <w:sz w:val="12"/>
              </w:rPr>
            </w:pPr>
          </w:p>
          <w:p w14:paraId="1F30558C" w14:textId="77777777" w:rsidR="00E246E9" w:rsidRDefault="00E246E9" w:rsidP="00D04991">
            <w:pPr>
              <w:pStyle w:val="TableParagraph"/>
              <w:tabs>
                <w:tab w:val="left" w:pos="3501"/>
                <w:tab w:val="left" w:pos="4082"/>
              </w:tabs>
              <w:rPr>
                <w:sz w:val="16"/>
              </w:rPr>
            </w:pPr>
            <w:r>
              <w:rPr>
                <w:sz w:val="16"/>
              </w:rPr>
              <w:t>Α)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ΟΛΟΚΛΗΡΩΣΗ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ΤΗΣ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ΕΙΣΑΓΩΓΙΚΗΣ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ΕΚΠΑΙΔΕΥΣΗΣ</w:t>
            </w:r>
            <w:r>
              <w:rPr>
                <w:sz w:val="16"/>
              </w:rPr>
              <w:tab/>
              <w:t>ΝΑΙ</w:t>
            </w:r>
            <w:r>
              <w:rPr>
                <w:sz w:val="16"/>
              </w:rPr>
              <w:tab/>
              <w:t>ΟΧΙ</w:t>
            </w:r>
          </w:p>
          <w:p w14:paraId="1C4E9794" w14:textId="77777777" w:rsidR="00E246E9" w:rsidRDefault="00E246E9" w:rsidP="00D04991">
            <w:pPr>
              <w:pStyle w:val="TableParagraph"/>
              <w:tabs>
                <w:tab w:val="left" w:pos="2790"/>
                <w:tab w:val="left" w:pos="3373"/>
                <w:tab w:val="left" w:pos="3950"/>
                <w:tab w:val="left" w:pos="6305"/>
              </w:tabs>
              <w:spacing w:before="124" w:line="195" w:lineRule="exac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Β)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ΑΠΟΦΟΙΤΟΣ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ΕΣΔΔ/ΕΣΤΑ:</w:t>
            </w:r>
            <w:r>
              <w:rPr>
                <w:sz w:val="16"/>
              </w:rPr>
              <w:tab/>
              <w:t>ΝΑΙ</w:t>
            </w:r>
            <w:r>
              <w:rPr>
                <w:sz w:val="16"/>
              </w:rPr>
              <w:tab/>
              <w:t>ΟΧΙ</w:t>
            </w:r>
            <w:r>
              <w:rPr>
                <w:sz w:val="16"/>
              </w:rPr>
              <w:tab/>
              <w:t>ΣΕΙΡΑ: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0E19D9B1" w14:textId="77777777" w:rsidR="00E246E9" w:rsidRDefault="00E246E9" w:rsidP="00D04991">
            <w:pPr>
              <w:pStyle w:val="TableParagraph"/>
              <w:tabs>
                <w:tab w:val="left" w:pos="11636"/>
              </w:tabs>
              <w:spacing w:line="195" w:lineRule="exac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Τίτλος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Τελευταίου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Σεμιναρίου: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10C11560" w14:textId="77777777" w:rsidR="00E246E9" w:rsidRDefault="00E246E9" w:rsidP="00D04991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14:paraId="5A5DAE95" w14:textId="646ECDFE" w:rsidR="00E246E9" w:rsidRDefault="00E246E9" w:rsidP="00D04991">
            <w:pPr>
              <w:pStyle w:val="TableParagraph"/>
              <w:spacing w:line="20" w:lineRule="exact"/>
              <w:ind w:left="19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0DEE1C" wp14:editId="3C4CABFD">
                      <wp:extent cx="7386955" cy="6985"/>
                      <wp:effectExtent l="5080" t="9525" r="8890" b="2540"/>
                      <wp:docPr id="48" name="Ομάδα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86955" cy="6985"/>
                                <a:chOff x="0" y="0"/>
                                <a:chExt cx="11633" cy="11"/>
                              </a:xfrm>
                            </wpg:grpSpPr>
                            <wps:wsp>
                              <wps:cNvPr id="50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16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3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4C0A8D" id="Ομάδα 48" o:spid="_x0000_s1026" style="width:581.65pt;height:.55pt;mso-position-horizontal-relative:char;mso-position-vertical-relative:line" coordsize="1163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THyIwIAALMEAAAOAAAAZHJzL2Uyb0RvYy54bWyklM1y2jAQx++d6TtodC/GoRDiweQACRfa&#10;MpP0ARZZtjWVJY0kMLx9V5JDSHLppBw0kvdDu7//isX9qZPkyK0TWpU0H40p4YrpSqimpL+fH7/N&#10;KXEeVAVSK17SM3f0fvn1y6I3Bb/RrZYVtwSTKFf0pqSt96bIMsda3oEbacMVGmttO/B4tE1WWegx&#10;eyezm/F4lvXaVsZqxp3Dr+tkpMuYv64587/q2nFPZEmxNh9XG9d9WLPlAorGgmkFG8qAT1TRgVB4&#10;6SXVGjyQgxUfUnWCWe107UdMd5mua8F47AG7ycfvutlYfTCxl6boG3PBhGjfcfp0WvbzuLHmyexs&#10;qh63W83+OOSS9aYpru3h3CRnsu9/6Ar1hIPXsfFTbbuQAlsip8j3fOHLT54w/Hg7mc/uplNKGNpm&#10;d/Npws9a1OhDEGsfhrA8n00mKSjPQ0gGRbouljiUFCTHGXKvmNz/YXpqwfBI3wUMO0tEVdIpTpGC&#10;DlvfCsVJ/j0UFG5Gl5VKGNlJDRiJ0qsWVMNjsuezwbjUwpuQcHCowT9iHbi9YL3iEwf6ggcKY53f&#10;cN2RsCmpxJKjWnDcOp9IvrgE8ZR+FFLidyikIj2KNJvcxgCnpaiCMdicbfYrackRwquKv0GWN24h&#10;8xpcm/yiKQmOY62qeEvLoXoY9h6ETHtsQKo4gAlLArzX1XlnQ9GD0MOI4suIIzG84vD0rs/R6/W/&#10;ZvkXAAD//wMAUEsDBBQABgAIAAAAIQAsjc6X2gAAAAQBAAAPAAAAZHJzL2Rvd25yZXYueG1sTI9B&#10;a8JAEIXvhf6HZQre6iYNFUmzEZHWkxSqQultzI5JMDsbsmsS/303vdTL8IY3vPdNthpNI3rqXG1Z&#10;QTyPQBAXVtdcKjgePp6XIJxH1thYJgU3crDKHx8yTLUd+Iv6vS9FCGGXooLK+zaV0hUVGXRz2xIH&#10;72w7gz6sXSl1h0MIN418iaKFNFhzaKiwpU1FxWV/NQq2Aw7rJH7vd5fz5vZzeP383sWk1OxpXL+B&#10;8DT6/2OY8AM65IHpZK+snWgUhEf835y8eJEkIE6TApln8h4+/wUAAP//AwBQSwECLQAUAAYACAAA&#10;ACEAtoM4kv4AAADhAQAAEwAAAAAAAAAAAAAAAAAAAAAAW0NvbnRlbnRfVHlwZXNdLnhtbFBLAQIt&#10;ABQABgAIAAAAIQA4/SH/1gAAAJQBAAALAAAAAAAAAAAAAAAAAC8BAABfcmVscy8ucmVsc1BLAQIt&#10;ABQABgAIAAAAIQB8fTHyIwIAALMEAAAOAAAAAAAAAAAAAAAAAC4CAABkcnMvZTJvRG9jLnhtbFBL&#10;AQItABQABgAIAAAAIQAsjc6X2gAAAAQBAAAPAAAAAAAAAAAAAAAAAH0EAABkcnMvZG93bnJldi54&#10;bWxQSwUGAAAAAAQABADzAAAAhAUAAAAA&#10;">
                      <v:line id="Line 14" o:spid="_x0000_s1027" style="position:absolute;visibility:visible;mso-wrap-style:square" from="0,5" to="1163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lqHwAAAANsAAAAPAAAAZHJzL2Rvd25yZXYueG1sRE/LisIw&#10;FN0L/kO4gjtNFXxMxygiyIizEB037q7JtS3T3JQmY6tfP1kILg/nvVi1thR3qn3hWMFomIAg1s4U&#10;nCk4/2wHcxA+IBssHZOCB3lYLbudBabGNXyk+ylkIoawT1FBHkKVSul1Thb90FXEkbu52mKIsM6k&#10;qbGJ4baU4ySZSosFx4YcK9rkpH9Pf1bBjbLrdHb51uhG+6/DuQmanx9K9Xvt+hNEoDa8xS/3ziiY&#10;xPXxS/wBcvkPAAD//wMAUEsBAi0AFAAGAAgAAAAhANvh9svuAAAAhQEAABMAAAAAAAAAAAAAAAAA&#10;AAAAAFtDb250ZW50X1R5cGVzXS54bWxQSwECLQAUAAYACAAAACEAWvQsW78AAAAVAQAACwAAAAAA&#10;AAAAAAAAAAAfAQAAX3JlbHMvLnJlbHNQSwECLQAUAAYACAAAACEAieZah8AAAADbAAAADwAAAAAA&#10;AAAAAAAAAAAHAgAAZHJzL2Rvd25yZXYueG1sUEsFBgAAAAADAAMAtwAAAPQCAAAAAA==&#10;" strokeweight=".18436mm"/>
                      <w10:anchorlock/>
                    </v:group>
                  </w:pict>
                </mc:Fallback>
              </mc:AlternateContent>
            </w:r>
          </w:p>
          <w:p w14:paraId="56FF787F" w14:textId="77777777" w:rsidR="00E246E9" w:rsidRDefault="00E246E9" w:rsidP="00D04991">
            <w:pPr>
              <w:pStyle w:val="TableParagraph"/>
              <w:tabs>
                <w:tab w:val="left" w:pos="7331"/>
                <w:tab w:val="left" w:pos="9888"/>
              </w:tabs>
              <w:spacing w:before="7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Ημερομηνία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Διεξαγωγής: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>Ώρες: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</w:tc>
      </w:tr>
      <w:tr w:rsidR="00E246E9" w14:paraId="1C59C701" w14:textId="77777777" w:rsidTr="00D04991">
        <w:trPr>
          <w:trHeight w:val="240"/>
        </w:trPr>
        <w:tc>
          <w:tcPr>
            <w:tcW w:w="11729" w:type="dxa"/>
            <w:gridSpan w:val="7"/>
            <w:tcBorders>
              <w:left w:val="double" w:sz="2" w:space="0" w:color="EFEFEF"/>
            </w:tcBorders>
          </w:tcPr>
          <w:p w14:paraId="268D78A3" w14:textId="77777777" w:rsidR="00E246E9" w:rsidRDefault="00E246E9" w:rsidP="00D04991">
            <w:pPr>
              <w:pStyle w:val="TableParagraph"/>
              <w:spacing w:before="22"/>
              <w:rPr>
                <w:b/>
                <w:sz w:val="16"/>
              </w:rPr>
            </w:pPr>
          </w:p>
        </w:tc>
      </w:tr>
      <w:tr w:rsidR="00E246E9" w14:paraId="7DA7D825" w14:textId="77777777" w:rsidTr="00D04991">
        <w:trPr>
          <w:trHeight w:val="632"/>
        </w:trPr>
        <w:tc>
          <w:tcPr>
            <w:tcW w:w="7452" w:type="dxa"/>
            <w:gridSpan w:val="5"/>
            <w:tcBorders>
              <w:left w:val="double" w:sz="2" w:space="0" w:color="EFEFEF"/>
            </w:tcBorders>
          </w:tcPr>
          <w:p w14:paraId="3B343746" w14:textId="77777777" w:rsidR="00E246E9" w:rsidRDefault="00E246E9" w:rsidP="00D04991">
            <w:pPr>
              <w:pStyle w:val="TableParagraph"/>
              <w:spacing w:before="22"/>
              <w:ind w:right="4778"/>
              <w:rPr>
                <w:sz w:val="16"/>
              </w:rPr>
            </w:pPr>
            <w:r>
              <w:rPr>
                <w:sz w:val="16"/>
              </w:rPr>
              <w:t>ΥΠΟΓΡΑΦΗ &amp; ΟΝΟΜΑ ΠΡΟΪΣΤΑΜΕΝΟΥ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ΜΟ.ΕΚ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ή Δ/ΝΤΗ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ΔΙΟΙΚΗΤΙΚΟΥ</w:t>
            </w:r>
          </w:p>
        </w:tc>
        <w:tc>
          <w:tcPr>
            <w:tcW w:w="4277" w:type="dxa"/>
            <w:gridSpan w:val="2"/>
          </w:tcPr>
          <w:p w14:paraId="5D393DF6" w14:textId="77777777" w:rsidR="00E246E9" w:rsidRDefault="00E246E9" w:rsidP="00D04991">
            <w:pPr>
              <w:pStyle w:val="TableParagraph"/>
              <w:tabs>
                <w:tab w:val="left" w:pos="4191"/>
              </w:tabs>
              <w:spacing w:before="22"/>
              <w:ind w:left="31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ΗΜΕΡΟΜΗΝΙΑ: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780AF5C8" w14:textId="77777777" w:rsidR="00E246E9" w:rsidRDefault="00E246E9" w:rsidP="00D04991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14:paraId="5783FDAE" w14:textId="77777777" w:rsidR="00E246E9" w:rsidRDefault="00E246E9" w:rsidP="00D04991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1"/>
                <w:sz w:val="16"/>
              </w:rPr>
              <w:t>Ο/Η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ΑΙΤ:……………….........................................................................</w:t>
            </w:r>
          </w:p>
        </w:tc>
      </w:tr>
    </w:tbl>
    <w:p w14:paraId="5701D22C" w14:textId="0D9DAFB8" w:rsidR="0089316F" w:rsidRDefault="0089316F">
      <w:pPr>
        <w:rPr>
          <w:sz w:val="2"/>
          <w:szCs w:val="2"/>
        </w:rPr>
      </w:pPr>
    </w:p>
    <w:sectPr w:rsidR="0089316F">
      <w:type w:val="continuous"/>
      <w:pgSz w:w="11910" w:h="16840"/>
      <w:pgMar w:top="1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316F"/>
    <w:rsid w:val="00575FAE"/>
    <w:rsid w:val="00857C9C"/>
    <w:rsid w:val="0089316F"/>
    <w:rsid w:val="00C10B22"/>
    <w:rsid w:val="00CB39DD"/>
    <w:rsid w:val="00D05649"/>
    <w:rsid w:val="00D353F2"/>
    <w:rsid w:val="00E246E9"/>
    <w:rsid w:val="00F1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5B4F"/>
  <w15:docId w15:val="{3F18E4F0-DEFE-43C4-835B-0DE5EDC2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"/>
    </w:pPr>
  </w:style>
  <w:style w:type="paragraph" w:styleId="Web">
    <w:name w:val="Normal (Web)"/>
    <w:basedOn w:val="a"/>
    <w:uiPriority w:val="99"/>
    <w:unhideWhenUsed/>
    <w:rsid w:val="00D056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ezoulias</dc:creator>
  <cp:lastModifiedBy>ΠΟΜΗΤΕΔΥ Ομοσπονδία</cp:lastModifiedBy>
  <cp:revision>2</cp:revision>
  <dcterms:created xsi:type="dcterms:W3CDTF">2022-01-20T12:12:00Z</dcterms:created>
  <dcterms:modified xsi:type="dcterms:W3CDTF">2022-01-20T12:12:00Z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2022-01-20T00:00:00Z</vt:filetime>
  </property>
</Properties>
</file>