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DD87" w14:textId="0C70DDD2" w:rsidR="00D41191" w:rsidRPr="003947B7" w:rsidRDefault="00D41191" w:rsidP="003947B7">
      <w:pPr>
        <w:spacing w:after="240" w:line="360" w:lineRule="auto"/>
        <w:jc w:val="both"/>
        <w:rPr>
          <w:rFonts w:ascii="Times New Roman" w:eastAsia="Times New Roman" w:hAnsi="Times New Roman" w:cs="Times New Roman"/>
          <w:sz w:val="24"/>
          <w:szCs w:val="24"/>
          <w:lang w:eastAsia="el-GR"/>
        </w:rPr>
      </w:pPr>
      <w:r w:rsidRPr="009E46D0">
        <w:rPr>
          <w:rFonts w:ascii="Times New Roman" w:eastAsia="Times New Roman" w:hAnsi="Times New Roman" w:cs="Times New Roman"/>
          <w:b/>
          <w:bCs/>
          <w:sz w:val="24"/>
          <w:szCs w:val="24"/>
          <w:lang w:eastAsia="el-GR"/>
        </w:rPr>
        <w:t>(....):</w:t>
      </w:r>
      <w:r w:rsidRPr="003947B7">
        <w:rPr>
          <w:rFonts w:ascii="Times New Roman" w:eastAsia="Times New Roman" w:hAnsi="Times New Roman" w:cs="Times New Roman"/>
          <w:sz w:val="24"/>
          <w:szCs w:val="24"/>
          <w:lang w:eastAsia="el-GR"/>
        </w:rPr>
        <w:t> Συνάδελφοι καλησπέρα. Σαν πρόεδρος της Κεντρικής Μακεδονίας σας υποδέχομαι στην πόλη μας στο 10ο Συνέδριο της ομοσπονδίας των μηχανικών ΤΕ της ΠΟΜΗΤΕΔΥ. Είναι μεγάλη μου χαρά που για δεύτερη συνεχή θητεία το συνέδριο γίνεται στη Θεσσαλονίκη. Ακόμη μεγαλύτερη χαρά είναι διότι σήμερα σε αυτό το συνέδριο θα συμμετέχουν ίσως οι περισσότεροι συνάδελφοι που έχουν συμμετάσχει ως τώρα σε συνέδριο της Ομοσπονδίας μας. Και ακόμα μεγαλύτερη χαρά είναι μετά από επίπονους αγώνες και προσπάθεια του Διοικητικού Συμβουλίου της παρούσας θητείας, καταφέραμε και παίρνουμε σύντομα τον πόρο του 2,5 τοις χιλίοις. Είναι πολύ σημαντικό. Θέλω να πιστεύω ότι μετά το 2004 που υπήρξε ο προηγούμενος πόρος που είχαμε πάρει σαν κλάδος, σήμερα έρχεται αυτός ο πόρος ο οποίος πιστεύω και ελπίζω να συσπειρώσει τον κλάδο, όχι μόνο για τομ πόρο αλλά και για την ουσία του θέματος. Την αναλυτικοποίηση [00:01:33] η οποία έχει έρθει εδώ και πολλά χρόνια και πρέπει να την πιστέψουν όλοι στην Πολιτεία αυτή, στη χώρα ότι οι μηχανικοί ΤΕ είναι μηχανικοί πρώτης κατηγορίας. Δεν υπολείπονται από κανέναν άλλον όπως και οι μηχανικοί ΠΕ οι συνάδελφοί μας. Έχουμε ίσα δικαιώματα και ίσες δυνατότητες. Όποιος μπορεί είτε από τους μηχανικούς ΠΕ είτε από τους μηχανικούς ΤΕ ας διακριθεί. Το δικαίωμα στην εργασία και στην ικανότητα είναι δικαίωμα το οποίο δίδεται σε όλους μας. Για να μην μακρηγορήσω να καλωσορίσω πρώτα από όλα όπως είπαμε όλους τους συναδέλφους που βρίσκονται εδώ από όλη την Ελλάδα και τους εξαιρετικούς προσκεκλημένους οι οποίοι βρίσκονται εδώ με -ας μου επιτραπεί με τις γνώσεις τις λίγες που έχω για να μη γίνει και κάποια παρεξήγηση όσον αφορά τις προσφωνήσεις του καθενός με την ιδιότητα που έχει. Είναι ο κύριος Δουίσης Χρήστος, είναι ο γραμματέας της Νομαρχιακής επιτροπής του ΣΥΡΙΖΑ. Είναι ο κύριος Πάρις Μπίλιας ο οποίος είναι ο Αντιπεριφερειάρχης υποδομών και δικτύων, με νόημα η θέση την οποία κατέχει και βρίσκεται εδώ. Και φυσικά ο πρόεδρος της ΕΤΕΜ ο κ. Δημόπουλος Δημήτριος γνωστός σε όλους. Και έχουμε και την επιστολή του προέδρου του ΤΜΕΔΕ ο οποίος θα είναι ο φορέας διαχείρισης του πόρου ο οποίος δυστυχώς ενώ ήταν προγραμματισμένο να βρίσκεται σήμερα κοντά μας, για προσωπικούς λόγους οι οποίοι είναι πάνω από τις δυνατότητες, δεν θα βρεθεί εδώ. Και έχει στείλει ένα χαιρετισμό δια επιστολής ο οποίος θα διαβαστεί. Θα παρακαλούσα τον γραμματέα της Νομαρχιακής του ΣΥΡΙΖΑ να απευθύνει χαιρετισμό στο συνέδριο μας. Σας ευχαριστώ πολύ.</w:t>
      </w:r>
    </w:p>
    <w:p w14:paraId="0B124E62" w14:textId="209774A0" w:rsidR="009873DA" w:rsidRPr="003947B7" w:rsidRDefault="009E46D0" w:rsidP="003947B7">
      <w:pPr>
        <w:spacing w:after="240" w:line="360" w:lineRule="auto"/>
        <w:jc w:val="both"/>
        <w:rPr>
          <w:rFonts w:ascii="Times New Roman" w:eastAsia="Times New Roman" w:hAnsi="Times New Roman" w:cs="Times New Roman"/>
          <w:sz w:val="24"/>
          <w:szCs w:val="24"/>
          <w:lang w:eastAsia="el-GR"/>
        </w:rPr>
      </w:pPr>
      <w:r w:rsidRPr="009E46D0">
        <w:rPr>
          <w:rFonts w:ascii="Times New Roman" w:eastAsia="Times New Roman" w:hAnsi="Times New Roman" w:cs="Times New Roman"/>
          <w:b/>
          <w:bCs/>
          <w:sz w:val="24"/>
          <w:szCs w:val="24"/>
          <w:lang w:eastAsia="el-GR"/>
        </w:rPr>
        <w:t>Δουίσης:</w:t>
      </w:r>
      <w:r w:rsidR="00D41191" w:rsidRPr="003947B7">
        <w:rPr>
          <w:rFonts w:ascii="Times New Roman" w:eastAsia="Times New Roman" w:hAnsi="Times New Roman" w:cs="Times New Roman"/>
          <w:sz w:val="24"/>
          <w:szCs w:val="24"/>
          <w:lang w:eastAsia="el-GR"/>
        </w:rPr>
        <w:t xml:space="preserve"> Κύριε πρόεδρε της Ομοσπονδίας, κύριε αντιπεριφερειάρχη, κύριε πρόεδρε της ΕΤΕΜ, συναδέλφισσες και συνάδελφοι, εκ μέρους του ΣΥΡΙΖΑ σας ευχαριστούμε για την πρόσκληση που απευθύνατε στο κόμμα μας να παρευρεθούμε στις εργασίες του συνεδρίου της </w:t>
      </w:r>
      <w:r w:rsidR="00D41191" w:rsidRPr="003947B7">
        <w:rPr>
          <w:rFonts w:ascii="Times New Roman" w:eastAsia="Times New Roman" w:hAnsi="Times New Roman" w:cs="Times New Roman"/>
          <w:sz w:val="24"/>
          <w:szCs w:val="24"/>
          <w:lang w:eastAsia="el-GR"/>
        </w:rPr>
        <w:lastRenderedPageBreak/>
        <w:t>ομοσπονδίας σας. Είναι ιδιαίτερα θετικό και ελπιδοφόρο σε μία περίοδο υποχώρησης και αποδυνάμωσης του συνδικαλιστικού κινήματος να πραγματοποιούνται τέτοιου είδους εργασίες και σώματα που προσβλέπουν στην ενδυνάμωση και μαζικοποίηση του. Αποκτά δε μεγαλύτερη σημασία στις μέρες μας που ο νεοφιλελευθερισμός και η σημερινή κυβέρνηση αμφισβητεί, απειλεί και επιτίθεται στα εργασιακά δικαιώματα αλλά και στον δημόσιο τομέα συνολικά. Υπηρετείτε σε έναν τομέα, αυτών των τεχνικών υπηρεσιών κατά βάση του δημόσιου τομέα, ο οποίος είναι στενά συνυφασμένος με την έννοια του δημοσίου συμφέροντος. Γνωρίζετε ότι το κόμμα μας είναι σταθερά προσανατολισμένο στην υπεράσπιση των εργασιακών δικαιωμάτων, της αξιοκρατίας, της διαφάνειας και της στήριξης του δημοσίου τομέα. Για αυτό και η κυβέρνησή μας ανέτρεψε την απόφαση του κανόνα 1 προς 5 στις προσλήψεις ενώ νομοθέτησε και για την αξιοποίηση και εξέλιξη του ανθρώπινου δυναμικού με όρους αξιοκρατίας και διαφάνειας. Πιο συγκεκριμένα για τον κλάδο σας αναγνωρίζοντας το δίκαιο αίτημα σας, με το νόμο 4612/2019 απέδωσε τον πόρο 2,5 τοις χιλίοις με δικαιούχους τα μέλη της ομοσπονδίας σας, ενώ με την υπουργική απόφαση 51667 της 4/7/2019 προχώρησε στη δημιουργία τραπεζικού λογαριασμού από το ΤΜΕΔΕ για τη συλλογή του πόρου καθώς και στον ορισμό επταμελούς διαχειριστικής επιτροπής στην οποία η ομοσπονδία σας συμμετέχει με 2 εκπροσώπους. </w:t>
      </w:r>
      <w:r w:rsidR="009873DA" w:rsidRPr="003947B7">
        <w:rPr>
          <w:rFonts w:ascii="Times New Roman" w:eastAsia="Times New Roman" w:hAnsi="Times New Roman" w:cs="Times New Roman"/>
          <w:sz w:val="24"/>
          <w:szCs w:val="24"/>
          <w:lang w:eastAsia="el-GR"/>
        </w:rPr>
        <w:t>Για μία ακόμη φορά σας ευχαριστούμε για την πρόσκληση που μας απευθύνατε και ευχόμαστε καλή επιτυχία στις εργασίες του συνεδρίου σας.</w:t>
      </w:r>
    </w:p>
    <w:p w14:paraId="5855C4FD" w14:textId="6D61DE30" w:rsidR="009873DA" w:rsidRPr="009873DA" w:rsidRDefault="009873DA" w:rsidP="003947B7">
      <w:pPr>
        <w:spacing w:after="240" w:line="360" w:lineRule="auto"/>
        <w:jc w:val="both"/>
        <w:rPr>
          <w:rFonts w:ascii="Times New Roman" w:eastAsia="Times New Roman" w:hAnsi="Times New Roman" w:cs="Times New Roman"/>
          <w:sz w:val="24"/>
          <w:szCs w:val="24"/>
          <w:lang w:eastAsia="el-GR"/>
        </w:rPr>
      </w:pPr>
      <w:r w:rsidRPr="009873DA">
        <w:rPr>
          <w:rFonts w:ascii="Times New Roman" w:eastAsia="Times New Roman" w:hAnsi="Times New Roman" w:cs="Times New Roman"/>
          <w:b/>
          <w:bCs/>
          <w:sz w:val="24"/>
          <w:szCs w:val="24"/>
          <w:lang w:eastAsia="el-GR"/>
        </w:rPr>
        <w:t xml:space="preserve">(....): </w:t>
      </w:r>
      <w:r w:rsidRPr="009873DA">
        <w:rPr>
          <w:rFonts w:ascii="Times New Roman" w:eastAsia="Times New Roman" w:hAnsi="Times New Roman" w:cs="Times New Roman"/>
          <w:sz w:val="24"/>
          <w:szCs w:val="24"/>
          <w:lang w:eastAsia="el-GR"/>
        </w:rPr>
        <w:t>Ευχαριστούμε τον κύριο Δουίτση. Το λόγο έχει ο αντιπεριφερειάρχης Δικτύων και Υποδομών κ. Πάρις Μπίλιας.</w:t>
      </w:r>
    </w:p>
    <w:p w14:paraId="6D73115F" w14:textId="77777777" w:rsidR="009873DA" w:rsidRPr="009873DA" w:rsidRDefault="009873DA" w:rsidP="003947B7">
      <w:pPr>
        <w:spacing w:after="240" w:line="360" w:lineRule="auto"/>
        <w:jc w:val="both"/>
        <w:rPr>
          <w:rFonts w:ascii="Times New Roman" w:eastAsia="Times New Roman" w:hAnsi="Times New Roman" w:cs="Times New Roman"/>
          <w:sz w:val="24"/>
          <w:szCs w:val="24"/>
          <w:lang w:eastAsia="el-GR"/>
        </w:rPr>
      </w:pPr>
      <w:r w:rsidRPr="009873DA">
        <w:rPr>
          <w:rFonts w:ascii="Times New Roman" w:eastAsia="Times New Roman" w:hAnsi="Times New Roman" w:cs="Times New Roman"/>
          <w:b/>
          <w:bCs/>
          <w:sz w:val="24"/>
          <w:szCs w:val="24"/>
          <w:lang w:eastAsia="el-GR"/>
        </w:rPr>
        <w:t>Μπίλιας:</w:t>
      </w:r>
      <w:r w:rsidRPr="009873DA">
        <w:rPr>
          <w:rFonts w:ascii="Times New Roman" w:eastAsia="Times New Roman" w:hAnsi="Times New Roman" w:cs="Times New Roman"/>
          <w:sz w:val="24"/>
          <w:szCs w:val="24"/>
          <w:lang w:eastAsia="el-GR"/>
        </w:rPr>
        <w:t xml:space="preserve"> Κύριε πρόεδρε, αγαπητοί σύνεδροι να σας καλωσορίσω καταρχήν στην Θεσσαλονίκη. Να ευχηθώ καλές εργασίες, καλά αποτελέσματα από το συνέδριο σας το 10ο το οποίο από ό,τι άκουσα μόλις τώρα είναι για δεύτερη φορά που γίνεται στη Θεσσαλονίκη, δεύτερη συνεχόμενη φορά. Να πω ότι μεταφέρω και τους χαιρετισμούς του Απόστολου του Τζιτζικώστα ο οποίος δυστυχώς δεν μπόρεσε να παρευρεθεί. Εμείς και ιδιαίτερα εγώ που έχω αναλάβει τον τομέα των υποδομών και των δικτύων έχω άμεση συνεργασία με πολλούς από εσάς και πολλούς συναδέλφους σας. Είναι γεγονός ότι τα τεχνικά έργα στην πατρίδα μας τα τελευταία χρόνια έχουν υποχωρήσει, έχουν υποχωρήσει γιατί υπήρξε μεγάλη δημοσιονομική κρίση, μειώθηκαν οι προϋπολογισμοί, το πρόγραμμα Δημοσίων Επενδύσεων. Οπότε υπάρχει ένα μεγάλο κενό που πρέπει να καλύψουμε τα επόμενα χρόνια και αυτό είναι το σημαντικό. Είναι σίγουρα σημαντικό το γεγονός ότι πήρατε τον πόρο του 2,5 τοις χιλίοις, αλλά αν δείτε σε τι αντιστοιχεί αυτή τη στιγμή είναι μικρό πολύ το ποσό που θα λάβετε. Αλλά θα είναι πολύ πολύ μεγαλύτερο αν αυξήσουμε την πίτα. Και για αυτό νομίζω ότι πρέπει να εργαστούμε όλοι μαζί να διεκδικήσουμε από την κεντρική Πολιτεία περισσότερα δημόσια έργα, περισσότερα έργα στην πατρίδα μας, όχι για να έχουμε δουλειά και να αυξήσουμε το εισόδημα μας, αλλά γιατί υπάρχουν και αναγκαιότητες. Ήδη στον τομέα που είμαι εγώ βλέπω ότι υπάρχει μεγάλη αναγκαιότητα στη συντήρηση των υποδομών. Λόγω της κρίσης δεν υπήρχε συντήρηση σχεδόν μία δεκαετία. Μόνο τα δύο τελευταία χρόνια είχε δώσει η κεντρική κυβέρνηση πόρους στην αυτοδιοίκηση για τα γίνουν κάποια έργα συντήρησης. Υπάρχει λοιπόν η αναγκαιότητα να γίνουν έργα στον τομέα της συντήρησης, να γίνουν αντιπλημμυρικά έργα και προφανώς θα συνεργαστούμε μαζί σας. Ούτως ή άλλως να πω και μία άλλη ιδιότητα που έχω για ακόμα λίγο καιρό, είμαι και ο πρόεδρος στο Τεχνικό Επιμελητήριο στο τμήμα Κεντρικής Μακεδονίας. Εμείς εδώ πιστεύαμε ότι πάντα, πάντα πιστεύαμε ότι δεν έχουμε να χωρίσουμε τίποτα οι μηχανικοί του Πολυτεχνείου από τους αποφοίτους των ανώτατων τεχνολογικών εκπαιδευτικών ιδρυμάτων. Και ο καθένας μπορεί να βρει το ρόλο του στην παραγωγική αλυσίδα του τεχνικού έργου και μέσα από διαδικασίες αξιολόγησης να αποδείξει ο καθένας ποια είναι τα προσόντα του, ποιες είναι οι δυνατότητες του και ποιες οι προοπτικές του. Και πάντα έτσι αντιμετωπίζαμε στο τμήμα μας αυτά τα θέματα και για αυτό είχαμε κάνει και μία πρόταση στο παρελθόν για το πώς μπορείτε να ενσωματωθείτε και στο Τεχνικό Επιμελητήριο. Και νομίζω ότι σε λίγα χρόνια αυτό θα γίνει πράξη. Σας ευχαριστώ πολύ και πάλι καλή επιτυχία στις εργασίες του συνεδρίου σας. </w:t>
      </w:r>
    </w:p>
    <w:p w14:paraId="726E6631" w14:textId="1A4F71A4" w:rsidR="009873DA" w:rsidRPr="009873DA" w:rsidRDefault="009873DA" w:rsidP="003947B7">
      <w:pPr>
        <w:spacing w:after="240" w:line="360" w:lineRule="auto"/>
        <w:jc w:val="both"/>
        <w:rPr>
          <w:rFonts w:ascii="Times New Roman" w:eastAsia="Times New Roman" w:hAnsi="Times New Roman" w:cs="Times New Roman"/>
          <w:sz w:val="24"/>
          <w:szCs w:val="24"/>
          <w:lang w:eastAsia="el-GR"/>
        </w:rPr>
      </w:pPr>
      <w:r w:rsidRPr="009873DA">
        <w:rPr>
          <w:rFonts w:ascii="Times New Roman" w:eastAsia="Times New Roman" w:hAnsi="Times New Roman" w:cs="Times New Roman"/>
          <w:b/>
          <w:bCs/>
          <w:sz w:val="24"/>
          <w:szCs w:val="24"/>
          <w:lang w:eastAsia="el-GR"/>
        </w:rPr>
        <w:t xml:space="preserve">(....): </w:t>
      </w:r>
      <w:r w:rsidRPr="009873DA">
        <w:rPr>
          <w:rFonts w:ascii="Times New Roman" w:eastAsia="Times New Roman" w:hAnsi="Times New Roman" w:cs="Times New Roman"/>
          <w:sz w:val="24"/>
          <w:szCs w:val="24"/>
          <w:lang w:eastAsia="el-GR"/>
        </w:rPr>
        <w:t>Ευχαριστούμε τον κύριο αντιπεριφερειάρχη. Το λόγο έχει ο Πρόεδρος της ΕΤΕΜ ο Δημήτρης Δημόπουλος. </w:t>
      </w:r>
    </w:p>
    <w:p w14:paraId="1053493C" w14:textId="77777777" w:rsidR="009873DA" w:rsidRPr="009873DA" w:rsidRDefault="009873DA" w:rsidP="003947B7">
      <w:pPr>
        <w:spacing w:after="240" w:line="360" w:lineRule="auto"/>
        <w:jc w:val="both"/>
        <w:rPr>
          <w:rFonts w:ascii="Times New Roman" w:eastAsia="Times New Roman" w:hAnsi="Times New Roman" w:cs="Times New Roman"/>
          <w:sz w:val="24"/>
          <w:szCs w:val="24"/>
          <w:lang w:eastAsia="el-GR"/>
        </w:rPr>
      </w:pPr>
      <w:r w:rsidRPr="009873DA">
        <w:rPr>
          <w:rFonts w:ascii="Times New Roman" w:eastAsia="Times New Roman" w:hAnsi="Times New Roman" w:cs="Times New Roman"/>
          <w:b/>
          <w:bCs/>
          <w:sz w:val="24"/>
          <w:szCs w:val="24"/>
          <w:lang w:eastAsia="el-GR"/>
        </w:rPr>
        <w:t>Δημόπουλος:</w:t>
      </w:r>
      <w:r w:rsidRPr="009873DA">
        <w:rPr>
          <w:rFonts w:ascii="Times New Roman" w:eastAsia="Times New Roman" w:hAnsi="Times New Roman" w:cs="Times New Roman"/>
          <w:sz w:val="24"/>
          <w:szCs w:val="24"/>
          <w:lang w:eastAsia="el-GR"/>
        </w:rPr>
        <w:t xml:space="preserve"> Αγαπητοί συνάδελφοι - συναδέλφισσες, κύριοι του προεδρείου, συνάδελφοι, κύριοι προσκεκλημένοι βρισκόμαστε μπροστά σε ένα κρίσιμο σταυροδρόμι και το μόνο παρήγορο είναι ότι φεύγοντας η προηγούμενη κυβέρνηση έκανε μία κίνηση αυτονόητη να αποδώσει στους μηχανικούς της άλλης εκδοχής τα ανάλογα. Ανεξάρτητα από τις ενστάσεις που υπάρχουν υπέρ, κατά, πώς γίνεται, αν έγινε γρήγορα και τα λοιπά και τα λοιπά, σημασία έχει ότι είναι μία κίνηση ιδιαίτερα κρίσιμη σε μία περίοδο και με προβλήματα οικονομικά αλλά και σε μία περίοδο που ο χώρος συνολικά πλήττεται από επιλογές της κεντρικής διοίκησης και όσων λειτουργούν ακόμη με τη λογική της συντεχνίας. Παραλίγο έτσι να νιώσω πολύ ευχάριστα ακούγοντας τον προηγούμενο ομιλητή, αλλά επιτρέψτε μου να έχω άλλη εικόνα για το τι γίνεται στην πράξη και πώς συμπεριφέρονται οι μεν με τους δε. Είναι ένα άλλο ζήτημα όμως που δεν είναι της παρούσης. Θα έλεγα ακόμη και στον τρόπο που θεσμοθετήθηκε το 2 κόμμα τόσο για τους δικούς μας πτυχιούχους, διαφοροποιείται ως προς τα διαδικαστικά του και από την άλλη εκδοχή. Όμως αυτό είναι ένα ζήτημα που μπορεί ενδεχομένως να βελτιωθεί με μία προσπάθεια ακόμα περισσότερη. Το θέμα είναι να υλοποιηθεί. Και ακούω διάφορα ή βλέπουμε, διαβάζουμε διάφορα και αυτό πρέπει να το αποτρέψουμε, πρέπει να το επιβάλλουμε γιατί είναι και δίκαιο και και σωστό, πρέπει να γίνει. Δεν ξέρω τώρα εάν θα τους περάσει όσοι αντιδρούν σε αυτήν τη διαδικασία. Όσον αφορά τα συνολικά θέματα του χώρου θέλω να επισημάνω 3 σημεία. Πρώτον, η προηγούμενη κυβέρνηση χωρίς να λάβει υπόψη της τους πτυχιούχους ενός σημαντικού τμήματος της ανώτατης εκπαίδευσης, που παράγει επιστήμονες, παράγει στελέχη, έρχεται καταργεί τα ιδρύματα, ουσιαστικά τα διαλύει που κάτω από άλλες συνθήκες κάποιοι θα λέγανε ότι μπορεί να είναι και σωστό γιατί έτσι θα τελειώσουμε το δυισμό με όλα όσα έχουμε ζήσει οι πιο μεγάλοι συνάδελφοι έναντι των νεότερων. Όμως δε μπορείς να πας να διαλύσεις μία βαθμίδα εκπαίδευσης, ένα επίπεδο, χωρίς να λάβεις υπόψη σου τα θύματα που προκαλεί αυτή τη διαδικασία. Και τα θύματα που προκάλεσε αυτή η επιλογή ανεξάρτητα εάν είναι σωστή ή όχι -αυτό είναι ένα άλλο ζήτημα- είναι οι πτυχιούχοι μηχανικοί όλων των τομέων δραστηριοποίησης και ιδιαίτερα οι ελεύθεροι επαγγελματίες. Διότι δεν λύσαμε το θέμα των επαγγελματικών δικαιωμάτων παρότι υπήρξαν τρεις εναλλακτικές προτάσεις από την ΕΤΕΜ. Υπήρχανε πιθανά και άλλες προτάσεις αλλά κάθεσαι και το συζητάς και αρνούνταν να το συζητήσουν με αποτέλεσμα τα ιδρύματα διαλύθηκαν. Πλέον σταματά από από φέτος ουσιαστικά να αιμοδοτείται ο χώρος. Και οι εκκρεμότητες όσον αφορά την επαγγελματική ζωή χιλιάδων ανθρώπων είναι σε εκκρεμότητα σε μία εποχή που η χώρα υποτίθεται κάνει προσπάθεια να ανασυνταχθεί. Και ένα παραγωγικό κομμάτι το έχει υπό ομηρία, επαγγελματική ομηρία. Αυτό ως προς το τι έγινε μέχρι χθες. Πριν από δύο μήνες έχουμε μία νέα κυβέρνηση. Φοβάμαι όμως ότι μάλλον η προηγούμενη κυβέρνηση της έστρωσε πολύ καλό χαλί και θα πατήσουν πάνω σε αυτό. Και πολύ φοβάμαι ότι δεν θα ασχοληθούν με τα επαγγελματικά θέματα, τις εκκρεμότητες ενός τομέα της ανώτατης εκπαίδευσης τον οποίο κατήργησαν. Ούτε βέβαια υπήρξε δήλωση ότι θα γίνει αναστροφή, αναμόχλευση εάν σωστά έγιναν όσα έγιναν. Και αυτό μας αφορά. Αφορά κυρίως όμως τους νεότερους συναδέλφους. Παράδειγμα κάτω από 40 ετών στην ΕΤΕΜ τουλάχιστον είναι γραμμένοι γύρω στους 30.000 συνάδελφοι και αυτοί δεν έχουν φορέα νομιμοποιημένο να μπορεί να τους υπερασπιστεί. Τα είδαμε τώρα τα θέματα και με τους συναδέλφους που είναι στο Δημόσιο, αγώνα ολόκληρο για να τους πείσουν ότι πρέπει να κάνετε αυτό που είναι αυτονόητο. Είναι λογικό. Υπάρχουν θέματα σε εκκρεμότητα. Υπάρχει αφαίμαξη οικονομική των συναδέλφων μας μέσω του συστήματος των λεγόμενων πλατφορμών που διαχειρίζεται ο ανταγωνιστής μας που είναι το ΤΕΕ. Και είναι αφαίμαξη και για τα μέλη μας και βέβαια στραγγαλίζει οικονομικά τον αντίστοιχο επιμελητηριακό φορέα που είναι η ΕΤΕΜ, τον στραγγαλίζει οικονομικά και τον οδηγεί στην εξαφάνιση. Και οι συνάδελφοι που είναι 27-28 χρονών έχουν μπροστά τους 35 χρόνια επαγγελματικής ζωής. Και εδώ υπάρχει ένα θέμα: τι θα γίνει με αυτούς; Ποιος θα τους υπερασπιστεί; Ο ανταγωνιστής; Έχουμε δύο υποθέσεις σε εξέλιξη σε λίγες μέρες. Όσον αφορά το παραμητρώο [00:15:21] που είναι ένα πράγμα απίστευτο σε μία χώρα ευνομούμενη να συμβαίνουν τέτοια πράγματα, και το δικαστήριο το ΣτΕ είπε ότι δεν έχει εκφράσει/καταθέσει αντίλογο το ΤΕΕ, αλλά μάλλον πάει για αναβολή όσον αφορά το παραμητρώο. Όσον αφορά την υπόθεση του λεγόμενου προεδρικού διατάγματος 99, που οι συνάδελφοι διπλωματούχοι δεν είχαν επαγγελματικά δικαιώματα και ήρθαν [00:15:44] να τους τα ρυθμίσουν πάλι. Και κατά τρόπο βέβαια που έφερε σε σύγκρουση αλλήλους και βέβαια και εμάς διότι εμείς δεν περιλαμβανόμαστε σε αυτήν τη ρύθμιση. Δηλαδή ένα τεράστιο κοινωνικό πρόβλημα που έχει οικονομικές επιπτώσεις, που έχει αναπτυξιακές επιπτώσεις δεν ελήφθη υπόψιν στην αναμόρφωση των επαγγελματικών δικαιωμάτων μηχανικώ. Δηλαδή δεν εξετάστηκε πάλι το όλον. Τι σημαίνει αυτό; Σημαίνει ότι στις 4 Οκτωβρίου θα γίνει το δικαστήριο αν γίνει στο ΣτΕ. Αν έχουν προσφύγει όλοι, αν έχουν καταθέσει. Και επειδή είναι οι πρώτες εκδικάσεις πιθανόν να αναβληθούν και τα λοιπά. Τι σημαίνει όμως πρακτικά αυτό; Ότι αύριο το πρωί οι συνάδελφοι μας επαγγελματίες όπου κι αν βρίσκονται, οι συνάδελφοι μας στο Δημόσιο, με τις εκκρεμότητες αυτές θα τους αμφισβητήσουν την εξέλιξή τους, θα τους αμφισβητήσουν τη δυνατότητα να δουλέψουν και λοιπά και λοιπά. Αυτή είναι μία κατάσταση η οποία πρέπει να ανατραπεί. Πώς πρέπει να ανατραπεί; Πρώτον, τι θα απαντήσουμε στη βίαιη διάλυση και τον διαχωρισμό εκ νέου των πτυχιούχων των ανώτατων τεχνολογικών εκπαιδευτικών ιδρυμάτων, των ΤΕΙ δηλαδή, σε σχέση με τις νέες καταστάσεις που διαμορφώνονται. Ήδη αποφασίστηκαν στο πόδι να τα κάνουν πενταετή. Τα ίδια προγράμματα, οι ίδιοι καθηγητές αλλά κατά τα λοιπά όταν θα φύγουν αυτοί δεν θα τους ρωτήσει κανείς  ποιοι ήταν οι καθηγητές. Αν ήτανε ίδιοι με τους προηγούμενους και θα τους πουν εσείς είστε κάτι άλλο. Δεν καταλαβαίνω τι θα είναι αλλά εν πάση περιπτώσει. Τι γίνεται με αυτούς που θέλουν να προχωρήσουν; Υπάρχουν ζητήματα που πρέπει να απαντηθούν. Και το χειρότερο από όλα είναι ότι πρέπει να υπερασπιστούμε τους φορείς μας. Την ΠΟΜΗΤΕΔΥ, την ΕΤΕΜ, γιατί είναι η ομπρέλα και τα επιμέρους σωματεία που υπερασπίζονται στοιχειωδώς τα επαγγελματικά μας δικαιώματα. Η παρούσα κυβέρνηση με τις λίγες επαφές που έχουνε γίνει, αυτές που λέμε αναγνωριστικές επαφές, δεν έχει ξεκαθαρίσει τι θέλει να κάνει ούτε με το λεγόμενο... την ανατροπή της στο στάτους της ανώτατης εκπαίδευσης αλλά ούτε και με τις εκκρεμότητες που υπάρχουν. Και ξαναλέω ότι αφορά χιλιάδες ανθρώπους. Δεν έχει ξεκαθαρίσει το τοπίο. Ελπίζουμε... ο χρόνος ίσως είναι αναγκαίο κακό σε αυτή τη διαδικασία. Εμείς να τον παραχωρήσουμε, δεν έχουμε πρόβλημα τέτοιο. Αρκετά χρόνια έχουμε κάνει υπομονή. Ελπίζουμε ότι αυτά τα πράγματα θα τελειώσουν, θα κλείσουν και υπάρχουν προτάσεις και εναλλακτικές και εξειδικευμένες και πιθανά μέσα από ένα διάλογο. Αλλά πρέπει να γίνει διάλογος. Δυστυχώς η προηγούμενη κυβέρνηση δεν έκανε διάλογο, δεν συζήταγε, συζήταγε με τον απέναντι. Θα πω ένα απλό. Ότι [00:18:44] οικονομική κατάσταση. Αυτή τη στιγμή είναι 4.000 περίπου συνάδελφοι εγγεγραμμένοι δημόσιοι υπάλληλοι στην ΕΤΕΜ. Από αυτούς οικονομικά τακτοποιημένοι δεν είναι όλοι για Χ λόγους. Υπάρχουν οι ελεύθεροι επαγγελματίες οι οποίοι αναγκάζονται να πληρώνουν σε τρεις μεριές. Άρα τι θα γίνει, πώς θα υποστηριχθούν αυτοί οι άνθρωποι όταν αναγκάζονται να πληρώνουν 55 ευρώ για κάθε τι, κάθε δραστηριότητα στον ανταγωνιστή τους; Υπάρχει ένα ζητηματάκι. Πώς θα αντιμετωπίσουν αυτό το θέμα; Και σας ενημερώνω ότι υπάρχει συνολική κρίση πλέον στην προοπτική λειτουργίας της ΕΤΕΜ. Και δεν ξέρω τι θα γίνει. Για αυτό μία τελευταία συνεδρίαση που κάναμε προχθές, συν τα ζητήματα που ξαναεπικαιροποίησανε προς τα διάφορα υπουργεία είτε αφορούν τους δημόσιους υπαλλήλους συναδέλφους μας είτε τους ελεύθερους επαγγελματίες ανά κατηγορία και τα λοιπά, όλα τα υπουργεία έχουν πάρει κωδικοποιημένα τα θέματα που είναι σε εκκρεμότητα. Καθώς επίσης έχουμε επαναφέρει και τις προτάσεις μας εναλλακτικές, συνοπτικές, αναλυτικές όσον αφορά τη ρύθμιση των επαγγελματικών δικαιωμάτων. Το θέμα που τίθεται τώρα είναι και πώς θα υπερασπιστούμε και τον φορέα. Γιατί σε λίγο οι συνάδελφοι νεότερης ηλικίας δεν θα μπορούν να ασκήσουν καν το επάγγελμα εάν δεν λυθούν τα επαγγελματικά δικαιώματα. Αν λυθούν τα επαγγελματικά δικαιώματα τότε θα αγαπηθούμε, τότε θα πάμε σε ενιαίο φορέα ισότιμα. Θα μας εκλέγουν, θα τους εκλέγουμε, άρα θα εκπροσωπούμαστε εκεί που παίρνονται οι αποφάσεις και όλα τα πράγματα θα εξομαλυνθούν. Αυτή είναι μία λογική λύση η οποία για να γίνει πρέπει να λειτουργήσουν κάποιες προϋποθέσεις. Να ξεκαθαρίσουμε τα επαγγελματικά δικαιώματα και να αποφασίσουμε ότι θα πάμε να οργανώσουμε έτσι το επάγγελμα του μηχανικού στην Ελλάδα. Σας ευχαριστώ πολύ, καλή επιτυχία.</w:t>
      </w:r>
    </w:p>
    <w:p w14:paraId="662D37C5" w14:textId="40EF0B21"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Ευχαριστούμε τον πρόεδρο της ΕΤΕΜ. Τώρα θα σας διαβάσω τον χαιρετισμό του προέδρου του ΤΜΕΔΕ ο οποίος όπως σας είπα ενώ στις προθέσεις του και στο πρόγραμμα του ήταν να έρθει, αλλά υποχρεώσεις δεν του επέτρεψαν να βρίσκεται σήμερα μαζί μας.  </w:t>
      </w:r>
    </w:p>
    <w:p w14:paraId="6FC16A83" w14:textId="57FD91D1" w:rsidR="009873DA" w:rsidRPr="009873DA" w:rsidRDefault="009873DA" w:rsidP="003947B7">
      <w:pPr>
        <w:spacing w:after="240" w:line="360" w:lineRule="auto"/>
        <w:jc w:val="both"/>
        <w:rPr>
          <w:rFonts w:ascii="Times New Roman" w:eastAsia="Times New Roman" w:hAnsi="Times New Roman" w:cs="Times New Roman"/>
          <w:sz w:val="24"/>
          <w:szCs w:val="24"/>
          <w:lang w:eastAsia="el-GR"/>
        </w:rPr>
      </w:pPr>
      <w:r w:rsidRPr="009873DA">
        <w:rPr>
          <w:rFonts w:ascii="Times New Roman" w:eastAsia="Times New Roman" w:hAnsi="Times New Roman" w:cs="Times New Roman"/>
          <w:sz w:val="24"/>
          <w:szCs w:val="24"/>
          <w:lang w:eastAsia="el-GR"/>
        </w:rPr>
        <w:t xml:space="preserve">Αξιότιμε πρόεδρε κύριε Κυριάκο, </w:t>
      </w:r>
      <w:r w:rsidR="000F6869">
        <w:rPr>
          <w:rFonts w:ascii="Times New Roman" w:eastAsia="Times New Roman" w:hAnsi="Times New Roman" w:cs="Times New Roman"/>
          <w:sz w:val="24"/>
          <w:szCs w:val="24"/>
          <w:lang w:eastAsia="el-GR"/>
        </w:rPr>
        <w:t>α</w:t>
      </w:r>
      <w:r w:rsidRPr="009873DA">
        <w:rPr>
          <w:rFonts w:ascii="Times New Roman" w:eastAsia="Times New Roman" w:hAnsi="Times New Roman" w:cs="Times New Roman"/>
          <w:sz w:val="24"/>
          <w:szCs w:val="24"/>
          <w:lang w:eastAsia="el-GR"/>
        </w:rPr>
        <w:t>γαπητέ κύριε γενικέ γραμματέα, μέλη του Δ.Σ., αγαπητοί συνάδελφοι, είναι ιδιαίτερα τιμητική η πρόσκλησή σας να χαιρετίσω το 10ο τακτικό εκλογοαπολογιστικό συνέδριο της ομοσπονδίας σας. Δυστυχώς το απαιτητικό πρόγραμμα του ταμείου δεν μου επιτρέπει να βρίσκομαι σήμερα ανάμεσα σε τόσο πολλούς και καλούς συναδέλφους, σε ένα τόσο σημαντικό τόσο σε σχέση με τη χρονική στιγμή όσο και ως προς το περιεχόμενό του συνέδριο. Είναι δε ιδιαίτερη η χαρά μου που οι εργασίες του διεξάγονται στη γενέτειρα μου, την πόλη μου, στην οποία επιστρέφω, τη Θεσσαλονίκη. Πριν από λίγες ημέρες στην 84η ΔΕΘ σε συνεργασία με το ΤΕΕ και το ΤΕΕ - τοπικό τμήμα Κεντρικής Μακεδονίας, το ΤΜΕΔΕ έδωσε δυναμικά το παρόν. Με αφορμή την Έκθεση είχα την ευκαιρία να συναντηθώ και να συνομιλήσω με πλήθος συναδέλφων μας, σημαντικούς παράγοντες της αγοράς, του τεχνικού κόσμου καθώς επίσης και επικεφαλής υπουργείων αλλά και εκπροσώπους της πανεπιστημιακής κοινότητας και του τραπεζικού κλάδου. Η βούληση για στιβαρή ανάπτυξη που ξεκάθαρα εκφράστηκε από όλους και ειδικότερα τους εκπροσώπους της πολιτείας γεμίζουν όλους μας με αισιοδοξία. Είναι προφανές ότι η Ελλάδα έχει μπει σε μία νέα εποχή. Η νέα κανονικότητα που διαμορφώνεται ελπίζουμε να φέρει απτά αποτελέσματα στην οικονομία και την κοινωνία. Ύστερα από μία μακρά εποχή πολυεπίπεδης κρίσης, οικονομικής, πολιτικής και κοινωνικής ύφεσης, ήρθε η εποχή της δημιουργικής δράσης με ταχύτητα, υπευθυνότητα και αποτελεσματικότητα. Ο τεχνικός κόσμος αποτελεί έναν από τους πλέον κρίσιμους αναπτυξιακούς πολλαπλασιαστές της πατρίδας μας. Το αποτύπωμα όλων των τεχνικών βαθμίδων του κλάδου μας συμβάλλει διαχρονικά και καθοριστικά στην πρόοδο, την προκοπή και την ευημερία αυτού του τόπου και αυτό οφείλουν να το αναγνωρίσουν όλοι. Ύστερα από διαρκείς και συντονισμένες ενέργειες της σημερινής διοίκησης της ΠΟΜΗΤΕΔΥ τις οποίες γνωρίζω προσωπικά ευθύς εξαρχής, έχουμε πλέον απτά αποτελέσματα, σημαντικά και ελπιδοφόρα. Η πολιτεία επιτέλους αναγνώρισε και παραδέχτηκε το αυτονόητο, τη σημαντικότατη συμβολή και τον ουσιαστικό ρόλο των μηχανικών τεχνολογικού τομέα στη χώρα. Το ρόλο και την αξία άξιων συναδέλφων που το έργο τους διαχρονικά αποτέλεσε κινητήρια δύναμη ανάπτυξης και δημιουργίας. Όπως γνωρίζετε από τις 4/7/2019 έχει εκδοθεί σε ΦΕΚ η απόφαση για δημιουργία και διαχείριση έντοκου τραπεζικού λογαριασμού από το ΤΜΕΔΕ για τη συλλογή του πόρου 2,5 τοις χιλίοις που βαραίνει κάθε λογαριασμό πληρωμής έργου και με δικαιούχους ΤΕ μηχανικούς μέλη της ΠΟΜΗΤΕΔΥ. Την περασμένη Παρασκευή πραγματοποιήθηκε συνάντηση εργασίας μεταξύ εκπροσώπων του ΤΜΕΔΕ και του προέδρου της ΠΟΜΗΤΕΔΥ προκειμένου να επιταχυνθούν οι διαδικασίες αλλά και να κατατεθούν συγκεκριμένες προτάσεις για την άμεση και αποτελεσματική υλοποίηση του έργου. Εκ μέρους του ταμείου ήδη έχουμε ξεκινήσει διαδικασίες για την υλοποίηση της ηλεκτρονικής πλατφόρμας για την απόδοση του πόρου, η οποία θα γίνεται με βάση το σχετικό ηλεκτρονικό μητρώο δικαιούχων του πόρου, ενώ βρισκόμαστε σε διαρκή επικοινωνία με το άξιο προεδρείο της ομοσπονδίας. Ο λογαριασμός ανοίχτηκε και από τα τέλη Ιουλίου και είναι ενεργός. Όπως αντιλαμβάνεστε μέσα από την άριστη συνεργασία των δύο φορέων γίνεται ό,τι είναι απαραίτητο έτσι ώστε με ταχύτητα και αποτελεσματικότητα να αποδοθεί στα μέλη της ΠΟΜΗΤΕΔΥ ένας πόρος, που όχι μόνο θα ανταμείψει τους κόπους τους, πολύ περισσότερο θα αποτελέσει ένα ακόμα θεμέλιο για τη δυναμική ανάκαμψη του κλάδου και της χώρας καθώς θα διασφαλίσει τη συνέχιση και την εντατικοποίηση των πολύτιμων υπηρεσιών των συναδέλφων μηχανικών της ομοσπονδίας, χωρίς τους οποίους αυτή η πολυπόθητη ανάπτυξη θα ήταν κενό γράμμα. Συνάδελφοι, στρατηγική επιλογή μας είναι να αποτελούμε ένα δυναμικό αναπτυξιακό καταλύτη για τον κλάδο και τον τόπο. Η στενή και αποτελεσματική συνεργασία μας με το προεδρείο της ΠΟΜΗΤΕΔΥ εγγυάται την επιτυχία στο παρόν αλλά κυρίως στο μέλλον. Κλείνοντας, θα ήθελα και πάλι να σας ευχαριστήσω για την πρόσκληση και να σας ευχηθώ καλή επιτυχία στις εργασίες σας. Βρισκόμαστε σε μία ιστορική στιγμή. Οι εκλογικές αρχαιρεσίες που θα ακολουθήσουν στο συνέδριό σας είναι σημαντικές για την πορεία και τους στόχους σας. Εύχομαι να ψηφίσετε τους ικανότερους και τους πλέον άξιους συναδέλφους, όσους μπορούν να φέρουν αποτελέσματα και είμαι βέβαιος ότι θα πράξετε το καλύτερο για το παρόν και το μέλλον σας. Τέλος, επισημαίνω ότι το ταμείο μας στρατηγική επιλογή και η συνεχής διεύρυνση του αναπτυξιακού του ρόλου στη στήριξη του τεχνικού κόσμου των Ελλήνων μηχανικών, των ελευθεροεπαγγελματιών, της μικρής και μεσαίας επιχειρηματικότητας, συμβάλλουν έμπρακτα στην εμπέδωση της νέας κανονικότητας και της βιώσιμης ανάπτυξης στην Ελλάδα. Με αξιοπιστία και εξωστρέφεια χτίζουμε το μέλλον, το κοινό μας μέλλον. Σας ευχαριστώ.</w:t>
      </w:r>
    </w:p>
    <w:p w14:paraId="6A201DA5" w14:textId="528B6E91" w:rsidR="009873DA" w:rsidRPr="009873DA" w:rsidRDefault="00E17C48" w:rsidP="003947B7">
      <w:pPr>
        <w:spacing w:after="240" w:line="360" w:lineRule="auto"/>
        <w:jc w:val="both"/>
        <w:rPr>
          <w:rFonts w:ascii="Times New Roman" w:eastAsia="Times New Roman" w:hAnsi="Times New Roman" w:cs="Times New Roman"/>
          <w:sz w:val="24"/>
          <w:szCs w:val="24"/>
          <w:lang w:eastAsia="el-GR"/>
        </w:rPr>
      </w:pPr>
      <w:r w:rsidRPr="00E17C48">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Στη συνέχεια έχουμε έναν χαιρετισμό, τελευταίος για να μην σας κουράζουμε, από τον πανελλήνιο σύλλογο πτυχιούχων μηχανικών γεωπληροφορικής και τοπογραφίας, από τον κύριο Δήμο Αθανάσιο.</w:t>
      </w:r>
    </w:p>
    <w:p w14:paraId="6D1E3F18" w14:textId="77777777" w:rsidR="009873DA" w:rsidRPr="009873DA" w:rsidRDefault="009873DA" w:rsidP="003947B7">
      <w:pPr>
        <w:spacing w:after="240" w:line="360" w:lineRule="auto"/>
        <w:jc w:val="both"/>
        <w:rPr>
          <w:rFonts w:ascii="Times New Roman" w:eastAsia="Times New Roman" w:hAnsi="Times New Roman" w:cs="Times New Roman"/>
          <w:sz w:val="24"/>
          <w:szCs w:val="24"/>
          <w:lang w:eastAsia="el-GR"/>
        </w:rPr>
      </w:pPr>
      <w:r w:rsidRPr="009873DA">
        <w:rPr>
          <w:rFonts w:ascii="Times New Roman" w:eastAsia="Times New Roman" w:hAnsi="Times New Roman" w:cs="Times New Roman"/>
          <w:sz w:val="24"/>
          <w:szCs w:val="24"/>
          <w:lang w:eastAsia="el-GR"/>
        </w:rPr>
        <w:t>Αγαπητοί συνάδελφοι μηχανικοί του δημοσίου τομέα, ως Πρόεδρος του πανελλήνιου συλλόγου πτυχιούχων μηχανικών γεωπληροφορικής και τοπογραφίας που αφορά τα δύο αδελφά τμήματα γεωπληροφορικης και τοπογραφίας Σερρών και Αθηνών, θα ήθελα να ευχαριστήσω το διοικητικό συμβούλιο της ομοσπονδίας σας για την προσωπική πρόσκληση που μου απευθύνατε. Με τη σειρά μου χαιρετίζω το πολύ σημαντικό αυτό συνέδριο της Ομοσπονδίας σας. Ο σύλλογός μας είναι ενεργός για 11 έτη με δράσεις και κινητοποιήσεις, που σε αρκετές των περιπτώσεων ήταν για μέλη και συναδέλφους που αντιμετώπιζαν προβλήματα. Τα τελευταία χρόνια έχουμε καταφέρει να συνεργαστούμε με σημαντικούς συλλόγους, φορείς και ΜΚΟ, τόσο στον τομέα της γεωπληροφορικής όσο και της τοπογραφίας, καθώς και στην εκπαίδευση. Μόλις πρόσφατα ξεκίνησαν δύο πολύ ενδιαφέρουσες εργασίες με την Γεωγραφική υπηρεσία στρατού και το Αστεροσκοπείο Αθηνών, καθώς και με τα πολυπράγμονα ινστιτούτα και οργανισμούς αυτού. Πέρσι πραγματοποιήθηκε η πρώτη ημερίδα του συλλόγου στις Σέρρες με θεματολογία που άνοιξε την καθημερινότητα του επαγγέλματός μας και συμμετοχή τόσο φοιτητών όσο και αποφοίτων από όλη την Ελλάδα. Η ανάδειξη του θέματος και η τεράστια συμμετοχή μας έδωσαν ώθηση για μία νέα πιο δυνατή χρονιά τόσο σε πλαίσιο συνεργασιών όσο και δράσεων. Επιγραμματικά κάποιες προγραμματισμένες δράσεις για τη φετινή χρονιά είναι: Ημερίδα στην Αθήνα στο τμήμα γεωπληροφορικής και τοπογραφίας στην οποία είστε καλεσμένοι για να παρουσιάσετε τις δράσεις και τις εξελίξεις στον τομέα σας καθώς και να χαιρετήσετε την Ημερίδα. Εκπαιδευτική εκδρομή φοιτητών και αποφοίτων από τις Σέρρες και όλη την Ελλάδα καθώς... συγνώμη από τις Σέρρες και όλη την Ελλάδα στην Αθήνα με επίσκεψη σε φορείς ενδιαφέροντος. Συναντήσεις με Υπουργείο Παιδείας, Υπουργείο Περιβάλλοντος και ενέργειας και άλλους φορείς για ενημέρωση σχετικά με τα επαγγελματικά δικαιώματα αλλά και για τις εξελίξεις σχετικά με την αναβάθμιση των πτυχίων. Κατάθεση πρότασης σε ό,τι αφορά την εξέλιξη και την αναβάθμιση των πτυχίων μας από ΤΕ σε ΠΕ με αξιοκρατικό και ουσιαστικό τρόπο. Σε συνεργασία πλέον μαζί σας κατόπιν συζήτησης αλλά και με οποιοδήποτε σύλλογο έχουμε κοινούς στόχους, θα διαμορφώσουμε και θα καταθέσουμε πρόταση η οποία θα αφορά τον χάρτη των επαγγελματικών δικαιωμάτων. Κυρίες και κύριοι το ελληνικό κράτος σε μία προσπάθεια να υπερκεράσει προβλήματα του παρελθόντος βρίσκεται μπλεγμένο μέσα στις ίδιες του τις δομές, αδυνατώντας να ξεκαθαρίσει το τοπίο των κακώς κειμένων. Τα σαφή επαγγελματικά δικαιώματα, η δαιδαλώδης νομοθεσία, η μη συμμόρφωση με τις επιστημονικές εξελίξεις, η απαξίωση του κλάδου είναι μόνο μερικά από τα πιο καίρια ζητήματα που πρέπει να αντιμετωπίσουμε. Η συλλογικότητα και η συνεργασία είναι ο μοναδικός δρόμος για να φανούμε αντάξιοι των περιστάσεων. Χαιρετίζω ξανά λοιπόν τη συνεργασία μεταξύ του συλλόγου μας και της ομοσπονδίας σας, λέγοντας σας πως είμαστε μαζί σας και θα πορευτούμε μαζί για ένα καλύτερο μέλλον. Κλείνοντας, εύχομαι καλή επιτυχία στο συνέδριο και τους συνέδρους καθώς και καλή σας αρχή στη νέα αυτή συνεργασία που ξεκινά μεταξύ μας. Σας ευχαριστώ.</w:t>
      </w:r>
    </w:p>
    <w:p w14:paraId="3C677B19" w14:textId="3D553E10"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Και τώρα ήρθε και η σειρά του Προέδρου της ομοσπονδίας να απευθύνει χαιρετισμό και να μας πει δυο λόγια. </w:t>
      </w:r>
    </w:p>
    <w:p w14:paraId="68EA3FD4" w14:textId="410CA210"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Καλησπέρα συνάδελφοι. Κύριε αντιπεριφερειάρχα, κ. Γραμματέα της Νομαρχιακής ευχαριστούμε για την παρουσία σας. Πρόεδρε της ΕΤΕΜ σε ευχαριστούμε που ανταποκρίθηκες. Καλωσορίζω όλους τους συνέδρους, τους 162 συνέδρους τους οποίους έχουμε πλέον γιατί πραγματικά βρισκόμαστε σε μία άνοδο. Μία μεγάλη άνοδο θα έλεγα πάνω από το 60% σε σχέση με το προηγούμενο συνέδριο. Βρισκόμαστε λέω σε μία εξαιρετική άνοδο σε αριθμό συνέδρων που ανταποκρίνεται και στη δυναμικότητα της ομοσπονδίας μας. Έχουμε πάνω από 60% αύξηση συνέδρων σε σχέση με το προηγούμενο συνέδριο και αυτό είναι που μας γεμίζει με αισιοδοξία και με δύναμη για να προχωρήσουμε παρακάτω. Να προχωρήσουμε παρακάτω στα διαχρονικά προβλήματα τα οποία έχουμε και που έγινε μία αναφορά και από τον πρόεδρο της ΕΤΕΜ, αλλά και από τους υπόλοιπους ομιλητές. Η ομοσπονδία μας εκπροσωπεί περίπου 4.000 δημοσίους υπαλλήλους. Στην περιφέρεια, στους δήμους όλοι γνωρίζουν πολύ καλά ποια είναι η προσφορά και η αξία των συναδέλφων μας των ΤΕ μηχανικών. Οι υπηρεσίες κυριολεκτικά στηρίζονται -και ειδικά στην κατασκευή των έργων- στηρίζονται πάνω στους συναδέλφους μας. Είναι τεράστια η προσφορά τους και πρόσφατα όπως είπαμε η πολιτεία αναγνώρισε, γιατί η τροπολογία η οποία κατατέθηκε έλεγε για την αποκατάσταση της αδικίας. Και αυτό μας γέμισε και με χαρά και με ικανοποίηση. Όμως ένα τεράστιο πρόβλημα που αντιμετωπίζουμε και έγινε από το τέλος του 2017, ενώ είχαμε μία καλή πορεία, το τέλος του 2017 ανακοινώθηκαν από το συμβούλιο της επικρατείας κάποιες αποφάσεις για προσφυγές σε οργανισμούς εσωτερικής υπηρεσίας περιφερειών. Εκεί έγινε μία κακή ερμηνεία κατά την άποψη μας τι σημαίνει προβάδισμα κατηγοριών. Γιατί προβάδισμα κατηγοριών υφίσταται. Οι ΠΕ προηγούνται των ΤΕ τόσο βαθμολογικά όσο και μισθολογικά στην εξέλιξή τους. Όμως αυτές οι αποφάσεις οδήγησαν σε μία στρεβλή πραγματικότητα, να γίνεται προσπάθεια αποκλεισμού των ΤΕ, των υπαλλήλων της ΤΕ κατηγορίας, από τη δυνατότητα να συμμετέχουν στην αξιολόγηση και στις κρίσεις της επιλογής προϊσταμένου. Είναι κάτι απαράδεκτο κατά την άποψή μας, είναι κάτι προσβλητικό και κάτι που μειώνει την δυναμικότητά της δημόσιας διοίκησης. Δεν επηρεάζει μόνο τους μηχανικούς. Μη φανταστεί κανείς ότι αφορά μόνο 4.000 άτομα, αφορά 57.000 αποφοίτους των τεχνολογικών εκπαιδευτικών ιδρυμάτων. Αυτοί όλοι πλέον αντιμετωπίζουν τεράστιο πρόβλημα και είναι στη διάθεση του κάθε Δημάρχου, περιφερειάρχη, συντονιστή τι ερμηνεία θα δώσει στο νόμο. Ζητήσαμε με πραγματικά δυναμική παρουσία και μέσα στα γραφεία των Υπουργών της προηγούμενης διοίκησης, αλλά και έξω στο δρόμο, να καταργηθεί με νόμο το προβάδισμα, με τροπολογία. Είναι μία εκκρεμότητα η οποία πρέπει να λήξει. Είναι απαράδεκτο σήμερα ανάμεσα σε αποφοίτους τριτοβάθμιας εκπαίδευσης να υφίσταται το προβάδισμα. Είναι απαράδεκτο συνάδελφοι οι οποίοι έχουν -ειδικά οι νεότεροι- όλοι μεταπτυχιακά να μη μπορούν να γίνουν προϊστάμενοι σε ένα τμήμα. Είναι ντροπή. Πρέπει να πάμε επειγόντως παρακάτω, πρέπει να λυθεί το πρόβλημα. Και πλέον η δυναμική την οποία επιδεικνύουμε είναι βέβαιο -έτσι πιστεύουμε- ότι θα μας βοηθήσει να το ξεπεράσουμε, να το λύσουμε. Το άλλο πρόβλημα που έχουμε είναι τα επαγγελματικά δικαιώματα, διαχρονικό. Αυτή και αν είναι ντροπή για την Ελληνική Πολιτεία που άτολμη δεν μπόρεσε να δώσει τα επαγγελματικά δικαιώματα, να ξεκαθαρίσει το ζήτημα των επαγγελματικών δικαιωμάτων επί 36 χρόνια. Ιδρύθηκαν τα ΤΕΙ, κλείσανε τα ΤΕΙ με αυτό το πρόβλημα. Τι θα γίνει με αυτούς τους δεκάδες χιλιάδες αποφοίτους; Τι θα γίνει με τους εκατοντάδες χιλιάδες αποφοίτους των ΤΕΙ και την εκκρεμότητα την οποία έχουν; Δεν είναι ηθικό, δεν είναι δίκαιο να παραμείνει αυτή η εκκρεμότητα. Είναι ξεκάθαρο ότι πρέπει να προχωρήσει η πολιτεία, να προχωρήσει στην επίλυση αυτού του ζητήματος. Μιλάμε για εκατοντάδες χιλιάδες επιστήμονες. Δεν θέλω να κουράσω περισσότερο ειδικά τους προσκεκλημένους. Αυτά είναι τα δύο μεγάλα ζητήματα τα οποία αντιμετωπίζουμε. Είναι συμφέρον για όλους να λυθούν, είναι συμφέρον για την πολιτεία να προχωρήσει στη διευθέτηση ζητημάτων, να μην υπάρχει κανένας αποκλεισμός για τους ΤΕ μηχανικούς. Ούτε με συμμετοχή σε επιτροπές, δεν μπορείς να είσαι πρόεδρος. Μπορείς να επιβλέψεις έργα πολλών εκατομμυρίων, αλλά δεν μπορείς να είσαι πρόεδρος στην επιτροπή που θα παραλάβει το έργο ή που θα αξιολογήσει μία προσφορά. Λοιπόν είναι ζητήματα τα οποία κάποια στιγμή πρέπει να κάνουμε την υπέρβαση και να τα λύσουμε. Και εμείς σαν ΠΟΜΗΤΕΔΥ μία χαρά τα συζητούσαμε, να είμαστε μέλη του Τεχνικού Επιμελητηρίου, αρκεί να είμαστε πλήρη και ισότιμα μέλη και με ξεκαθαρισμένο το ζήτημα των επαγγελματικών δικαιωμάτων. Όλος ο τεχνικός κόσμος -όχι μόνο οι μηχανικοί- έχουν θέση, πρέπει να έχουν θέση στο Τεχνικό Επιμελητήριο αλλά με ξεκάθαρες και διαφανείς διαδικασίες. Να έχουν το δικαίωμα του εκλέγειν και εκλέγεσθαι, να μπορούν να ορίζουν και αυτοί τη θέση τους μέσα στον επιστημονικό χώρο. Σήμερα η εγγραφή η οποία γίνεται δυστυχώς γίνεται όχι σαν επιστήμονες στο Τεχνικό Επιμελητήριο, αλλά σαν επαγγελματίες του τεχνικού χώρου. Δεν είναι αυτό το οποίο μας ικανοποιεί. Όμως θα μπορούσε πραγματικά να ανοίξει μία κουβέντα για να δούμε τι καλύτερο μπορεί να γίνει. Σας ευχαριστώ, δεν έχω κάτι άλλο.</w:t>
      </w:r>
    </w:p>
    <w:p w14:paraId="7D9F885F" w14:textId="0BEE4725"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Συνάδελφοι θα ήταν παράλειψη εάν δεν χαιρετίζαμε ιδιαίτερα τις παρουσίες του Γιώργου του Κωστόπουλου ο οποίος είναι ο Πρόεδρος του Ινστιτούτου. Του προηγούμενου προέδρου του Στέφανου του Λιόντη και του μέλους του Διοικητικού Συμβουλίου του παρόντος ο οποίος συνταξιοδοτήθηκε εν μέσω της θητείας του Παϊκούση του Γιάννη. </w:t>
      </w:r>
    </w:p>
    <w:p w14:paraId="6C3F94FA" w14:textId="74B1EE51"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Επίσης παράλειψη μας είναι ότι ο κύριος Δήμαρχος Θεσσαλονίκης δε μπόρεσε να παρευρεθεί σήμερα, προσκλήθηκε άλλωστε και μας υποσχέθηκε ότι αύριο το πρωί θα 'ρθει να χαιρετήσει. Πιστεύουμε. Όπως επίσης και ο Υφυπουργός Μακεδονίας-Θράκης, ο κύριος Καράογλου και αυτός θα καταβάλλει προσπάθεια να παραστεί. Είναι ευπρόσδεκτοι όλοι για να απευθύνουν το χαιρετισμό στο συνέδριο μας. Έχουν προσκληθεί και τα άλλα κόμματα, όλα τα κόμματα έχουν προσκληθεί. Προσπαθήσαμε να μην ξεχάσουμε κανέναν. Αν κάποιον ξεχάσαμε ζητούμε συγνώμη εκ προοιμίου. Σύμφωνα με το πρόγραμμα έχουμε καφέ. Διάλειμμα για καφέ. Ευχαριστούμε πολύ.</w:t>
      </w:r>
    </w:p>
    <w:p w14:paraId="5E432D62" w14:textId="77777777" w:rsidR="009873DA" w:rsidRPr="009873DA" w:rsidRDefault="009873DA" w:rsidP="003947B7">
      <w:pPr>
        <w:spacing w:after="240" w:line="360" w:lineRule="auto"/>
        <w:jc w:val="both"/>
        <w:rPr>
          <w:rFonts w:ascii="Times New Roman" w:eastAsia="Times New Roman" w:hAnsi="Times New Roman" w:cs="Times New Roman"/>
          <w:sz w:val="24"/>
          <w:szCs w:val="24"/>
          <w:lang w:eastAsia="el-GR"/>
        </w:rPr>
      </w:pPr>
      <w:r w:rsidRPr="009873DA">
        <w:rPr>
          <w:rFonts w:ascii="Times New Roman" w:eastAsia="Times New Roman" w:hAnsi="Times New Roman" w:cs="Times New Roman"/>
          <w:sz w:val="24"/>
          <w:szCs w:val="24"/>
          <w:lang w:eastAsia="el-GR"/>
        </w:rPr>
        <w:t>(Διάλειμμα για καφέ) </w:t>
      </w:r>
    </w:p>
    <w:p w14:paraId="5230FE77" w14:textId="6873E34F"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Συνάδελφοι περάστε μέσα. Συνάδελφοι. Συνάδελφοι να ξεκινήσουμε. </w:t>
      </w:r>
    </w:p>
    <w:p w14:paraId="3C9EEA5B" w14:textId="3953504F"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Παρακαλώ να περάσουν μέσα και οι υπόλοιποι συνάδελφοι. Κατερίνα βάλε μία φωνούλα.</w:t>
      </w:r>
    </w:p>
    <w:p w14:paraId="379177B5" w14:textId="0C380606"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Συνάδελφοι να σας ενημερώσω ότι διαπιστώσαμε ότι στο πρόγραμμα του συνεδρίου σε κάποια -ίσως και σε όλους, δεν ξέρω- δεν γράφει για το βραδινό δείπνο. </w:t>
      </w:r>
    </w:p>
    <w:p w14:paraId="62AA1BA4" w14:textId="4E468740"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Έχει φαγωθεί το βραδινό φαγητό.</w:t>
      </w:r>
    </w:p>
    <w:p w14:paraId="32F347F5" w14:textId="624B68CC"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Πριν το φάμε. Τώρα είναι κάποια σκοπιμότητα όπως λέει ο Στεφανής, αλλά πραγματικά υπάρχει φαγητό 9:15. Πιστεύω ότι θα τελειώσουμε, είναι για όλους μας μέχρι. Και τους διαμένοντες στο ξενοδοχείο και τους μη διαμένοντες. Για όλους τους συνέδρους. Στη συνέχεια, ο πρόεδρος της επιτροπής νομιμοποίησης ο Παπαϊωάννου ο Γιάννης θα μας ενημερώσει σχετικά με τους παρόντες και ποιοι είναι νόμιμα παρευρισκόμενοι και τα λοιπά.</w:t>
      </w:r>
    </w:p>
    <w:p w14:paraId="3A1C52A1" w14:textId="77777777" w:rsidR="009873DA" w:rsidRPr="009873DA" w:rsidRDefault="009873DA" w:rsidP="003947B7">
      <w:pPr>
        <w:spacing w:after="240" w:line="360" w:lineRule="auto"/>
        <w:jc w:val="both"/>
        <w:rPr>
          <w:rFonts w:ascii="Times New Roman" w:eastAsia="Times New Roman" w:hAnsi="Times New Roman" w:cs="Times New Roman"/>
          <w:sz w:val="24"/>
          <w:szCs w:val="24"/>
          <w:lang w:eastAsia="el-GR"/>
        </w:rPr>
      </w:pPr>
      <w:r w:rsidRPr="009873DA">
        <w:rPr>
          <w:rFonts w:ascii="Times New Roman" w:eastAsia="Times New Roman" w:hAnsi="Times New Roman" w:cs="Times New Roman"/>
          <w:b/>
          <w:bCs/>
          <w:sz w:val="24"/>
          <w:szCs w:val="24"/>
          <w:lang w:eastAsia="el-GR"/>
        </w:rPr>
        <w:t>Παπαϊωάννου:</w:t>
      </w:r>
      <w:r w:rsidRPr="009873DA">
        <w:rPr>
          <w:rFonts w:ascii="Times New Roman" w:eastAsia="Times New Roman" w:hAnsi="Times New Roman" w:cs="Times New Roman"/>
          <w:sz w:val="24"/>
          <w:szCs w:val="24"/>
          <w:lang w:eastAsia="el-GR"/>
        </w:rPr>
        <w:t> Καλησπέρα σε όλους. Ως μέλος της επιτροπής νομιμότητας για τους συνέδρους, αφού ελέγξαμε τα δικαιολογητικά που έπρεπε να φέρει ο κάθε πρωτοβάθμιος σύλλογος, υπάρχουν μόνο δύο εκκρεμότητες για δύο αντικαταστάσεις που είναι από το σύλλογο Αττικής και νήσων. Επειδή θέλουμε τις υπεύθυνες δηλώσεις θα μας τις φέρουν αύριο γιατί έχουν έρθει οι αντικαταστάτες των τακτικών συνέδρων. Και μία εκκρεμότητα, επειδή δεν έχουνε φτάσει από την Κρήτη για τον σύλλογο των Χανίων, το επικυρωμένο πρακτικό της εφορευτικής. Όλοι οι άλλοι σύνεδροι, οι Πρωτοβάθμιοι έχουν νομιμοποιηθεί. Είναι 162 το σύνολο των συνέδρων, έχουν υπογράψει αυτή τη στιγμή 90. Οπότε έχουμε απαρτία για να συνεχιστούν οι εργασίες του συνεδρίου. Ταμειακά εντάξει είναι όλοι οι πρωτοβάθμιοι σύλλογοι, ναι. Αν υπάρχουν κάποιοι σύνεδροι οποίοι για τον άλφα ή βήτα λόγο επειδή υπήρχε συνωστισμός δεν έχουν υπογράψει, αν θέλουν να περάσουν λίγο να υπογράψουν και να πάρουν την τσαντούλα τους.</w:t>
      </w:r>
    </w:p>
    <w:p w14:paraId="6B9AAF0C" w14:textId="5E31934D"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Συνάδελφοι θα προχωρήσουμε στη διαδικασία εκλογής προεδρείου του συνεδρίου. Ποιος ενδιαφέρεται να είναι υποψήφιος για πρόεδρος της επιτροπής του συνεδρίου.</w:t>
      </w:r>
    </w:p>
    <w:p w14:paraId="283A40EB" w14:textId="059B4075"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Προτείνεται η Σούλα η Ράπτη. Υπάρχει άλλη υποψηφιότητα; </w:t>
      </w:r>
    </w:p>
    <w:p w14:paraId="5DD93E07" w14:textId="4D1F16E2"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Ο Κωστάκης ο Δημήτρης. Κουμούτσος. Πού 'ν' τος ο Κουμούτσος; Αποδέχεσαι την πρόταση; Ο Κουμούτσος, 3 ως τώρα. Κάποιος άλλος; Ωραία εγώ θα προτείνω μία και είναι 3 οι υποψήφιοι να είναι και οι τρεις τα μέλη του συνεδρίου. Και να εκλέξουμε και δύο γραμματείς οι οποίοι θα βοηθήσουν και αυτοί. Συμφωνείτε;</w:t>
      </w:r>
    </w:p>
    <w:p w14:paraId="722D7765" w14:textId="34F5ED4B"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Έλα γραμματέα. Γίνεται καταγραφή των πρακτικών τις συνομιλίες. Δεν πρόκειται να γράψει τίποτα ιδιαίτερο ο άνθρωπος. </w:t>
      </w:r>
    </w:p>
    <w:p w14:paraId="554A4A43" w14:textId="56A31D15"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Ωραία, συμφωνείτε για την πρόταση που κάνω και για τους τρεις να είναι στο προεδρείο του συνεδρίου μας; Ομόφωνα εγκρίνεται.</w:t>
      </w:r>
    </w:p>
    <w:p w14:paraId="1E0FCDD3" w14:textId="7C52145B"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Το προεδρείο να προσέλθει. </w:t>
      </w:r>
    </w:p>
    <w:p w14:paraId="5F57D731" w14:textId="65C76F51"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Γραμματεία;</w:t>
      </w:r>
    </w:p>
    <w:p w14:paraId="47E74DD7" w14:textId="0B22D088"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Πρόεδρος η Σούλα. </w:t>
      </w:r>
    </w:p>
    <w:p w14:paraId="0FA1FF2F" w14:textId="20870F46" w:rsidR="009873DA" w:rsidRPr="009873DA"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9873DA" w:rsidRPr="009873DA">
        <w:rPr>
          <w:rFonts w:ascii="Times New Roman" w:eastAsia="Times New Roman" w:hAnsi="Times New Roman" w:cs="Times New Roman"/>
          <w:sz w:val="24"/>
          <w:szCs w:val="24"/>
          <w:lang w:eastAsia="el-GR"/>
        </w:rPr>
        <w:t xml:space="preserve"> Γραμματεία του συνεδρίου ποια κυρία / κύριος θα είναι υποψήφιος; Γραμματέας προτείνεται ο Γιώργος ο Λαζαρίδης. Υπάρχει κάποια άλλη πρόταση; Ψηφίζουμε για γραμματέα τον Γιώργο τον Λαζαρίδη. Ποιοι συμφωνούν; Ομόφωνα. </w:t>
      </w:r>
    </w:p>
    <w:p w14:paraId="54C76BE4" w14:textId="77DC4B4B" w:rsidR="009873DA" w:rsidRPr="009873DA" w:rsidRDefault="00357E3E" w:rsidP="003947B7">
      <w:pPr>
        <w:spacing w:after="240" w:line="360" w:lineRule="auto"/>
        <w:jc w:val="both"/>
        <w:rPr>
          <w:rFonts w:ascii="Times New Roman" w:eastAsia="Times New Roman" w:hAnsi="Times New Roman" w:cs="Times New Roman"/>
          <w:sz w:val="24"/>
          <w:szCs w:val="24"/>
          <w:lang w:eastAsia="el-GR"/>
        </w:rPr>
      </w:pPr>
      <w:r w:rsidRPr="00357E3E">
        <w:rPr>
          <w:rFonts w:ascii="Times New Roman" w:eastAsia="Times New Roman" w:hAnsi="Times New Roman" w:cs="Times New Roman"/>
          <w:b/>
          <w:bCs/>
          <w:sz w:val="24"/>
          <w:szCs w:val="24"/>
          <w:lang w:eastAsia="el-GR"/>
        </w:rPr>
        <w:t>Προεδρείο:</w:t>
      </w:r>
      <w:r w:rsidR="009873DA" w:rsidRPr="009873DA">
        <w:rPr>
          <w:rFonts w:ascii="Times New Roman" w:eastAsia="Times New Roman" w:hAnsi="Times New Roman" w:cs="Times New Roman"/>
          <w:sz w:val="24"/>
          <w:szCs w:val="24"/>
          <w:lang w:eastAsia="el-GR"/>
        </w:rPr>
        <w:t xml:space="preserve"> Συνάδελφοι είμαστε σε θέση να προχωρήσουμε για την εκλογή της εφορευτικής επιτροπής που θα διεξάγει τις αρχαιρεσίες συνολικά στο τέλος του συνεδρίου. Η εφορευτική επιτροπή πρέπει να είναι τριμελής. Έχουμε υποψηφιότητες; Ποιος ενδιαφέρεται; </w:t>
      </w:r>
    </w:p>
    <w:p w14:paraId="0182DE0D" w14:textId="04409F0C"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Ο Χρήστος ο Πελτέκης προτείνεται, ο Μανώλης ο Μάμος, η Μαρία η Γκαρνάκη. Συγχαρητήρια στην εφορευτική επιτροπή. Χρήστος Πελτέκης πρόεδρος, Μανώλης Μάμος. Και Μαρία Γκαρνάκη. </w:t>
      </w:r>
    </w:p>
    <w:p w14:paraId="148D527F" w14:textId="41167C11" w:rsidR="009873DA" w:rsidRPr="009873DA" w:rsidRDefault="00357E3E" w:rsidP="003947B7">
      <w:pPr>
        <w:spacing w:after="240" w:line="360" w:lineRule="auto"/>
        <w:jc w:val="both"/>
        <w:rPr>
          <w:rFonts w:ascii="Times New Roman" w:eastAsia="Times New Roman" w:hAnsi="Times New Roman" w:cs="Times New Roman"/>
          <w:sz w:val="24"/>
          <w:szCs w:val="24"/>
          <w:lang w:eastAsia="el-GR"/>
        </w:rPr>
      </w:pPr>
      <w:r w:rsidRPr="00357E3E">
        <w:rPr>
          <w:rFonts w:ascii="Times New Roman" w:eastAsia="Times New Roman" w:hAnsi="Times New Roman" w:cs="Times New Roman"/>
          <w:b/>
          <w:bCs/>
          <w:sz w:val="24"/>
          <w:szCs w:val="24"/>
          <w:lang w:eastAsia="el-GR"/>
        </w:rPr>
        <w:t>Προεδρείο:</w:t>
      </w:r>
      <w:r w:rsidR="009873DA" w:rsidRPr="009873DA">
        <w:rPr>
          <w:rFonts w:ascii="Times New Roman" w:eastAsia="Times New Roman" w:hAnsi="Times New Roman" w:cs="Times New Roman"/>
          <w:sz w:val="24"/>
          <w:szCs w:val="24"/>
          <w:lang w:eastAsia="el-GR"/>
        </w:rPr>
        <w:t xml:space="preserve"> Υπάρχει κάποιος που έχει αντίρρηση σε αυτό; Όχι από ό,τι φαίνεται. Το χειροκρότημα ήτανε θερμό. Οι 3 τους αποτελούν την εφορευτική επιτροπή. Θα συνεδριάσουν σε κάποια φάση για να εκλέξουν πρόεδρο της εφορευτικής επιτροπής.</w:t>
      </w:r>
    </w:p>
    <w:p w14:paraId="0CA28757" w14:textId="462DFD9A" w:rsidR="009873DA" w:rsidRPr="009873DA"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Απλά η εφορευτική επιτροπή όχι μόνο θα πρέπει να συνεδριάσει αλλά θα πρέπει να βγάλει και μέχρι πότε θα δεχτεί τις υποψηφιότητες για την εκλογική διαδικασία της Παρασκευής. </w:t>
      </w:r>
    </w:p>
    <w:p w14:paraId="522ED23C" w14:textId="6E64D2FF" w:rsidR="009873DA" w:rsidRPr="009873DA" w:rsidRDefault="00357E3E" w:rsidP="003947B7">
      <w:pPr>
        <w:spacing w:after="240" w:line="360" w:lineRule="auto"/>
        <w:jc w:val="both"/>
        <w:rPr>
          <w:rFonts w:ascii="Times New Roman" w:eastAsia="Times New Roman" w:hAnsi="Times New Roman" w:cs="Times New Roman"/>
          <w:sz w:val="24"/>
          <w:szCs w:val="24"/>
          <w:lang w:eastAsia="el-GR"/>
        </w:rPr>
      </w:pPr>
      <w:r w:rsidRPr="00357E3E">
        <w:rPr>
          <w:rFonts w:ascii="Times New Roman" w:eastAsia="Times New Roman" w:hAnsi="Times New Roman" w:cs="Times New Roman"/>
          <w:b/>
          <w:bCs/>
          <w:sz w:val="24"/>
          <w:szCs w:val="24"/>
          <w:lang w:eastAsia="el-GR"/>
        </w:rPr>
        <w:t>Προεδρείο:</w:t>
      </w:r>
      <w:r w:rsidR="009873DA" w:rsidRPr="009873DA">
        <w:rPr>
          <w:rFonts w:ascii="Times New Roman" w:eastAsia="Times New Roman" w:hAnsi="Times New Roman" w:cs="Times New Roman"/>
          <w:sz w:val="24"/>
          <w:szCs w:val="24"/>
          <w:lang w:eastAsia="el-GR"/>
        </w:rPr>
        <w:t xml:space="preserve"> Αφού τελειώσαμε με τις διαδικασίες της εκλογής εφορευτικής επιτροπής, θα έχουμε ενημέρωση και διευκρινήσεις για τα διαδικαστικά θέματα του πόρου. Πρόεδρε;</w:t>
      </w:r>
    </w:p>
    <w:p w14:paraId="092759D5" w14:textId="1AC6CBAA" w:rsidR="00FF61EE"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9873DA" w:rsidRPr="009873DA">
        <w:rPr>
          <w:rFonts w:ascii="Times New Roman" w:eastAsia="Times New Roman" w:hAnsi="Times New Roman" w:cs="Times New Roman"/>
          <w:sz w:val="24"/>
          <w:szCs w:val="24"/>
          <w:lang w:eastAsia="el-GR"/>
        </w:rPr>
        <w:t xml:space="preserve"> Συνάδελφοι όλοι ξέρετε ότι η διαδικασία για τον πόρο έχει σχεδόν ολοκληρωθεί και λέω σχεδόν. Δεν θα επαναλάβω όλα όσα συνέβησαν παρά μόνο εν τάχει έτσι για να τα ξαναθυμηθούμε λίγο και αυτοί που τα έχουμε ξεχάσει. Άμα ανοίξουμε τα πρακτικά του προηγούμενου συνεδρίου και στο πρόγραμμα δράσης αναφέρουμε ότι ο Υπουργός μας είπε ότι αν τυχόν φέρουμε υπογεγραμμένη τη συμφωνία και από τις 5 εργοληπτικές οργανώσεις, δεν θα αντιδράσει και θα νομοθετήσει και τον πόρο 2,5 τοις χιλίοις για τους ΤΕ μηχανικούς. Αυτό το λέγαμε το Σεπτέμβρη του 2016. Δύο μήνες νωρίτερα είχε υπογραφεί η συμφωνία της ΕΜΔΥΔΑΣ με τις πέντε εργοληπτικές οργανώσεις το ίδιο απόγευμα μέσα στη Βουλή, παραμονή της ψήφισης του 4412. Εμείς τότε πανηγυρίζαμε, δεν ξέραμε ακριβώς πώς είχαν τα πράγματα. Το νέο διοικητικό συμβούλιο ανέλαβε την τεράστια προσπάθεια να φέρει σε πέρας τη διαδικασία του πόρου. Στην αρχή ξεκινήσαμε να βγάλουμε άκρη και πρόσβαση με το Υπουργείο. Εκεί μας βοήθησε πολύ ο Τρύφωνας ο Αλεξιάδης, ο σημερινός βουλευτής. Στη συνέχεια βρήκαμε και πολλούς άλλους συμμάχους σε αυτήν τη διαδικασία. Έπρεπε να περάσουμε από πολλά-πολλά κύματα, τα 40 είναι λίγα που σας λέω. Αφού ξεκίνησε η διαδικασία, πόσοι είσαστε ρε παιδιά. Γιατί ξέρουμε ότι ήταν 6 τοις χιλίοις για τους διπλωματούχους και έβγαινε σε επίπεδο χρηματικό ένα Α ποσό το μήνα. Ε δε μπορεί να πάρετε εσείς παραπάνω. Δεν ξέρετε τι τραβήξαμε για να βγάλουμε άκρη με το πόσοι πραγματικά είμαστε. Σύμφωνα με τα στοιχεία του Υπουργείου εμείς βγήκε ότι ήμασταν 3.600 και οι διπλωματούχοι συνάδελφοί μας 7.800. Δηλαδή είναι υπερδιπλάσιοι από εμάς. Έτσι αποφασίσαμε ότι εάν τυχόν βάζαμε σαν διεκδίκηση 3 τοις χιλίοις, θα παίρναμε περισσότερα χρήματα το μήνα από τους διπλωματούχους και ήταν κάτι το οποίο νομίζω ότι δεν μας συνέφερε. Φτάσαμε λοιπόν στο 2,5 τοις χιλίοις. Επιμέναμε στο υπουργείο, όπως δράσατε με την ΕΜΔΥΔΑΣ και υπογράφτηκε η συμφωνία σε ένα απόγευμα σε μία συνάντηση με τις εργοληπτικές οργανώσεις, κάντε το ίδιο και για μας. Ήτανε μία παράλειψη σας, έπρεπε να είχε γίνει. Φάγαμε κάποιο χρονικό διάστημα επιμένοντας πότε θα γίνει αυτή η σύσκεψη και όταν τελικά έγινε αυτή η σύσκεψη με τους εργολήπτες, ο Πρόεδρος ο ένας είπε α εγώ ξέρετε πρέπει να πάρω την έγκριση του Διοικητικού Συμβουλίου της οργάνωσης. Α, εγώ έχω εκλογές τώρα τον άλλο μήνα και δε μπορώ να δεσμεύσω το επόμενο διοικητικό συμβούλιο. Τι καταλαβαίνετε; Ότι ναυάγησε αυτή η διαδικασία. Νέες πιέσεις δικές μας και κάποια στιγμή με την παρότρυνση του Υπουργού υποδομών ξεκινήσαμε να συλλέγουμε υπογραφές. Πρώτος υπέγραψε τη συμφωνία ο Γιώργος ο Γάγαλης, ο πρόεδρος της ΠΕΣΕΔΕ. Ακολούθησε σε σύντομο χρονικό διάστημα η ΠΕΔΜΗΕΔΕ. Είχαμε πλέον δύο υπογραφές, ήταν μία καλή αρχή. Βέβαια για να πάρουμε την πρώτη υπογραφή, με κάλεσε ο Πρόεδρος να παραστώ στη συνεδρίαση του Διοικητικού Συμβουλίου της ΠΕΣΕΔΕ. Άκουσα πολλά και διάφορα και καθόλου κολακευτικά για τους δημοσίους υπαλλήλους και δε συμμαζεύεται. Βέβαια μου δόθηκε και η ευκαιρία πολλές φορές να απαντήσω. Τρίτη υπογραφή ήταν η υπογραφή του ΣΑΤΕ, σύνδεσμος ανώνυμων τεχνικών εταιρειών. Δεν ήταν εύκολη υπόθεση. Αυθημερόν μετακίνηση στην Κρήτη γιατί ο Ζαχαρίας ο Αθουσάκης, ο πρόεδρος του ΣΑΤΕ τότε ήταν Κρητικός από το Ηράκλειο. Σε συνεργασία με τον σύλλογο του Ηρακλείου βοήθησε τα μέγιστα. Μία πρώτη συνάντηση. Ναι ξέρετε, εγώ δεν θα είμαι ο πρώτος που θα κάνω την αρχή γιατί τα μέλη του ΣΤΕΑΤ είναι και δικά μου μέλι και δε θα τους δεσμεύσω και πρέπει να συνεργαστούμε και και και. Τέλος πάντων καταφέραμε και υπογράφηκε η συμφωνία με το ΣΑΤΕ και έμεινε τέταρτος ο ΣΤΕΑΤ. Χρειάστηκε και μία κινητοποίηση ενδιάμεσα και μετά την κινητοποίηση τρέξανε λίγο διαφορετικά τα πράγματα ούτως ώστε τον Οκτώβρη του 2017, ένα χρόνο μετά σχεδόν, είχαμε και την 4η υπογραφή. Βέβαια να φανταστείτε ακόμα και ο Γενικός Γραμματέας υποδομών τότε μας έλεγε ε, άμα πάρετε τέσσερις υπογραφές την 5η θα σας τη φέρω εγώ. Κι άλλος βέβαια μας το έλεγε αυτό, αλλά τέλος πάντων. Λοιπόν 5η υπογραφή δεν ήρθε ποτέ. Δεν ξέρω να σας πω γιατί. Τον πρόεδρο της ΠΕΔΜΕΔΕ ο οποίος δεν υπέγραψε τον είδα προσωπικά, άκουσα τις απόψεις του, με απίστευτη υπομονή αντιπαρέθεσα τις δικές μας. Τι σας έστειλε ο Σπίρτζης εσάς εδώ; Να 'ρθει ο ίδιος να μου το ζητήσει. Δεν έχετε δουλειά εσείς και και και διάφορα στρογγυλά, δεν έχει καμία σημασία. Το ζητούμενο είναι ότι αυτή η υπογραφή δεν ήρθε ποτέ. Οι πιέσεις μας στο Υπουργείο συνεχίστηκαν με απίστευτους ρυθμούς. Δεν τους αφήσαμε ποτέ να ησυχάσουν, δεν τους αφήσανε σε χλωρό κλαρί. Οι επισκέψεις που κάναμε στο Υπουργείο ήταν δεκάδες. Και νιώθαμε ότι έπρεπε να πάμε γιατί μόνο έτσι προχωρούσε και ξεκολλούσε το πράγμα κάθε φορά. Πολλές φορές περιμέναμε έξω από το γραφείο του γενικού γραμματέα μια-μιάμιση ώρα. Βλέπαμε μπαίνανε στελέχη μέσα, συζητούσαν, κάνανε βγαίνανε και στο τέλος μπαίναμε και εμείς και συζητούσαμε, μας έλεγε κάποια πράγματα. Πάει να πει ότι εκείνη την ώρα ασχολείτο με το θέμα μας και αυτό μας ξεκαθάριζε ότι αν δεν πάμε ξανά απέξω δε θα προχωρήσει το πράγμα. Μετά από αυτές όλες τις πιέσεις μας αποφάσισαν να προχωρήσουν σε μία τροπολογία. Σε μία τροπολογία με πρωτοβουλία της κυβέρνησης πλέον. Περιμέναμε κιόλας να έρθει το καλοκαίρι του 2018, ο Αύγουστος του 2018 ούτως ώστε να βγούμε από τα μνημόνια να μην έχουμε αυτήν την επιτροπεία με τη μορφή την οποία είχε. Ούτως ώστε, μας λέγαν τότε θα είμαστε πιο χαλαροί για να προχωρήσουμε στην κατάθεση αυτής της τροπολογίας. Ήρθε και ο Οκτώβρης του 2018, κατατέθηκε η τροπολογία. Κατατέθηκε... Συντάχθηκε η τροπολογία. Μας την έστειλαν, την ελέγξαμε, είπαμε καλή είναι, ναι μία χαρά. Ενσωματώθηκε στην πρόταση των τροπολογιών μαζί με κάποιες άλλες και την προηγούμενη ημέρα πριν πάει στη βουλή για ψήφιση δέχομαι τηλέφωνο από τον γενικό γραμματέα ξέρεις δεν το περνάει το Γενικό Λογιστήριο του Κράτους, δεν έχουμε θετική εισήγηση. Ήμασταν στην Αθήνα. Τώρα τι να σας πω; 12:00 το βράδυ μιλούσαμε με τη νομική υπηρεσία του Υπουργείου. Εκείνο το βράδυ έγγραφο προς τον Πρωθυπουργό, ό,τι μπορείτε να υποθέσετε ότι μπορούσαμε να πιέσουμε και να κάνουμε έγινε. Την επόμενη μέρα στο Γενικό Λογιστήριο, παρόλο που είχε απεργία και κάθε κίνηση απέβη άκαρπη. Πέρασε αυτή η διαδικασία άπραγη και προχωρήσαμε ξανά με νέες πιέσεις μας μετά και επισκέψεις και και και... σε κατάθεση δεύτερης υποτίθεται τροπολογίας που είχε και αυτή την ίδια τύχη. Ήρθε πλέον η προεκλογική χρονιά, το 2019. Εκεί πλέον είπαμε ότι είναι η ώρα να φορτσάρουμε σε επίπεδο μέγιστο. Κάποιοι ξέρετε, κάποιοι δεν ξέρετε, κινήθηκαν κάποιες επιστολές. Μία προσωπική δική μου, επιστολή προς τον ΣΥΡΙΖΑ που απέφερε και την εκδίωξη μου από το Υπουργείο υποδομών και την καταγγελία του Υπουργού γιατί μας ξεκαθάρισε ότι ξέρετε θα σας δει ο υπουργός τη Δευτέρα αλλά χωρίς τον πρόεδρό σας για τον οποίο δε θέλω να ξαναπατήσει ούτε το κατώφλι του υπουργείου. Όμως άρχισαν να κουνιούνται τα νερά για τα καλά από ό,τι φαίνεται και στη συνέχεια μετά την εξαιρετικά πρωτότυπη και επιτυχημένη κινητοποίηση μας τον Απρίλη του 2019, με τα κίτρινα γιλέκα και τα λευκά κράνη άνοιξαν κάποιες άλλες πόρτες μέσα στο Μαξίμου πλέον και αρχίσαμε να μιλάμε σε διαφορετικό επίπεδο. Παρόλα αυτά χρειάστηκαν άλλες δύο επιστολές. Δύο επιστολές υπογεγραμμένες από συγκεκριμένα άτομα τους οποίους και ευχαριστώ πάρα πολύ. Είναι τιμή τους που δέχτηκαν και συνεργαστήκαμε και κάναμε αυτήν την προσπάθεια. Ο Βασίλης ο Οικονόμου, η Κατερίνα η Μουστάκα, η Έφη η Παπαλεξίου, εγώ και κάποιοι άλλοι συνάδελφοι οι οποίοι.... δεν θα αναφέρω τα ονόματά τους, καταφέραμε με αυτόν τον τρόπο και φτάσαμε το πρόβλημά μας σε μέγιστο κυβερνητικό επίπεδο. Και οι αποφάσεις που λήφθηκαν ήταν σε αυτό το επίπεδο πλέον. Παρόλα αυτά εάν δεν ήμασταν μέσα στη Βουλή τη μέρα που θα περνούσε υποτίθεται, θα κατατίθετο η τροπολογία που επιλέχθηκε η λύση να κατατεθεί ως βουλευτική τροπολογία και να γίνει αποδεκτή ως έχει από τον αρμόδιο Υπουργό, τον Χρήστο τον Σπίρτζη, εάν δεν ήμασταν εκεί, τροπολογία δεν θα υπήρχε. Και αν δεν υπήρχε ο Δημήτρης ο Βέττας, ο βουλευτής Φθιώτιδας για τον οποίο το ευχαριστώ είναι λίγο. Όπως επίσης θέλω να ευχαριστήσω τον Κώστα τον Στεφανή και τον Κώστα τον Παπαχρήστου, τους συναδέλφους από τη Λαμία, οι οποίοι συνεργάστηκαν στον υπέρτατο βαθμό. Υπήρχε μία πραγματική συνεργασία κάποιων ατόμων, κάποιων συναδέλφων και αυτή ήταν που απέδωσε. Και δεν είναι μόνο αυτά τα ονόματα που σας ανέφερα. Οι πρωτοβάθμιοι σύλλογοι πιάσανε τους τοπικούς βουλευτές. Μέγιστη βοήθεια. Ακόμα και η παραμικρή λέξη σε κάποιον βουλευτή, σε κάποιον πολιτευτή, δημιουργούσε κλίμα. Η πίεση η οποία ασκήθηκε στο υπουργείο, η πίεση που ασκήθηκε στην κυβέρνηση τελικά ήταν αυτή που έφερε τον πόρο. Μόνο μαζί και συνδυασμένοι μπορούμε να πετύχουμε. Κανείς δε μπορεί να κάνει τίποτε μόνος του όσο και να παλέψει, όσο και να χτυπηθεί. Καταφέραμε, συνεργαστήκαμε, πετύχαμε. Η υπουργική απόφαση από τη στιγμή που υπογράφτηκε με καθυστέρηση έκανε τρεις μέρες να πάρει ΦΕΚ. Είμαστε όλοι δημόσιοι υπάλληλοι, γνωρίζετε όλοι πολύ καλά πόσο χρονικό διάστημα χρειάζεται μία υπουργική απόφαση να πάρει ΦΕΚ. Πήρε μέσα σε τρεις μέρες. Η πρώτη επαφή που είχαμε με το εθνικό τυπογραφείο γιατί η Κατερίνα η Χατζηδάκη ήταν μόνιμα στην Αθήνα, ήτανε με τους συναδέλφους του Εθνικού τυπογραφείου δεν υπάρχει ούτε μία περίπτωση στο εκατομμύριο της είπαν να πάρει ΦΕΚ αυτή η απόφαση. Και πήρε μέσα σε τρεις μέρες. Και εκεί απέδωσαν όλες οι κινήσεις που είχαμε κάνει. Ο γενικός γραμματέας του Διοικητικής Ανασυγκρότησης τότε ο Γρηγόρης ο Θοδωράκης, με τον οποίο είχαμε δεκάδες επίσης συναντήσεις για το θέμα των οργανισμών, ήταν προϊστάμενος στην ουσία της υπηρεσίας. Το εθνικό τυπογραφείο ανήκει στο Υπουργείο Διοικητικής Ανασυγκρότησης. Προσπαθήσαμε δηλαδή και απέδωσαν και το σύνολο των κινήσεων τις οποίες κάναμε. Φτάσαμε λοιπόν να βγει και η υπουργική απόφαση η οποία καθορίζει συγκεκριμένα πράγματα. Τι απομένει: Γιατί δεν έχει ξεκινήσει η διαδικασία. Τέλος πάντων λεφτά ήδη μπαίνουν όμως. Βρισκόμαστε στη φάση που το ΤΜΕΔΕ, όπως διαβάστηκε στην επιστολή, βρίσκεται σε πολύ καλή συνεργασία μαζί μας. Έχουμε μία πολύ καλή συνεργασία με το ΤΜΕΔΕ. Έχει ανοιχτεί ο λογαριασμός στον οποίον θα κατατίθεται το 2,5 τοις χιλίοις από τους εργολήπτες. Ήδη έχει ο λογαριασμός μέσα πέντε έξι χιλιάρικα από ό,τι μου είπανε την Παρασκευή. Το ΤΜΕΔΕ ήδη τον δίνει το λογαριασμό και απομένει από το Υπουργείο να κάνει τις εξής δύο κινήσεις. Να στείλει έγγραφο στις υπηρεσίες που να ανακοινώνει επίσημα ότι το 2.5 τοις χιλίοις θα κατατίθεται σε αυτόν τον λογαριασμό και η άλλη κίνηση είναι να συγκροτήσει αυτήν την επταμελή επιτροπή με τα τρία δικά του μέλη. Γιατί και η ΠΟΜΗΤΕΔΥ και το ΤΜΕΔΕ έχει υποδείξει ποια θα είναι τα μέλη αυτής της επταμελούς επιτροπής. Αυτές είναι οι δύο κινήσεις οι οποίες πρέπει να γίνουν. Αλλά εν τω μεταξύ ήδη σας λέω κατατίθενται χρήματα σε αυτόν τον λογαριασμό. Εμείς από την πλευρά μας κάναμε όλες τις κινήσεις που έπρεπε και με την ΕΑΔΗΣΥ, ούτως ώστε πλέον όσοι ασχολούνται με μελέτες το ξέρουν καλά, ότι περιλαμβάνεται πλέον η κράτηση του 2,5 τοις χιλίοις σε όλες τις διακηρύξεις. Θέλω να ακούσω περισσότερο εσάς, τι απορίες έχετε πάνω στη διαδικασία που ξεκινήσαμε με την υποβολή των συμπληρωματικών απογραφικών δηλώσεων και τι πραγματικά, αφού βέβαια σας πω τι αποφάσισε το γενικό συμβούλιο και το διοικητικό συμβούλιο. Σύμφωνα με το καταστατικό ή η συνδρομή μας προς την ομοσπονδία είναι ένα ευρώ το μήνα. Σύμφωνα επίσης με το καταστατικό υπάρχει η δυνατότητα για κάθε επίδομα ή οποιαδήποτε άλλη παροχή απέκτησε η ΠΟΜΗΤΕΔΥ, κέρδισε η ΠΟΜΗΤΕΔΥ με συλλογική δράση, να υπάρχει η δυνατότητα να μπει ένα ποσοστό ή ποσό επί αυτού του πόρου. Το γενικό συμβούλιο με εισήγηση του Διοικητικού Συμβουλίου αποφάσισε από τον πόρο 2 ευρώ κάθε μήνα να δίνουμε στην ομοσπονδία. Αυτά τα 2 ευρώ θα κατατίθενται από το ΤΜΕΔΕ, θα παρακρατούνται από το ΤΜΕΔΕ και θα κατατίθενται στο λογαριασμό της ΠΟΜΗΤΕΔΥ. Επίσης είναι τα 30αρια, τα 30 ευρώ. Επίσης το διοικητικό συμβούλιο και το γενικό συμβούλιο αποφάσισαν χωρίς να κινηθούμε με ρεβανσιστική διάθεση, ότι όλοι οι συνάδελφοι οι οποίοι θα είναι δικαιούχοι του πόρου, θα πρέπει να είναι οικονομικά τακτοποιημένοι για την τελευταία τριετία. Δεν ζητάμε ούτε πολλά, ούτε λίγα.</w:t>
      </w:r>
      <w:r w:rsidR="00FF61EE" w:rsidRPr="003947B7">
        <w:rPr>
          <w:rFonts w:ascii="Times New Roman" w:eastAsia="Times New Roman" w:hAnsi="Times New Roman" w:cs="Times New Roman"/>
          <w:sz w:val="24"/>
          <w:szCs w:val="24"/>
          <w:lang w:eastAsia="el-GR"/>
        </w:rPr>
        <w:t xml:space="preserve"> </w:t>
      </w:r>
      <w:r w:rsidR="00FF61EE" w:rsidRPr="003947B7">
        <w:rPr>
          <w:rFonts w:ascii="Times New Roman" w:eastAsia="Times New Roman" w:hAnsi="Times New Roman" w:cs="Times New Roman"/>
          <w:sz w:val="24"/>
          <w:szCs w:val="24"/>
          <w:lang w:eastAsia="el-GR"/>
        </w:rPr>
        <w:t>Μόνο μία τριετία. Υπάρχουν συνάδελφοι οι οποίοι καταβάλλουν τις συνδρομές τους ανελλιπώς επί πολλά πολλά χρόνια και πάνω σε αυτούς στηρίχθηκε η Ομοσπονδία και μπόρεσε οικονομικά να κινηθεί και να δραστηριοποιείται μέχρι τώρα. Τα χρήματα τελειώνουν. Θα είναι κάτι το οποίο θα το συζητήσουμε και αύριο. Η επιβίωση της Ομοσπονδίας, η υπεράσπιση των δικαιωμάτων μας έχει να κάνει πάντα με την οικονομική δυνατότητα που έχει η ομοσπονδία και οι σύλλογοι μας. Αυτά τα χρήματα είναι επένδυση στα δικά μας συμφέροντα. Προσπαθήσαμε αυτά τα 30 ευρώ, δηλαδή τρία χρόνια επί ένα ευρώ το μήνα είναι 36 ευρώ. Και είπαμε ότι όσοι συνάδελφοι έχουν καταβάλει τις συνδρομές τους με τα απογραφικά του ενός ευρώ μέσω της ΕΑΠ, θα έχουν ακόμα μία έκπτωση, 30 ευρώ. Όσοι έχουν απογραφικά μέσω της ΕΑΠ τα τελευταία δύο χρόνια έστω δεν οφείλουν τίποτα. Προσπαθήσαμε δηλαδή να μην επιβαρύνουμε ιδιαίτερα κανένα συνάδελφο, να μην θεωρηθεί ότι είναι ένα υποχρεωτικό χαράτσι. Και για αυτό πετύχαμε με το ΤΜΕΔΕ αυτά τα 30 ευρώ για όσους τα χρωστούν, να υπάρχει δυνατότητα να τα παρακρατήσει το ΤΜΕΔΕ σε 6 δόσεις μέσω του πόρου όταν θα το πάρουμε. Να μη δοθεί δηλαδή σήμερα από κάποιον εάν τυχόν δεν θέλει ούτε ένα ευρώ. Πραγματικά προσπαθήσαμε να μη φορτώσουμε οικονομικά κανέναν. Όποιος καταβάλλει τη συνδρομή του εδώ και τρία χρόνια, την τελευταία τριετία ή έστω την τελευταία διετία μέσω της ΕΑΠ, δεν θα έχει να πληρώσει τα 30 ευρώ. Δεν έχει καμία υποχρέωση. Αυτά τα έχει καταβάλει ήδη. Αυτό είναι μόνο για όσους δεν είχαν τακτοποιήσει τη συνδρομή τους για την τελευταία τριετία. Λοιπόν έχει εκδώσει κάποιες ανακοινώσεις η Ομοσπονδία. Είναι υποχρέωσή μας να τρέξουμε τη δημιουργία του μητρώου. Πρέπει να πιέσουμε το Υπουργείο να ολοκληρώσει τη διαδικασία. Πιέζουν οι εργολήπτες, πρέπει να πιέσουμε και εμείς. Ο πόρος, το 2,5 τοις χιλίοις μας δίνει μία δεύτερη ευκαιρία για να μπορέσει να επιβιώσει η Ομοσπονδία και οι σύλλογοι μας. Και όχι μόνο να επιβιώσει η Ομοσπονδία, να προχωρήσει μπροστά η Ομοσπονδία. Γιατί πλέον δεν είναι η ίδια περίπτωση με το 2004, με το 3 τοις χιλίοις. Σήμερα θα υπάρχει η επικοινωνία των συλλόγων της Ομοσπονδίας με όλους σας, με όλα τα μέλη μέσω των email. Θα έχετε πλέον άμεση ενημέρωση και εσείς και όλοι οι υπόλοιποι συνάδελφοι. Έχουμε μία διαφορετική βάση πλέον για να προχωρήσουμε. Από μένα σε όλους μας, στα μέλη των διοικητικών συμβουλίων ειδικά των συλλόγων, να προχωρήσουν και να τρέξουν τη διαδικασία της συλλογής των απογραφικών. Η δημιουργία του μητρώου επείγει. Είναι κάτι το οποίο θα το συζητήσουμε όμως αύριο. Κλείνω και θέλω να ακούσω να τοποθετηθείτε, να πείτε τις ερωτήσεις σας, να δώσουμε τις απαντήσεις, τις διευκρινίσεις. Θα ήθελα όταν θα φύγετε όλοι από εδώ μεθαύριο να έχετε ξεκαθαρίσει στο νου σας όλη τη διαδικασία, πώς ακριβώς σκεφτήκαμε και να βρούμε όλοι μαζί αν τυχόν και κάτι δεν κάναμε καλά, πώς ακριβώς θα το διορθώσουμε, πώς θα προχωρήσουμε να δημιουργήσουμε το συντομότερο δυνατόν το μητρώο. Λέγε συνάδελφε Γιώργο.</w:t>
      </w:r>
    </w:p>
    <w:p w14:paraId="45ADEF0F" w14:textId="573571CB"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Μία ερώτηση μόνο. Σύλλογος της Αθήνας, συνάδελφος φυσικό μέλος πληρώνει τη συνδρομή του στο σύλλογο κανονικά. Δεν έχει υποβάλει απογραφικό [01:12:46]. Ψηφίζει κανονικά και ο σύλλογος της Αθήνας δίνει τις συνδρομές στην Ομοσπονδία κανονικότατα [01:12:53]. Αυτός θεωρείται μέλος; Μπαίνει στο μητρώο μελών ή δεν μπαίνει;</w:t>
      </w:r>
    </w:p>
    <w:p w14:paraId="3CB8F282" w14:textId="61E707D9" w:rsidR="00FF61EE" w:rsidRPr="00FF61EE"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FF61EE" w:rsidRPr="00FF61EE">
        <w:rPr>
          <w:rFonts w:ascii="Times New Roman" w:eastAsia="Times New Roman" w:hAnsi="Times New Roman" w:cs="Times New Roman"/>
          <w:sz w:val="24"/>
          <w:szCs w:val="24"/>
          <w:lang w:eastAsia="el-GR"/>
        </w:rPr>
        <w:t xml:space="preserve"> Βεβαίως. Εφόσον είναι οικονομικά τακτοποιημένος... Μέσω της ΕΑΠ είπαμε κάνουμε έκπτωση, κάνουμε σκόντο. Γιατί επιβραβεύονται δηλαδή αυτοί οι συνάδελφοι που στα δύσκολα χρόνια μας είχαν δώσει τη συναίνεσή τους για την παρακράτηση του ενός ευρώ. Οι συνάδελφοι οι οποίοι έρχονται εκ των υστέρων και είναι εκτός ΕΑΠ, 36 ευρώ είναι. Δηλαδή ο συνάδελφος της Αττικής, για να απαντήσω ακριβώς το ερώτημά σου, ο συνάδελφος της Αττικής του οποίου η συνδρομή καταβάλλεται από το σύλλογο, το ένα ευρώ το μήνα και εφόσον είναι οικονομικά τακτοποιημένος δεν έχει να δώσει τίποτα παραπάνω.</w:t>
      </w:r>
    </w:p>
    <w:p w14:paraId="1E3C39D3" w14:textId="24F479B7"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Ποιος το πιστοποιεί αυτό;</w:t>
      </w:r>
    </w:p>
    <w:p w14:paraId="078309E7" w14:textId="5E087E73" w:rsidR="00FF61EE" w:rsidRPr="00FF61EE"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FF61EE" w:rsidRPr="00FF61EE">
        <w:rPr>
          <w:rFonts w:ascii="Times New Roman" w:eastAsia="Times New Roman" w:hAnsi="Times New Roman" w:cs="Times New Roman"/>
          <w:sz w:val="24"/>
          <w:szCs w:val="24"/>
          <w:lang w:eastAsia="el-GR"/>
        </w:rPr>
        <w:t xml:space="preserve"> Ο σύλλογος.</w:t>
      </w:r>
    </w:p>
    <w:p w14:paraId="491FA9E0" w14:textId="37B1F524"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Άρα ο σύλλογος της Αθήνας με τι;</w:t>
      </w:r>
    </w:p>
    <w:p w14:paraId="5EC4D0BD" w14:textId="083D09F0" w:rsidR="00FF61EE" w:rsidRPr="00FF61EE"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FF61EE" w:rsidRPr="00FF61EE">
        <w:rPr>
          <w:rFonts w:ascii="Times New Roman" w:eastAsia="Times New Roman" w:hAnsi="Times New Roman" w:cs="Times New Roman"/>
          <w:sz w:val="24"/>
          <w:szCs w:val="24"/>
          <w:lang w:eastAsia="el-GR"/>
        </w:rPr>
        <w:t xml:space="preserve"> Ο σύλλογος της Αθήνας και κάθε σύλλογος όταν θα συγκεντρώσει κάποιον αριθμό απογραφικών, θα τα στείλει στην ομοσπονδία και θα πει αυτά τα μέλη μου είναι οικονομικά τακτοποιημένα. </w:t>
      </w:r>
    </w:p>
    <w:p w14:paraId="3F88BEBF" w14:textId="0A63114B"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Ωραία, καλύφθηκα.</w:t>
      </w:r>
    </w:p>
    <w:p w14:paraId="7C0A884A" w14:textId="7A62D8CA"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Εγώ μαζεύω ας πούμε από 100 μέλη τα οποία μέχρι σήμερα πλήρωναν μετρητά. Λοιπόν μαζεύω 100 μέλη τα οποία πληρώνουν σε μένα μετρητά. Και πρέπει αυτά... Στέλνω τα απογραφικά στην Ομοσπονδία συν 100 x 30. Το κατάλαβα καλά;</w:t>
      </w:r>
    </w:p>
    <w:p w14:paraId="3B1B7618" w14:textId="710BFC2C" w:rsidR="00FF61EE" w:rsidRPr="00FF61EE"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FF61EE" w:rsidRPr="00FF61EE">
        <w:rPr>
          <w:rFonts w:ascii="Times New Roman" w:eastAsia="Times New Roman" w:hAnsi="Times New Roman" w:cs="Times New Roman"/>
          <w:sz w:val="24"/>
          <w:szCs w:val="24"/>
          <w:lang w:eastAsia="el-GR"/>
        </w:rPr>
        <w:t xml:space="preserve"> Σωστά.</w:t>
      </w:r>
    </w:p>
    <w:p w14:paraId="278E5043" w14:textId="1F947096"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Ωραία. Τι είπε; Γιατί αυτό ισχύει. Δεν ξέρω τι είπε και τι καταλάβατε, αλλά αυτό ισχύει.</w:t>
      </w:r>
    </w:p>
    <w:p w14:paraId="19A9D024" w14:textId="77777777" w:rsidR="00FF61EE" w:rsidRPr="00FF61EE" w:rsidRDefault="00FF61EE" w:rsidP="003947B7">
      <w:pPr>
        <w:spacing w:after="240" w:line="360" w:lineRule="auto"/>
        <w:jc w:val="both"/>
        <w:rPr>
          <w:rFonts w:ascii="Times New Roman" w:eastAsia="Times New Roman" w:hAnsi="Times New Roman" w:cs="Times New Roman"/>
          <w:sz w:val="24"/>
          <w:szCs w:val="24"/>
          <w:lang w:eastAsia="el-GR"/>
        </w:rPr>
      </w:pPr>
      <w:r w:rsidRPr="00FF61EE">
        <w:rPr>
          <w:rFonts w:ascii="Times New Roman" w:eastAsia="Times New Roman" w:hAnsi="Times New Roman" w:cs="Times New Roman"/>
          <w:sz w:val="24"/>
          <w:szCs w:val="24"/>
          <w:lang w:eastAsia="el-GR"/>
        </w:rPr>
        <w:t>(Διαλογικές συζητήσεις εκτός μικροφώνου)</w:t>
      </w:r>
    </w:p>
    <w:p w14:paraId="22A2B897" w14:textId="23A0D0B9"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Να ρωτήσω εγώ και δύο άλλες ερωτήσεις για να μη μπερδευόμαστε και να απαντήσει ο Φίλιππος σε όλα. Ένα ζήτημα είναι με τις νέες εγγραφές. Δηλαδή υπάρχουν συνάδελφοι οι οποίοι δεν ήταν μέλη του συλλόγου ποτέ και λοιπά και λοιπά. Αυτοί πληρώνουν την εγγραφή στο σύλλογο, τέλος.</w:t>
      </w:r>
    </w:p>
    <w:p w14:paraId="57904595" w14:textId="7776AB5B" w:rsidR="00FF61EE" w:rsidRPr="00FF61EE"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FF61EE" w:rsidRPr="00FF61EE">
        <w:rPr>
          <w:rFonts w:ascii="Times New Roman" w:eastAsia="Times New Roman" w:hAnsi="Times New Roman" w:cs="Times New Roman"/>
          <w:sz w:val="24"/>
          <w:szCs w:val="24"/>
          <w:lang w:eastAsia="el-GR"/>
        </w:rPr>
        <w:t xml:space="preserve"> Και 30 ευρώ με την υποβολή του συμπληρωματικού απογραφικού. Τα 10 ευρώ είναι για την εγγραφή στο σύλλογο.</w:t>
      </w:r>
    </w:p>
    <w:p w14:paraId="54CA3EF8" w14:textId="5DA2E0DF"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Και ρωτάω εγώ τώρα, ρωτάω αν αυτό είναι του γενικού συμβουλίου και αν σήμερα που συζητάμε για τον πόρο θα πάρουμε και αποφάσεις. Διότι εγώ έχω άλλη πρόταση ας πούμε.</w:t>
      </w:r>
    </w:p>
    <w:p w14:paraId="6DDE81C3" w14:textId="64F9DABE" w:rsidR="00FF61EE" w:rsidRPr="00FF61EE"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FF61EE" w:rsidRPr="00FF61EE">
        <w:rPr>
          <w:rFonts w:ascii="Times New Roman" w:eastAsia="Times New Roman" w:hAnsi="Times New Roman" w:cs="Times New Roman"/>
          <w:sz w:val="24"/>
          <w:szCs w:val="24"/>
          <w:lang w:eastAsia="el-GR"/>
        </w:rPr>
        <w:t xml:space="preserve"> Αυτές οι αποφάσεις έχουν ληφθεί, είναι ειλημμένες και προχωράμε με βάση αυτές. </w:t>
      </w:r>
    </w:p>
    <w:p w14:paraId="0C251599" w14:textId="3FABF5F8"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Ναι αλλά εδώ είναι συνέδριο και το συνέδριο μπορεί να ανατρέψει ό,τι απόφαση θέλει. Σωστό;</w:t>
      </w:r>
    </w:p>
    <w:p w14:paraId="05BA3686" w14:textId="7FB1817F" w:rsidR="00FF61EE" w:rsidRPr="00FF61EE"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FF61EE" w:rsidRPr="00FF61EE">
        <w:rPr>
          <w:rFonts w:ascii="Times New Roman" w:eastAsia="Times New Roman" w:hAnsi="Times New Roman" w:cs="Times New Roman"/>
          <w:sz w:val="24"/>
          <w:szCs w:val="24"/>
          <w:lang w:eastAsia="el-GR"/>
        </w:rPr>
        <w:t xml:space="preserve"> Σωστό.</w:t>
      </w:r>
    </w:p>
    <w:p w14:paraId="53CA5F09" w14:textId="23A6EE09" w:rsidR="00FF61EE" w:rsidRPr="00FF61EE"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Σε ρώτησα αν θα το κάνουμε σήμερα αυτό ή στην αυριανή διαδικασία. Δε ρώτησα αν μπορεί το συνέδριο να ανατρέψει.</w:t>
      </w:r>
    </w:p>
    <w:p w14:paraId="15ACCA7E" w14:textId="443A6FC5" w:rsidR="00FF61EE" w:rsidRPr="00FF61EE"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FF61EE" w:rsidRPr="00FF61EE">
        <w:rPr>
          <w:rFonts w:ascii="Times New Roman" w:eastAsia="Times New Roman" w:hAnsi="Times New Roman" w:cs="Times New Roman"/>
          <w:sz w:val="24"/>
          <w:szCs w:val="24"/>
          <w:lang w:eastAsia="el-GR"/>
        </w:rPr>
        <w:t xml:space="preserve"> Στην αυριανή, στην αυριανή να γίνει.</w:t>
      </w:r>
    </w:p>
    <w:p w14:paraId="57CA3C5B" w14:textId="55EC075D"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FF61EE" w:rsidRPr="00FF61EE">
        <w:rPr>
          <w:rFonts w:ascii="Times New Roman" w:eastAsia="Times New Roman" w:hAnsi="Times New Roman" w:cs="Times New Roman"/>
          <w:sz w:val="24"/>
          <w:szCs w:val="24"/>
          <w:lang w:eastAsia="el-GR"/>
        </w:rPr>
        <w:t xml:space="preserve"> Το συνέδριο μπορεί να ανατρέψει όποια απόφαση θέλει. Ο γάιδαρος πετάει; Πετάει κατά το συνέδριο. Άλλη μία ερώτηση Φίλιππε. Με πήραν από το σύλλογο του Μετσόβιου των ΕΤΕΠ και με ενημέρωσαν ότι οι συνάδελφοι ΠΕ μηχανικοί παίρνουν το 6 τοις χιλίοις από την ΕΜΔΥΔΑΣ. Ενώ εμείς τους ΕΤΕΠ τους έχουμε εξαιρέσει</w:t>
      </w:r>
      <w:r w:rsidR="00B3414C" w:rsidRPr="003947B7">
        <w:rPr>
          <w:rFonts w:ascii="Times New Roman" w:hAnsi="Times New Roman" w:cs="Times New Roman"/>
          <w:sz w:val="24"/>
          <w:szCs w:val="24"/>
        </w:rPr>
        <w:t xml:space="preserve"> </w:t>
      </w:r>
      <w:r w:rsidR="00B3414C" w:rsidRPr="003947B7">
        <w:rPr>
          <w:rFonts w:ascii="Times New Roman" w:eastAsia="Times New Roman" w:hAnsi="Times New Roman" w:cs="Times New Roman"/>
          <w:sz w:val="24"/>
          <w:szCs w:val="24"/>
          <w:lang w:eastAsia="el-GR"/>
        </w:rPr>
        <w:t>από το 2,5 συν τους ηλεκτρονικούς.</w:t>
      </w:r>
      <w:r w:rsidR="003947B7" w:rsidRPr="003947B7">
        <w:rPr>
          <w:rFonts w:ascii="Times New Roman" w:eastAsia="Times New Roman" w:hAnsi="Times New Roman" w:cs="Times New Roman"/>
          <w:sz w:val="24"/>
          <w:szCs w:val="24"/>
          <w:lang w:eastAsia="el-GR"/>
        </w:rPr>
        <w:t xml:space="preserve"> </w:t>
      </w:r>
      <w:r w:rsidR="003947B7" w:rsidRPr="003947B7">
        <w:rPr>
          <w:rFonts w:ascii="Times New Roman" w:eastAsia="Times New Roman" w:hAnsi="Times New Roman" w:cs="Times New Roman"/>
          <w:sz w:val="24"/>
          <w:szCs w:val="24"/>
          <w:lang w:eastAsia="el-GR"/>
        </w:rPr>
        <w:t>Τους ηλεκτρονικούς λέω, δεν λέω τους πληροφορικάριους να το διευκρινίσουμε. Και θέλω να επιχειρηματολογήσεις πάνω σε αυτό.</w:t>
      </w:r>
    </w:p>
    <w:p w14:paraId="047A52F1" w14:textId="49CB38D3"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Η λύση σε αυτό το ερώτημα είναι σχετικά εύκολη ανατρέχοντας στα καταστατικά μας. Τα καταστατικά όλων των συλλόγων λένε ότι μέλη μπορεί να είναι οι ΤΕ μηχανικοί οι οποίοι είναι διορισμένοι στον κλάδο ΤΕ μηχανικών. Εάν τυχόν ψάξει να βρει κάποιος το καταστατικό της ΕΜΔΥΔΑΣ δε λέει ΠΕ μηχανικοί διορισμένοι στον κλάδο αυτόν. Εκεί δεν υπάρχει αυτό. Άρα η ΕΜΔΥΔΑΣ έχει μία μεγαλύτερη γκάμα δηλαδή. Από κει και πέρα το ξεκαθάρισμα σε μας είναι αυτή η βεβαίωση της υπηρεσίας. Μέσω της βεβαίωσης της υπηρεσίας ξεκαθαρίζεται εάν τυχόν ο συνάδελφος είναι στον κλάδο ΤΕ μηχανικών ή όχι. Υπάρχουν ειδικότητες οι οποίες μπορεί να είναι ή στον κλάδο το δικό μας ή στον κλάδο πληροφορικής. Το ΠΔ 50, το προσοντολόγιο, αναφέρει ξεκάθαρα ποιοι συνάδελφοι μηχανικοί είναι δυνατόν να ανήκουν στον κλάδο των ΤΕ μηχανικών. Όσοι προβλέπεται στο ΠΔ 50 να ανήκουν στον κλάδο ΤΕ μηχανικών είναι μέλη μας και δικαιούχοι του πόρου. Οι ΕΤΕΠ δεν ανήκουν στον κλάδο ΤΕ μηχανικών, δεν είναι διορισμένοι. Είναι στον κλάδο ΕΤΕΠ, δεν είναι στον κλάδο ΤΕ μηχανικών. </w:t>
      </w:r>
    </w:p>
    <w:p w14:paraId="63CC9FE5" w14:textId="5FDC36FD" w:rsidR="003947B7" w:rsidRPr="003947B7" w:rsidRDefault="00357E3E" w:rsidP="003947B7">
      <w:pPr>
        <w:spacing w:after="240" w:line="360" w:lineRule="auto"/>
        <w:jc w:val="both"/>
        <w:rPr>
          <w:rFonts w:ascii="Times New Roman" w:eastAsia="Times New Roman" w:hAnsi="Times New Roman" w:cs="Times New Roman"/>
          <w:sz w:val="24"/>
          <w:szCs w:val="24"/>
          <w:lang w:eastAsia="el-GR"/>
        </w:rPr>
      </w:pPr>
      <w:r w:rsidRPr="00357E3E">
        <w:rPr>
          <w:rFonts w:ascii="Times New Roman" w:eastAsia="Times New Roman" w:hAnsi="Times New Roman" w:cs="Times New Roman"/>
          <w:b/>
          <w:bCs/>
          <w:sz w:val="24"/>
          <w:szCs w:val="24"/>
          <w:lang w:eastAsia="el-GR"/>
        </w:rPr>
        <w:t>Προεδρείο:</w:t>
      </w:r>
      <w:r w:rsidR="003947B7" w:rsidRPr="003947B7">
        <w:rPr>
          <w:rFonts w:ascii="Times New Roman" w:eastAsia="Times New Roman" w:hAnsi="Times New Roman" w:cs="Times New Roman"/>
          <w:sz w:val="24"/>
          <w:szCs w:val="24"/>
          <w:lang w:eastAsia="el-GR"/>
        </w:rPr>
        <w:t xml:space="preserve"> Πρόεδρο εντάξει απαντήσατε.</w:t>
      </w:r>
    </w:p>
    <w:p w14:paraId="3C1F04CF"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Τσιλίρη:</w:t>
      </w:r>
      <w:r w:rsidRPr="003947B7">
        <w:rPr>
          <w:rFonts w:ascii="Times New Roman" w:eastAsia="Times New Roman" w:hAnsi="Times New Roman" w:cs="Times New Roman"/>
          <w:sz w:val="24"/>
          <w:szCs w:val="24"/>
          <w:lang w:eastAsia="el-GR"/>
        </w:rPr>
        <w:t xml:space="preserve"> Δεν είναι κλάδος. Είναι ΕΤΕΠ που άλλοι είναι μηχανικοι ΕΤΕΠ ΠΕ, άλλοι είναι ΤΕ και λοιπά. Και δεν ξέρω τι λέει το δικό σας το καταστατικό ή των αλλονών, στο δικό μας όμως και στο σύλλογο της Αχαΐας ήτανε γραμμένα ΕΤΕΠ και μάλιστα πλήρωσαν την τριετία τα καημένα κανονικά.</w:t>
      </w:r>
    </w:p>
    <w:p w14:paraId="0D085344"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w:t>
      </w:r>
      <w:r w:rsidRPr="003947B7">
        <w:rPr>
          <w:rFonts w:ascii="Times New Roman" w:eastAsia="Times New Roman" w:hAnsi="Times New Roman" w:cs="Times New Roman"/>
          <w:sz w:val="24"/>
          <w:szCs w:val="24"/>
          <w:lang w:eastAsia="el-GR"/>
        </w:rPr>
        <w:t xml:space="preserve"> Ευσταθία είναι κατανοητό αν θες να σου δώσω εγώ την απάντηση. Είχαμε και στα Γιάννενα το ίδιο πρόβλημα, να σου πω λίγο τι γίνεται με αυτήν τη διαδικασία. Αν θυμάστε όταν δημιουργούνταν κάποιοι σύλλογοι γιατί στα Γιάννενα ήταν ο σύλλογος καινούργιος τότε που έγινε το 2004, πράγματι και εγώ βρήκα τότε μες στο σύλλογο όταν ανέλαβα πρόεδρος τους ΕΤΕΠ γραμμένους. Βάσει καταστατικού οι ΕΤΕΠ δεν θα έπρεπε να είναι γραμμένοι. Ότι είναι μηχανικοί είναι, θα το εξηγήσω παρακάτω. Αλλά το καταστατικό του συλλόγου και της ομοσπονδίας λέει στους συλλόγους εγγράφονται οι συνάδελφοι των ΤΕΙ, απόφοιτοι των σχολών ΣΤΕΦ που διορίζονται στο δημόσιο στον κλάδο ΤΕ μηχανικών και σταματάει εκεί. Προσέξτε λίγο τώρα τι γίνεται με την κατηγορία αυτή των ΕΤΕΠ. Οι ΕΤΕΠ δε βρίσκονται μέσα στο ΠΔ 50, δεν αναφέρεται αυτή η κατηγορία των ΕΤΕΠ στο ΠΔ 50. Οι ΕΤΕΠ είναι μία κατηγορία που βγαίνει από ένα προεδρικό διάταγμα του Υπουργείου Παιδείας. Είναι μία κατηγορία πανεπιστημιακών συναδέλφων που εργάζονται στα εργαστήρια κυρίως των σχολών των πανεπιστημίων. Οι ΕΤΕΠ έχουν όλα τα προσόντα, αν ήταν στον υπόλοιπο δημόσιο τομέα θα μπαίνανε στον κλάδο των μηχανικών. Όταν έγινε η πρόσληψη τους όμως μπήκαν στην κατηγορία ΕΤΕΠ, στην ειδική κατηγορία των πανεπιστημίων ΕΤΕΠ, όπως είναι και οι ΕΔΙΠ, όπως είναι μετά και τα μέλη ΔΕΠ, όπως είναι αυτή η διαδικασία. Είναι εκτός προσοντολογίου του Δημοσίου, του στενού δημόσιου τομέα του ΠΔ 50. Άρα λοιπόν για τυπικούς λόγους δε μπορούμε να τους έχουμε γραμμένους στους συλλόγους μας, ούτε και μπορούν να είναι και μέλη της ομοσπονδίας. Έχω μιλήσει με αρκετούς από αυτούς τους συναδέλφους, διαμαρτύρονταν, έχουν και δική τους ομοσπονδία. Μπορούν να το πουν αυτό αλλά δε γίνεται όπως είναι τα καταστατικά αυτή τη στιγμή. Για τους συναδέλφους της πληροφορικής επειδή είμαι ηλεκτρονικός μηχανικός και τα παλιότερα χρόνια είχαμε δικαίωμα οι ηλεκτρονικοί μηχανικοί ΤΕ να διοριστούμε ή στον κλάδο ΤΕ μηχανικών ή στον κλάδο ΤΕ πληροφορικής. Αυτό λοιπόν σαν ηλεκτρονικό, το ότι είμαι στην τεχνική υπηρεσία του Πανεπιστημιακού Νοσοκομείου και όχι στην υπηρεσία πληροφορικής, με βάζει στον κλάδο ΤΕ Μηχανικών. Τοποθετημένος είμαι εκεί. Κάποιοι άλλοι συνάδελφοι που έχουμε στο νοσοκομείο που δουλεύουν είναι στον κλάδο πληροφορικής. Οι πληροφορικάριοι λοιπόν επειδή όταν έγινε το προσοντολόγιο των ΤΕ υπήρχαν δύο κλάδοι ΤΕ πληροφορικής και ΤΕ μηχανικών, μπήκαν στον κλάδο ΤΕ πληροφορικής. Εκείνη την εποχή πριν από μας είχαν τύχει και κάποιων ευνοϊκών επιδομάτων. Ένα δεύτερο που θέλω να διευκρινίσω είναι ότι όποιος συνάδελφος ανήκει σε έναν κλάδο και έχει τα τυπικά προσόντα έχει και το δικαίωμα της μετάταξης, να ζητήσει από τον κλάδο αυτόν να τοποθετηθεί στον διπλανό τον κλάδο αν μπορεί και όπου μπορεί. Δηλαδή ο ηλεκτρονικός που είναι ΤΕ πληροφορικής μπορεί να ζητήσει από την υπηρεσία να τον τοποθετήσει στον κλάδο των ΤΕ μηχανικών. Γίνεται αυτό, υπάρχουν συνάδελφοι. Οι ΕΤΕΠ έχουν ένα ειδικότερο πρόβλημα επειδή έχουν διοριστεί στις σχολές τους και οι σχολές τους έχουν μόνο αυτές τις κατηγορίες του ειδικού προσωπικού των πανεπιστημίων. Δεν είναι στο ΠΔ 50, δεν μπορούν ούτε καν να ζητήσουν μετάταξη για να πάνε όπου είναι οι τεχνικές υπηρεσίες των πανεπιστημίων να πάνε εκεί γιατί διορίστηκαν απευθείας στις σχολές τους. Στο λέω γιατί καταλαβαίνω ότι επειδή εργάζεσαι εκεί τόσα χρόνια το αντιλαμβάνεσαι αυτό το ζήτημα. Ευχαριστώ, πιστεύω να βοήθησα.</w:t>
      </w:r>
    </w:p>
    <w:p w14:paraId="136F17EB" w14:textId="2878E71A" w:rsidR="003947B7" w:rsidRPr="003947B7" w:rsidRDefault="00357E3E" w:rsidP="003947B7">
      <w:pPr>
        <w:spacing w:after="240" w:line="360" w:lineRule="auto"/>
        <w:jc w:val="both"/>
        <w:rPr>
          <w:rFonts w:ascii="Times New Roman" w:eastAsia="Times New Roman" w:hAnsi="Times New Roman" w:cs="Times New Roman"/>
          <w:sz w:val="24"/>
          <w:szCs w:val="24"/>
          <w:lang w:eastAsia="el-GR"/>
        </w:rPr>
      </w:pPr>
      <w:r w:rsidRPr="00357E3E">
        <w:rPr>
          <w:rFonts w:ascii="Times New Roman" w:eastAsia="Times New Roman" w:hAnsi="Times New Roman" w:cs="Times New Roman"/>
          <w:b/>
          <w:bCs/>
          <w:sz w:val="24"/>
          <w:szCs w:val="24"/>
          <w:lang w:eastAsia="el-GR"/>
        </w:rPr>
        <w:t>Προεδρείο:</w:t>
      </w:r>
      <w:r w:rsidR="003947B7" w:rsidRPr="003947B7">
        <w:rPr>
          <w:rFonts w:ascii="Times New Roman" w:eastAsia="Times New Roman" w:hAnsi="Times New Roman" w:cs="Times New Roman"/>
          <w:sz w:val="24"/>
          <w:szCs w:val="24"/>
          <w:lang w:eastAsia="el-GR"/>
        </w:rPr>
        <w:t xml:space="preserve"> Ένα λεπτό, ένα λεπτό. Πόσοι έχουν ερωτήσεις; Να ξέρουμε. Λοιπόν ο Στέφανος ο Λιόντης πρώτα.</w:t>
      </w:r>
    </w:p>
    <w:p w14:paraId="27F55F66"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Λιόντης:</w:t>
      </w:r>
      <w:r w:rsidRPr="003947B7">
        <w:rPr>
          <w:rFonts w:ascii="Times New Roman" w:eastAsia="Times New Roman" w:hAnsi="Times New Roman" w:cs="Times New Roman"/>
          <w:sz w:val="24"/>
          <w:szCs w:val="24"/>
          <w:lang w:eastAsia="el-GR"/>
        </w:rPr>
        <w:t xml:space="preserve"> Χαιρετώ τους συναδέλφους. Δύο ερωτήσεις πρόεδρε και μία μικρή τοποθέτηση. Η πρώτη ερώτηση είναι αν εκκρεμεί τίποτα, κάποια απόφαση σε κυβερνητικό επίπεδο που να χρειαστεί να πάρει κάποιος υπουργός υπουργική απόφαση ή οποιαδήποτε νομοθετική διαδικασία για το επίδομα. Ένα. Ή αν δεν χρειάζεται, ότι έχει λήξει. Γιατί το λέω αυτό; Γιατί ήδη ο Δακτυλίδης, έχει βγει μία ανακοίνωση και λέει θα προσφύγω στη δικαιοσύνη και στην κυβέρνηση θα αναφέρω ότι εδώ λοιδορείται και κατακλέβεται ο ιδιωτικός τομέας και λοιπά με χαράτσια και λοιπά. Γιατί ανησυχώ. Είναι επικίνδυνο. Φαντάζεστε να ξεκινήσει ένας καινούργιος κύκλος σε κυβερνητικό επίπεδο να πηγαίνουν οι εργολήπτες να διαμαρτύρονται στον Καραμανλή ποιος είναι στο ΥΠΕΧΩΔΕ τώρα -νομίζω Καραμανλής λέγεται- ή στο γραφείο του πρωθυπουργού του Μητσοτάκη, που υπάρχει μία άλλη ευαισθησία πλέον στον ιδιωτικό τομέα και μία εχθρική αντιμετώπιση στο δημόσιο υπάλληλο. Ένα είναι αυτό. Το δεύτερο Φίλιππα και συνάδελφοι είναι ότι θα πρέπει να κατανοήσουμε και επειδή αυτοί που είμαστε σύνεδροι υποτίθεται ότι είναι η συνείδηση, η συνδικαλιστική συνείδηση του κλάδου, ξέρουμε γιατί είμαστε εδώ, κατανοούμε ότι μέσα από αυτόν τον πόρο θα σωθεί πρωτίστως η ομοσπονδία. Αυτό που είναι σίγουρο, γιατί τουλάχιστον από τα τηλέφωνα που με παίρνουν και κοντεύω να τρελαθώ από την άγνοια των συναδέλφων, νομίζουν συνάδελφοι ότι θα πάρουμε κάποιον πόρο το παλιό, 300 ευρώ, 250 και λοιπά και λοιπά. Θα πρέπει να ξέρουν και να το καταλάβουμε ότι είναι περίπου τρεις καφέδες στο Mikel, περίπου 18 με 20 ευρώ. Αυτός θα είναι ο πόρος αλλά αυτό όμως δεν έχει καμία αξία. Για ποιο λόγο δεν έχει αξία; Πρώτον θα σώσουμε πειθαρχημένα αν κινηθούμε και ώριμα την ομοσπονδία μας που το έχουμε ανάγκη και το δεύτερο είναι το γαμώτο, την αδικία να είσαι στο ίδιο γραφείο με έναν ΠΕ μηχανικό, να βγαίνουμε να επιβλέπουμε έργα. Και ξέρουμε... Τουλάχιστον ο υπουργός και παρένθεση ξεκινάω με την τοποθέτηση αυτό, ο Σπίρτζης πρέπει να καταλάβετε δεν το ήθελε ποτέ να το πάρουμε ούτε και τώρα. Αυτό είναι σίγουρο. Μην τρέφουμε καμία αυταπάτη. Απλά μας δούλευε, περίπου 5 χρόνια μας δούλευε και ο Δένδιας και ο Σπίρτζης και τώρα πιέστηκε από τους βουλευτές γιατί ζυγώνανε οι εκλογές, πιέστηκε από τους βουλευτές που κατέθεσαν τη βουλευτική τροποποίηση. Και το μοιραίο ποιο είναι; Ότι κανένας από τους τέσσερις βουλευτές που υπέγραψαν την....δεν εκλέχτηκε κανένας. Και λέω η άδικη κατάρα είναι που στήριξε τους ΤΕ; Τέλος πάντων. Άρα δεν ήθελε ο Σπίρτζης πρόεδρε. Μας δούλευε και το ξέρεις καλά ψιλό γαζί. Αναγκάστηκαν. Και πράγματι να βγάλουμε και ένα ηθικό συμπέρασμα. Πραγματικά έχω συγκλονιστεί εκείνη τη μέρα που ασχολούμαι με τον κλάδο και με την ΕΤΕΜ και με την ΠΟΜΗΤΕΔΥ, ήταν η πρώτη φορά που θυμάμαι στα 35 μου χρόνια που ενεργά συνδικαλιστικά στο χώρο στον κλάδο, την καλύτερη κινητοποίηση που έγινε ποτέ. Με τα γιλέκα. Ήταν ό,τι καλύτερο αλλά βγήκε ποιο συμπέρασμα; Ότι και ο άγιος φοβέρα θέλει. Αφήσαμε τέσσερα χρόνια την κυβέρνηση του ΣΥΡΙΖΑ να μην τους ενοχλήσουμε, να μην τους στεναχωρήσουμε και λοιπά και λοιπά. Και όταν κάναμε την κινητοποίηση ξαφνικά σαφώς αποδώσανε και οι ενέργειες της Έφης και όποιον άλλον είχανε άκρες και του Κώστα του Παπαχρήστου και λοιπά στο χώρο. Αλλά στο Μέγαρο Μαξίμου μας δέχτηκαν, ταρακουνήθηκαν διότι είδανε την κινητοποίηση. Συνεπώς αυτό είναι που μένει. Τίποτα δεν μας χαρίζουν, πόσο μάλλον μόνο με κινητοποιήσεις. Εντάξει, ευχαριστώ. </w:t>
      </w:r>
    </w:p>
    <w:p w14:paraId="0B599B68" w14:textId="0F7AFFD5" w:rsidR="003947B7" w:rsidRPr="003947B7" w:rsidRDefault="00C87608" w:rsidP="003947B7">
      <w:pPr>
        <w:spacing w:after="240" w:line="360" w:lineRule="auto"/>
        <w:jc w:val="both"/>
        <w:rPr>
          <w:rFonts w:ascii="Times New Roman" w:eastAsia="Times New Roman" w:hAnsi="Times New Roman" w:cs="Times New Roman"/>
          <w:sz w:val="24"/>
          <w:szCs w:val="24"/>
          <w:lang w:eastAsia="el-GR"/>
        </w:rPr>
      </w:pPr>
      <w:r w:rsidRPr="00C87608">
        <w:rPr>
          <w:rFonts w:ascii="Times New Roman" w:eastAsia="Times New Roman" w:hAnsi="Times New Roman" w:cs="Times New Roman"/>
          <w:b/>
          <w:bCs/>
          <w:sz w:val="24"/>
          <w:szCs w:val="24"/>
          <w:lang w:eastAsia="el-GR"/>
        </w:rPr>
        <w:t>Προέδρος</w:t>
      </w:r>
      <w:r w:rsidR="003947B7" w:rsidRPr="003947B7">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Λοιπόν Στέφανε να ξεκινήσω από την αρχή.</w:t>
      </w:r>
    </w:p>
    <w:p w14:paraId="07ABA5F9" w14:textId="4E8F693C" w:rsidR="003947B7" w:rsidRPr="003947B7" w:rsidRDefault="00357E3E" w:rsidP="003947B7">
      <w:pPr>
        <w:spacing w:after="240" w:line="360" w:lineRule="auto"/>
        <w:jc w:val="both"/>
        <w:rPr>
          <w:rFonts w:ascii="Times New Roman" w:eastAsia="Times New Roman" w:hAnsi="Times New Roman" w:cs="Times New Roman"/>
          <w:sz w:val="24"/>
          <w:szCs w:val="24"/>
          <w:lang w:eastAsia="el-GR"/>
        </w:rPr>
      </w:pPr>
      <w:r w:rsidRPr="00357E3E">
        <w:rPr>
          <w:rFonts w:ascii="Times New Roman" w:eastAsia="Times New Roman" w:hAnsi="Times New Roman" w:cs="Times New Roman"/>
          <w:b/>
          <w:bCs/>
          <w:sz w:val="24"/>
          <w:szCs w:val="24"/>
          <w:lang w:eastAsia="el-GR"/>
        </w:rPr>
        <w:t>Προεδρείο:</w:t>
      </w:r>
      <w:r w:rsidR="003947B7" w:rsidRPr="003947B7">
        <w:rPr>
          <w:rFonts w:ascii="Times New Roman" w:eastAsia="Times New Roman" w:hAnsi="Times New Roman" w:cs="Times New Roman"/>
          <w:sz w:val="24"/>
          <w:szCs w:val="24"/>
          <w:lang w:eastAsia="el-GR"/>
        </w:rPr>
        <w:t xml:space="preserve"> Να ακουστούν όλες οι ερωτήσεις και μετά απάντησε σε όλες.</w:t>
      </w:r>
    </w:p>
    <w:p w14:paraId="5F0AF5FB" w14:textId="55A21C13"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Όχι όχι, θα ξεχαστούν. Θα τα ξεχάσουμε, θα απαντήσω στα μισά.</w:t>
      </w:r>
    </w:p>
    <w:p w14:paraId="428B84B0" w14:textId="17225F1F" w:rsidR="003947B7" w:rsidRPr="003947B7" w:rsidRDefault="00357E3E" w:rsidP="003947B7">
      <w:pPr>
        <w:spacing w:after="240" w:line="360" w:lineRule="auto"/>
        <w:jc w:val="both"/>
        <w:rPr>
          <w:rFonts w:ascii="Times New Roman" w:eastAsia="Times New Roman" w:hAnsi="Times New Roman" w:cs="Times New Roman"/>
          <w:sz w:val="24"/>
          <w:szCs w:val="24"/>
          <w:lang w:eastAsia="el-GR"/>
        </w:rPr>
      </w:pPr>
      <w:r w:rsidRPr="00357E3E">
        <w:rPr>
          <w:rFonts w:ascii="Times New Roman" w:eastAsia="Times New Roman" w:hAnsi="Times New Roman" w:cs="Times New Roman"/>
          <w:b/>
          <w:bCs/>
          <w:sz w:val="24"/>
          <w:szCs w:val="24"/>
          <w:lang w:eastAsia="el-GR"/>
        </w:rPr>
        <w:t>Προεδρείο:</w:t>
      </w:r>
      <w:r w:rsidR="003947B7" w:rsidRPr="003947B7">
        <w:rPr>
          <w:rFonts w:ascii="Times New Roman" w:eastAsia="Times New Roman" w:hAnsi="Times New Roman" w:cs="Times New Roman"/>
          <w:sz w:val="24"/>
          <w:szCs w:val="24"/>
          <w:lang w:eastAsia="el-GR"/>
        </w:rPr>
        <w:t xml:space="preserve"> Θερμή παράκληση συνάδελφοι. Οι επόμενοι που θα ρωτήσετε -καλά ο Στέφανος είναι αναγνωρίσιμος και γνωστός- θα αναφέρετε το όνομα, το επώνυμο και το σύλλογο από τον οποίο προέρχεστε για να γράφονται τα πρακτικά και για να γνωρίζουμε και εμείς. Λοιπόν συνάδελφε πρόεδρε συνέχισε.</w:t>
      </w:r>
    </w:p>
    <w:p w14:paraId="7D6E19FE" w14:textId="1276999F"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Λοιπόν συνάδελφε Στέφανε το μας κορόιδευαν και δεν μας κορόιδευαν το άκουγα συνέχεια. Εμένα με ένοιαζε να διεκδικήσουμε και ακριβώς αυτό κάναμε. Δεν τους αφήσαμε σε χλωρό κλαρί. Τους αναγκάσαμε να δώσουνε αυτό που ζητούσαμε. Επειδή έτυχε και ήμουνα και είμαι αρκετά παλιός και στη διεκδίκηση του 3 τοις χιλίοις, εκεί κάναμε επτά χρόνια να το πάρουμε. Όταν ξεκινούσαμε αυτή τη θητεία για να διεκδικήσουμε το 2,5 τοις χιλίοις δεν πίστευα ότι θα τελειώναμε ούτε σε τρεις μήνες ούτε σε ένα εξάμηνο. Δεν βιαζόμασταν. Πηγαίναμε μεθοδικά, πηγαίναμε κλιμακωτά, βήμα-βήμα, πίεση στην πίεση, τους γίναμε πραγματικά στενό τσιμπούρι. Ανεβάζαμε συνέχεια επίπεδα. Τρεις κινητοποιήσεις τα τρία τελευταία χρόνια, μία κάθε χρόνο. Οι πραγματικές κινητοποιήσεις της ομοσπονδίας σε όλη τη θητεία της από το '96 είναι 4. Κάναμε πραγματικά ό,τι περνούσε από το χέρι μας. Τώρα ο εργοληπτικός κόσμος έχει υπογράψει τη συμφωνία. Πάνω από το 95% των εταιριών του τζίρου έχουν υπογράψει τη συμφωνία για το 2,5 τοις χιλίοις. Αυτές οι υπογραφές δεν αναιρούνται Στέφανε. Αυτές οι υπογραφές υπάρχουν. Ο ένας που δεν υπέγραψε είναι το 3%. Εάν αυτό το 3% κάνει κουμάντο στην κυβέρνηση περαστικά τους και περαστικά μας. Έχουμε συμφωνία με πάνω από το 95% υπογεγραμμένη. Αυτήν την παραγνωρίζουμε, την πετάμε στον κάλαθο των αχρήστων; Οι εργολήπτες συμφωνήσανε Στέφανε. Εμείς πάμε και αμφισβητούμε τώρα; Ο Δακτυλίδης, ο κύριος Δακτυλίδης πήρε την απάντηση του από την ΕΑΔΗΣΥ, τον έστειλε η ΕΑΔΗΣΥ. Του λέει όχι, είναι νόμος, γεια σας. Εμείς ερχόμαστε να αμφισβητήσουμε το νόμο; Ερχόμαστε να αμφισβητήσουμε την υπουργική απόφαση; Εμείς πρέπει να φύγουμε μπροστά. Εμείς πρέπει να τρέξουμε. Αυτό που έλεγα προηγούμενα. Το μητρώο έπρεπε να μπορούσαμε να το είχαμε κάνει, αλλά δεν μπορούσαμε να το κάνουμε τον Αύγουστο. Λοιπόν υπάρχει συνέχεια στο κράτος και υπάρχει νομοθεσία. Τη νομοθεσία που χρειαζόμασταν την πετύχαμε. Όπως είπες δεν μας χάρισε κανένας τίποτα, το διεκδικήσαμε και το πετύχαμε και πρέπει εμείς αυτή τη στιγμή να λέμε... όχι να λέμε μην τυχόν κάτι δεν πάει καλά, μπροστά, δώστε αυτό που πρέπει εδώ και τώρα. Αλλά για να απαιτήσουμε αυτό που πρέπει εδώ και τώρα πρέπει να έχουμε και τους δικαιούχους και το μητρώο. Χθες έπρεπε να μπορούσαμε να το είχαμε φτιαγμένο. </w:t>
      </w:r>
    </w:p>
    <w:p w14:paraId="03E81F1C" w14:textId="6FE1E51B" w:rsidR="003947B7" w:rsidRPr="003947B7" w:rsidRDefault="00357E3E" w:rsidP="003947B7">
      <w:pPr>
        <w:spacing w:after="240" w:line="360" w:lineRule="auto"/>
        <w:jc w:val="both"/>
        <w:rPr>
          <w:rFonts w:ascii="Times New Roman" w:eastAsia="Times New Roman" w:hAnsi="Times New Roman" w:cs="Times New Roman"/>
          <w:sz w:val="24"/>
          <w:szCs w:val="24"/>
          <w:lang w:eastAsia="el-GR"/>
        </w:rPr>
      </w:pPr>
      <w:r w:rsidRPr="00357E3E">
        <w:rPr>
          <w:rFonts w:ascii="Times New Roman" w:eastAsia="Times New Roman" w:hAnsi="Times New Roman" w:cs="Times New Roman"/>
          <w:b/>
          <w:bCs/>
          <w:sz w:val="24"/>
          <w:szCs w:val="24"/>
          <w:lang w:eastAsia="el-GR"/>
        </w:rPr>
        <w:t>Προεδρείο:</w:t>
      </w:r>
      <w:r w:rsidR="003947B7" w:rsidRPr="003947B7">
        <w:rPr>
          <w:rFonts w:ascii="Times New Roman" w:eastAsia="Times New Roman" w:hAnsi="Times New Roman" w:cs="Times New Roman"/>
          <w:sz w:val="24"/>
          <w:szCs w:val="24"/>
          <w:lang w:eastAsia="el-GR"/>
        </w:rPr>
        <w:t xml:space="preserve"> Ωραία, ο επόμενος; Η Ειρήνη Μπεκιάρη.</w:t>
      </w:r>
    </w:p>
    <w:p w14:paraId="7AFE3622"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Μπεκιάρη:</w:t>
      </w:r>
      <w:r w:rsidRPr="003947B7">
        <w:rPr>
          <w:rFonts w:ascii="Times New Roman" w:eastAsia="Times New Roman" w:hAnsi="Times New Roman" w:cs="Times New Roman"/>
          <w:sz w:val="24"/>
          <w:szCs w:val="24"/>
          <w:lang w:eastAsia="el-GR"/>
        </w:rPr>
        <w:t xml:space="preserve"> Καλησπέρα, καλώς ήρθατε. Ειρήνη Μπεκιάρη από το σύλλογο Λάρισας-Μαγνησίας και μέλος του ΔΣ της Ομοσπονδίας. Νωρίτερα φαντάζομαι όταν έλεγες για τη διεκδίκηση τους 3 τοις χιλίοις προφανώς δεν ενημέρωνες το Στέφανο γιατί και ο Στέφανος ήταν παρών [01:31:39]. Παρά ταύτα θέλω να πω.... Αυτό που θέλω να πω μάλλον αυτήν τη στιγμή είναι για τους ΕΤΕΠ. Νομίζω ότι δεν έχετε καλή εικόνα για τους ΕΤΕΠ και θα επιμείνω σε αυτό. Έχω ΦΕΚ το οποίο συνάδελφος ΤΕ -όχι ένας αλλά τέσσερις από το ΤΕΙ Λάρισας εκείνη την εποχή- ήταν δικαιούχοι του πόρου του 3 τοις χιλίοις που παίρναμε τότε. Και θεωρώ, όχι θεωρώ- και πρέπει να είναι δικαιούχοι και τώρα. Το ΦΕΚ διορισμού τους το έχω δει, την τοποθέτηση τους την έχω δει και μπορώ και να σας την προσκομίσω. Μιλάει ξεκάθαρα ότι είναι διορισμένοι ως ΤΕ μηχανικοί. Ο συνάδελφος που μου το έστειλε και τώρα πριν από 1 λεπτό αναφέρει... Δώστε μου ένα λεπτό συγνώμη να σας πω. Ως μηχανολόγος μηχανικός ΤΕ συγκεκριμένα για τη συντήρηση των μηχανημάτων των εργαστηρίων. Είναι δικαιούχος, είναι τέσσερις συνάδελφοι. Οι 2... ( ομιλία εκτός μικροφώνου) Είναι ΕΤΕΠ, είναι ΕΤΕΠ, είναι ξεκάθαρο. Μου το έχει στείλει, είναι ΕΤΕΠ. Μάλιστα ο ένας ο συνάνθρωπος ο οποίος είναι και συνταξιούχους τώρα ήτανε και αντιδήμαρχος, θεωρώ ότι είναι επικίνδυνο να κάνουμε αυτούς τους αποκλεισμούς σε μία τόσο δύσκολη φάση που βρισκόμαστε. Είναι συνάδελφοι που σε ένα σύλλογο που δίνει συνδρομές ΕΑΠ εδώ και 5 χρόνια ανελλιπώς και είναι τακτοποιημένος οικονομικά από τους λίγους με αυτήν τη δραστηριότητα και αυτοί οι συνάδελφοι κάθε μήνα προσφέρουν στην ομοσπονδία, όταν έρχεται στο δια ταύτα για τα 15 ευρώ για το ηθικό ζήτημα ξαφνικά να βρεθούν εκτός, νομίζω ότι πρέπει να ψάξετε όλοι οι συνάδελφοι, οι πρόεδροι των πρωτοβάθμιων να δείτε και για τα μέλη σας αν υπάρχουνε τέτοιοι συνάδελφοι. Να ελέγξουμε λοιπόν με μία μεγάλη προσοχή τα ΦΕΚ διορισμού και τις βεβαιώσεις που θα φέρουν και μετά να αποφασίσουμε ποιος είναι δικαιούχος και ποιος όχι. Αυτήν την παρατήρηση είχα να κάνω για αυτό το συγκεκριμένο ζήτημα. </w:t>
      </w:r>
    </w:p>
    <w:p w14:paraId="056FA2B4" w14:textId="1AC56753"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Δεν είπαμε κάτι διαφορετικό Ειρήνη. Εάν οι βεβαιώσεις επάνω γράφουνε ότι είναι διορισμένος και υπηρετεί στον κλάδο ΤΕ μηχανικών δεν έχουμε κανένα απολύτως πρόβλημα. </w:t>
      </w:r>
    </w:p>
    <w:p w14:paraId="26C179AE"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Μπεκιάρη:</w:t>
      </w:r>
      <w:r w:rsidRPr="003947B7">
        <w:rPr>
          <w:rFonts w:ascii="Times New Roman" w:eastAsia="Times New Roman" w:hAnsi="Times New Roman" w:cs="Times New Roman"/>
          <w:sz w:val="24"/>
          <w:szCs w:val="24"/>
          <w:lang w:eastAsia="el-GR"/>
        </w:rPr>
        <w:t xml:space="preserve"> Ήταν σωρευτική η διαδικασία η οποία... το έγγραφο το οποίο στάλθηκε, η ενημέρωση που εστάλη σε εμάς και η οποία από τη σειρά μας ως οφείλουμε, μοιράστηκε στους συναδέλφους μας με mail. Ότι όσοι υπηρετούν σε αυτές τις θέσεις δεν είναι δικαιούχοι του επιδόματος. Οπότε αυτό δημιούργησε μία μεγάλη ένταση.</w:t>
      </w:r>
    </w:p>
    <w:p w14:paraId="6765DB14" w14:textId="49538A3B"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Θέλω το λόγο. Εγώ θα ξαναεπιμείνω σε αυτό που σου λέω. Τα καταστατικά μας όλα και θα βρω... το έχω μαζί μου το καταστατικό και της ομοσπονδίας και των συλλόγων, λένε ότι μέλη είναι οι συνάδελφοι οι οποίοι είναι διορισμένοι στον κλάδο ΤΕ μηχανικών. Εάν τυχόν οι βεβαιώσεις που θα φέρει κάθε συνάδελφος που θα θελήσει να είναι δικαιούχος του πόρου, γράφει ότι είναι διορισμένος στον κλάδο και υπηρετεί στον κλάδο ΤΕ μηχανικών δεν υπάρχει κανένα απολύτως πρόβλημα. Τώρα εάν τυχόν θέλουμε για τους ΕΤΕΠ να μιλήσουμε και να φάμε το συνέδριο εγώ θα κάνω την εξής πρόταση. Να βγει από το συνέδριο αν θέλουμε μία επιτροπή η οποία... Ή μάλλον δεν χρειάζεται από το συνέδριο. Να αναθέσουμε στο επόμενο διοικητικό συμβούλιο να βγάλει μία επιτροπή και να ψάξει ενδελεχώς και να ξεκαθαρίσει το θέμα. Προσωπικά δεν θέλω.... Ορίστε; Προσωπικά δε θέλω να διώξω κανέναν. Χρειαζόμαστε το δυνατόν περισσότερους συναδέλφους, αλλά δε μπορούμε να βάζουμε μέσα κατηγορίες οι οποίες δεν προβλέπονται στα καταστατικά μας. </w:t>
      </w:r>
    </w:p>
    <w:p w14:paraId="49928A6C" w14:textId="6026794B"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Λοιπόν να προσθέσω κάτι, μία πληροφορία. </w:t>
      </w:r>
    </w:p>
    <w:p w14:paraId="15D52A41"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sz w:val="24"/>
          <w:szCs w:val="24"/>
          <w:lang w:eastAsia="el-GR"/>
        </w:rPr>
        <w:t>(Διαλογικές συζητήσεις εκτός μικροφώνου ) </w:t>
      </w:r>
    </w:p>
    <w:p w14:paraId="2DC2AB00" w14:textId="49130425"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Το προεδρείο είναι τρία άτομα.</w:t>
      </w:r>
    </w:p>
    <w:p w14:paraId="2026D8FF" w14:textId="34796602"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Τρία άτομα και ένας ο γραμματέας τέσσερις. Για αυτό είπα. Άρα έπρεπε να είστε επάνω τρία άτομα και ένας ο γραμματέας 4. Για λόγους τιμής καλώς πρέπει να είναι και ο Πρόεδρος για να απαντάει. Μέχρι εκεί και φτάνει. Δεν μπορούν να είναι 10 άτομα πάνω στο προεδρείο, να μη σέβονται τους συνέδρους, να παίρνουν και να απαντάνε το λόγο κατευθείαν. Είναι θέμα δημοκρατίας. Το συνέδριο τώρα είναι το κυρίαρχο όργανο. Έχουμε την ίδια εξουσία, την ίδια δύναμη, την ίδια ψήφο την έχουμε όλοι αυτή τη στιγμή και θα πρέπει να γίνεται με ίσους όρους ο διάλογος. Δεν μπορεί ο ίδιος και ο ίδιος και ο ίδιος να είναι επάνω και να απαντάει.</w:t>
      </w:r>
    </w:p>
    <w:p w14:paraId="0D5F78BF" w14:textId="12F6C1B3"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Λοιπόν συνάδελφοι έχει δίκιο ο συνάδελφος. Θα πρέπει...</w:t>
      </w:r>
    </w:p>
    <w:p w14:paraId="22A7DD27" w14:textId="4E3846DA"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Έχω ζητήσει τον λόγο. Για αυτό το λέω αυτό το πράγμα και θέλω να μιλήσω για το θέμα του πόρου. </w:t>
      </w:r>
    </w:p>
    <w:p w14:paraId="1CDBE9A0" w14:textId="68074199"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Μισό λεπτό, μισό λεπτό. Συνάδελφοι μην πετάγεστε.</w:t>
      </w:r>
    </w:p>
    <w:p w14:paraId="3B9E6B67"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Ασημακόπουλος:</w:t>
      </w:r>
      <w:r w:rsidRPr="003947B7">
        <w:rPr>
          <w:rFonts w:ascii="Times New Roman" w:eastAsia="Times New Roman" w:hAnsi="Times New Roman" w:cs="Times New Roman"/>
          <w:sz w:val="24"/>
          <w:szCs w:val="24"/>
          <w:lang w:eastAsia="el-GR"/>
        </w:rPr>
        <w:t xml:space="preserve"> Ασημακόπουλος Ανδρέας από τον Πύργο. </w:t>
      </w:r>
    </w:p>
    <w:p w14:paraId="478B24CF" w14:textId="52D8E0EB"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Σας παρακαλώ πολύ, μην κάνετε διάλογο μεταξύ σας επιτέλους. Θα μιλήσει και θα πει τον λόγο. Επί της διαδικασίας, λοιπόν συνάδελφοι έχει δίκιο. Πρέπει να τηρήσουμε μία διαδικασία, δεν θα τελειώσουμε ποτέ. Τελείωσες πρόεδρε; Έχεις να συμπληρώσεις κάτι στην απάντηση την προηγούμενη για να πάμε παρακάτω; </w:t>
      </w:r>
    </w:p>
    <w:p w14:paraId="40100399" w14:textId="5E08C980"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Όχι δεν νομίζω. Νομίζω τοποθετήθηκα και είπα ότι θα ήθελα η διαδικασία για τους ΕΤΕΠ να μην φάει το συνέδριο. Έχουμε πολύ πιο σημαντικά πράγματα να συζητήσουμε και το συνέδριο να εξουσιοδοτήσει και να δώσει την εντολή στο επόμενο διοικητικό συμβούλιο να ασχοληθεί ενδελεχώς με το θέμα. Αν τυχόν εμείς δεν το πήραμε τόσο σοβαρά και κάτι μας διέφυγε, να υπάρξει μία επιτροπή η οποία να δει και για τους ΕΤΕΠ και για όποιον άλλον κλάδο προκύψει πρόβλημα. </w:t>
      </w:r>
    </w:p>
    <w:p w14:paraId="4166DBB9" w14:textId="66998338"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Έχεις να συμπληρώσεις κάτι Βασίλη; Λοιπόν να συμπληρώσει λιγάκι και ο Βασίλης ο Οικονόμου.</w:t>
      </w:r>
    </w:p>
    <w:p w14:paraId="22082B90" w14:textId="100D1920" w:rsidR="003947B7" w:rsidRPr="003947B7" w:rsidRDefault="00F44B53" w:rsidP="003947B7">
      <w:pPr>
        <w:spacing w:after="240" w:line="360" w:lineRule="auto"/>
        <w:jc w:val="both"/>
        <w:rPr>
          <w:rFonts w:ascii="Times New Roman" w:eastAsia="Times New Roman" w:hAnsi="Times New Roman" w:cs="Times New Roman"/>
          <w:sz w:val="24"/>
          <w:szCs w:val="24"/>
          <w:lang w:eastAsia="el-GR"/>
        </w:rPr>
      </w:pPr>
      <w:r w:rsidRPr="00F44B53">
        <w:rPr>
          <w:rFonts w:ascii="Times New Roman" w:eastAsia="Times New Roman" w:hAnsi="Times New Roman" w:cs="Times New Roman"/>
          <w:b/>
          <w:bCs/>
          <w:sz w:val="24"/>
          <w:szCs w:val="24"/>
          <w:lang w:eastAsia="el-GR"/>
        </w:rPr>
        <w:t>Οικονόμου:</w:t>
      </w:r>
      <w:r w:rsidR="003947B7" w:rsidRPr="003947B7">
        <w:rPr>
          <w:rFonts w:ascii="Times New Roman" w:eastAsia="Times New Roman" w:hAnsi="Times New Roman" w:cs="Times New Roman"/>
          <w:sz w:val="24"/>
          <w:szCs w:val="24"/>
          <w:lang w:eastAsia="el-GR"/>
        </w:rPr>
        <w:t xml:space="preserve"> Γιατί πρέπει να λέμε τα πράγματα όπως έχουν με το όνομα τους. Στο θέμα των ΕΤΕΠ λοιπόν κάναμε διοικητικό συμβούλιο και το συζητήσαμε στο διοικητικό συμβούλιο. Παρόντες όλα τα μέλη της ομοσπονδίας. Ο μόνος που διαφώνησε στο κομμάτι των ΕΤΕΠ αν το θυμάστε ήμουν εγώ και σήκωσα το χέρι και είπα διαφωνώ, οφείλουμε το θέμα να το εξετάσουμε θετικά προς τους συναδέλφους. Παρότι απάντησα στην Ευσταθία αυτά που απάντησα προηγουμένως. Γνωρίζω πώς έχει το ζήτημα. Εκεί δεν άκουσα ενστάσεις από κανέναν άλλο συνάδελφο στο κομμάτι αυτό και τις ακούς σήμερα αυτές τις ενστάσεις. Λοιπόν όποιος συνάδελφος μπορεί να φέρει βεβαίωση ότι είναι ΤΕ μηχανικός όπως είπε ο πρόεδρος, έχει δικαίωμα στον πόρο. Δεν ισχύουν όμως αυτά. Είναι ΤΕ μηχανικοί, όχι στον κλάδο όμως. Από το πτυχίο τους. Εδώ όμως δεν είμαστε ΕΤΕΜ να γράφουμε όλες τις ειδικότητες. Και διορίζεται στον κλάδο στην κατηγορία των ΕΤΕΠ. Τελείωσε. Και πρέπει να εκφράζονται και στα διοικητικά συμβούλια αυτά, όχι να λέγονται ξαφνικά στο συνέδριο. Ευχαριστώ.</w:t>
      </w:r>
    </w:p>
    <w:p w14:paraId="2E7C079C" w14:textId="3E714D61"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Λοιπόν συνάδελφοι το θέμα θεωρείται κλεισμένο. Απλά θα πρέπει να διευκρινίσουμε, είναι άλλο πράγμα το αν είμαι μηχανικός κι άλλο πράγμα σε τι κλάδο υπηρετώ. Γιατί μπορεί να είμαι μηχανικός και να υπηρετώ σε κλάδο ΤΕ λογιστών ή διοικητικού προσωπικού γιατί έκανα μετάταξη. Μηχανικός δεν παύω να είμαι και να έχω πτυχίο. Αυτό πραγματικά και επειδή εμείς στα Γιάννενα εκείνα τα χρόνια της εποχής του Αγγελίδη έχουμε τραβηχτεί σε δικαστήρια με αυτήν την ιστορία, σας ακούω με πάρα πολύ υπομονή γιατί δεν γνωρίζετε αυτά που τραβήξαμε τότε. Εμείς τους εγγράψαμε αυτούς τους συναδέλφους γιατί θεωρούσαμε τότε όπως και σήμερα πραγματικά συναδέλφους μηχανικούς. Εάν κάποιοι από αυτούς μας φέρουν βεβαίωση σήμερα ότι -επαναλαμβάνω με προσοχή- υπηρετούν στον κλάδο ΤΕ Μηχανικών, με βάση αυτό το καταστατικό που ισχύει, μας αρέσει δεν μας αρέσει, θα τον κάνουμε δεκτό. Αν μας φέρουν βεβαίωση που θα λέει υπηρετούν στον κλάδο ΕΤΕΠ, λυπούμαστε αλλά με αυτό το καταστατικό που ισχύει που δεν είναι δικό μας δημιούργημα, δυστυχώς δεν θα τους κάνουμε δεκτούς. Είναι άλλο θέμα αν κάποτε η Ομοσπονδία αποφασίσει να τροποποιήσει το καταστατικό και να βάλει ενδεχομένως και άλλους κλάδους. Νομίζω ότι το θέμα θα πρέπει να το δουν και έχει δίκιο ο πρόεδρος που λέει ότι θα πρέπει να το δει μία επιτροπή, να δει πραγματικά τι ισχύει, ποιο είναι το θεσμικό πλαίσιο. Πάμε στις επόμενες ερωτήσεις. </w:t>
      </w:r>
    </w:p>
    <w:p w14:paraId="673CAC68"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Ασημακόπουλος:</w:t>
      </w:r>
      <w:r w:rsidRPr="003947B7">
        <w:rPr>
          <w:rFonts w:ascii="Times New Roman" w:eastAsia="Times New Roman" w:hAnsi="Times New Roman" w:cs="Times New Roman"/>
          <w:sz w:val="24"/>
          <w:szCs w:val="24"/>
          <w:lang w:eastAsia="el-GR"/>
        </w:rPr>
        <w:t xml:space="preserve"> Καλησπέρα είμαι ο Ασημακόπουλος Ανδρέας. Είμαι από το σύλλογο της Ηλείας. Καταρχήν να χαιρετίσω τις εργασίες του συνεδρίου και ελπίζω να βγάλει σε αποφάσεις και συμπεράσματα τα οποία θα ωφελήσουν τον κλάδο. Εγώ επειδή μιλάμε για το θέμα του πόρου θα απευθυνθώ αποκλειστικά στο θέμα του πόρου και θα λειτουργήσω λίγο προσθετικά σε αυτό που είπε ο συνάδελφος ο Στέφανος. Καταρχήν το θέμα του πόρου ήταν δίκαιο και δεν έγινε πράξη. Το 2016 μιλάγαμε για τον πόρο που έπρεπε να πάρουμε, το 2019 ξαναμιλάμε για τον πόρο που πρέπει να πάρουμε. Εμένα με προβληματίζει πάρα πολύ τα δύο σκηνικά. Το πρώτο σκηνικό ήταν η ξεκάθαρη θέση του Σπίρτζη που δεν ήθελε να δώσει τον πόρο, υποχρεώθηκε στην υπογραφή της υπουργικής απόφασης την τελευταία εβδομάδα των εκλογών. Όσοι παρακολουθήσατε ας πούμε το τι υπέγραψε ο Σπίρτζης εκείνη την εβδομάδα, θα πάθετε πλάκα ας πούμε. Τα έχει υπογράψει όλα. Όλα τα έχει υπογράψει και μέσα σε αυτό το όλα ήταν και θέμα του πόρου. Και το δεύτερο ήταν ότι συντεταγμένα ο Δακτυλίδης από την πρώτη στιγμή χωρίς να έχει κάποιο ουσιαστικό αποτέλεσμα -και θα διαφωνήσω με την προσέγγιση του προέδρου που μιλάει για το 5%- είναι μία εργοληπτική οργάνωση. Ο Δακτυλίδης αρνιόταν να προχωρήσει στην υπογραφή της σχετικής σύμβασης. Εγώ θα βάλω... Επειδή η κοινωνία που ζούμε δεν είναι αγγελικά πλασμένη, θα βάλω ένα μικρό ενδεχόμενο στο μυαλό σας. Αυτό που λέμε ο καλός και ο κακός ο αστυνομικός έτσι; Οι τέσσερις εργοληπτικές οργανώσεις οι καλές, η μία εργοληπτική οργάνωση η κακή. Εγώ θεωρώ ότι τίποτα από αυτά δεν είναι τυχαία και θα ήθελα να ρωτήσω το εξής, γιατί είναι ερώτηση και δεν είναι τοποθέτηση. Μετά την επιστολή που έκανε ο Δακτυλίδης στην ΕΑΔΗΣΥ, η οποία εγώ προσωπικά δεν την είδα ότι βρίσκεται σε ένα επίπεδο παραλογισμού έτσι; Λέει ο άνθρωπος ότι εγώ είμαι πρόεδρος μιας εργοληπτικής οργάνωσης, με υποχρεώνετε τα μέλη μου να πληρώσουν μία έκτακτη εισφορά της τάξεως του 2,5 τοις χιλίοις. Εγώ δεν έχω συμφωνήσει με αυτό το πράγμα και παρακαλώ πολύ να με ενημερώσετε αν αποτελεί κρατική εισφορά, επιχορήγηση πώς το λέει, δεν θυμάμαι καλά τη λέξη- και αν αυτό όντως είναι έτσι όπως το λέω, αν παραβιάζει τις κοινοτικές οδηγίες. Μην είμαστε αθώοι πρόεδρε και στα υπόλοιπα μέλη του Διοικητικού Συμβουλίου. Μην είμαστε καθόλου αθώοι. Το παιχνίδι εγώ θεωρώ ότι είναι στημένο και μην πηγαίνουμε μέσα στην καλή χαρά και πετάμε στα συννεφάκια. Μέχρι να τα πάρουμε δεν έχουμε τίποτα. Και εγώ θεωρώ ότι μας κοροϊδεύουν πολλά χρόνια και θα εξακολουθήσουν να μας κοροϊδεύουν και η αλλαγή της πολιτικής της κυβερνητικής εξουσίας ας πούμε που πήγαμε σε ένα κόμμα το οποίο είναι γνωστά τα αισθήματα του προς τους δημοσίους υπαλλήλους, δυσχεραίνει τη θέση μας. Εγώ θέλω, η ερώτηση είναι για να κλείσω είναι: υπάρχει νομικό οπλοστάσιο εκτός από την ανακοίνωση της ΕΑΔΗΣΥ που έπρεπε να την κάνει γιατί δεν είχε τι άλλο να απαντήσει, αν υπάρχει από την πλευρά μας νομικό οπλοστάσιο, μια νομική επιχειρηματολογία μάλλον η οποία να απαντάει στα 2-3 ζητήματα που βάζει ο Δακτυλίδης προς την ΕΑΔΗΣΥ. Ευχαριστώ.</w:t>
      </w:r>
    </w:p>
    <w:p w14:paraId="1DAF0F97" w14:textId="7FCD0D8C"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Δηλαδή αν κατάλαβα καλά, αν υπάρχει νομικό οπλοστάσιο.... </w:t>
      </w:r>
    </w:p>
    <w:p w14:paraId="5FF5C65B"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Ασημακόπουλος:</w:t>
      </w:r>
      <w:r w:rsidRPr="003947B7">
        <w:rPr>
          <w:rFonts w:ascii="Times New Roman" w:eastAsia="Times New Roman" w:hAnsi="Times New Roman" w:cs="Times New Roman"/>
          <w:sz w:val="24"/>
          <w:szCs w:val="24"/>
          <w:lang w:eastAsia="el-GR"/>
        </w:rPr>
        <w:t xml:space="preserve"> Μια επιχειρηματολογία, μία επιχειρηματολογία που να λέει ότι σε αυτά που λες εσύ Δακτυλίδη ας πούμε, δεν ισχύουν για αυτό και για αυτό το λόγο. Ή -και κάτι άλλο που το ξέχασα- ή ας πούμε δεσμευόμαστε στις καλές προθέσεις που μας δείχνουν κάποιοι; Και θέλω να κάνω και μία επισήμανση η οποία είναι πολιτική επισήμανση και διαφοροποιούμαι μαζί σας. Οι αγώνες, οι αγώνες...</w:t>
      </w:r>
    </w:p>
    <w:p w14:paraId="72C77B3B" w14:textId="6CB1A4AB" w:rsidR="003947B7" w:rsidRPr="003947B7" w:rsidRDefault="00357E3E" w:rsidP="003947B7">
      <w:pPr>
        <w:spacing w:after="240" w:line="360" w:lineRule="auto"/>
        <w:jc w:val="both"/>
        <w:rPr>
          <w:rFonts w:ascii="Times New Roman" w:eastAsia="Times New Roman" w:hAnsi="Times New Roman" w:cs="Times New Roman"/>
          <w:sz w:val="24"/>
          <w:szCs w:val="24"/>
          <w:lang w:eastAsia="el-GR"/>
        </w:rPr>
      </w:pPr>
      <w:r w:rsidRPr="00357E3E">
        <w:rPr>
          <w:rFonts w:ascii="Times New Roman" w:eastAsia="Times New Roman" w:hAnsi="Times New Roman" w:cs="Times New Roman"/>
          <w:b/>
          <w:bCs/>
          <w:sz w:val="24"/>
          <w:szCs w:val="24"/>
          <w:lang w:eastAsia="el-GR"/>
        </w:rPr>
        <w:t>Προεδρείο:</w:t>
      </w:r>
      <w:r w:rsidR="003947B7" w:rsidRPr="003947B7">
        <w:rPr>
          <w:rFonts w:ascii="Times New Roman" w:eastAsia="Times New Roman" w:hAnsi="Times New Roman" w:cs="Times New Roman"/>
          <w:sz w:val="24"/>
          <w:szCs w:val="24"/>
          <w:lang w:eastAsia="el-GR"/>
        </w:rPr>
        <w:t> Συγνώμη συνάδελφε. Δεν είναι ερώτηση αυτή! Σου κόβω το λόγο. Σου αφαιρείται ο λόγος.</w:t>
      </w:r>
    </w:p>
    <w:p w14:paraId="69CF6F08"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Ασημακόπουλος:</w:t>
      </w:r>
      <w:r w:rsidRPr="003947B7">
        <w:rPr>
          <w:rFonts w:ascii="Times New Roman" w:eastAsia="Times New Roman" w:hAnsi="Times New Roman" w:cs="Times New Roman"/>
          <w:sz w:val="24"/>
          <w:szCs w:val="24"/>
          <w:lang w:eastAsia="el-GR"/>
        </w:rPr>
        <w:t xml:space="preserve"> Εντάξει συνάδελφε! Τώρα θυμήθηκες να κόψεις το λόγο! Τώρα μετά από μισή ώρα, τρία τέταρτα που παραβιάζεται η λογική του συνεδρίου θυμήθηκες να μου κόψεις το λόγο. Εντάξει. Λοιπόν η λογική των συλλογικών αγώνων δεν βασίζεται στο να ευχαριστούμε προσωπικά ανθρώπους.</w:t>
      </w:r>
    </w:p>
    <w:p w14:paraId="55E375A0" w14:textId="236F495B"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Συνάδελφε σε παρακαλώ πολύ.</w:t>
      </w:r>
    </w:p>
    <w:p w14:paraId="12244E4C"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Ασημακόπουλος:</w:t>
      </w:r>
      <w:r w:rsidRPr="003947B7">
        <w:rPr>
          <w:rFonts w:ascii="Times New Roman" w:eastAsia="Times New Roman" w:hAnsi="Times New Roman" w:cs="Times New Roman"/>
          <w:sz w:val="24"/>
          <w:szCs w:val="24"/>
          <w:lang w:eastAsia="el-GR"/>
        </w:rPr>
        <w:t xml:space="preserve"> Δεν βασίζεται στο να ευχαριστούμε προσωπικά ανθρώπους. </w:t>
      </w:r>
    </w:p>
    <w:p w14:paraId="15DC84EA" w14:textId="50769486"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Σε παρακαλώ πολύ.</w:t>
      </w:r>
    </w:p>
    <w:p w14:paraId="47E3CD8A"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Ασημακόπουλος:</w:t>
      </w:r>
      <w:r w:rsidRPr="003947B7">
        <w:rPr>
          <w:rFonts w:ascii="Times New Roman" w:eastAsia="Times New Roman" w:hAnsi="Times New Roman" w:cs="Times New Roman"/>
          <w:sz w:val="24"/>
          <w:szCs w:val="24"/>
          <w:lang w:eastAsia="el-GR"/>
        </w:rPr>
        <w:t xml:space="preserve"> Τον Α, τον Β, τον Γ. Όταν μιλάμε για συλλογικούς αγώνες ευχαριστούμε το κίνημα.</w:t>
      </w:r>
    </w:p>
    <w:p w14:paraId="0950FA62" w14:textId="0058CC82"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Συνάδελφε όταν παίρνουμε το μικρόφωνο πρέπει να κάνουμε ερωτήσεις, η οποία έφτασε στο τέλος και ξαναεπαναλαμβάνεις τοποθέτηση για να κάνεις άλλη μία ερώτηση. Σεβάσου και εσύ λοιπόν όλο το συνέδριο.</w:t>
      </w:r>
    </w:p>
    <w:p w14:paraId="02A22D83" w14:textId="7191C0EA"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Μάλλον λίγο ξεφεύγει από το πλάνο το οποίο είχα στο νου μου να ξεκαθαρίσουμε πώς θα προχωρήσουμε και να κάνουμε το μητρώο. Γιατί μάλλον καθοδηγείται η διαδικασία στο να αμφισβητήσουμε τι κερδίσαμε και αυτό με λυπεί αφάνταστα. Θα πρέπει δηλαδή εμείς να ψάξουμε να βρούμε το νομικό οπλοστάσιο για να υποστηρίξουμε τον 4612 και για να υποστηρίξουμε ότι καλώς υπέγραψε ο Σπίρτζης την υπουργική απόφαση. Αν το συνέδριο μας πει να κάνουμε αυτό το πράγμα σαν πρώτη προτεραιότητα ευχαρίστως θα το κάνουμε. Αλλά πέρα από το νομικό οπλοστάσιο που αν τυχόν μας πει το συνέδριο να το αναζητήσουμε, θα πληρώσουμε όσα χρειαστεί για να το αναζητήσουμε. Καμία αντίρρηση. Μπορείς να μου πεις τι άλλο πρέπει να κάνουμε για να μπορέσουμε να ολοκληρώσουμε τη διαδικασία του πόρου; Πώς ακριβώς θα πιέσουμε από δω και πέρα; Λοιπόν δηλαδή αυτές οι ερωτήσεις μου απευθύνονται βασικά προς το συνέδριο. Αν τυχόν μας πείτε συνάδελφοι ότι πρέπει να προχωρήσουμε στη νομική επένδυση αυτού του νόμου και την αντίδραση, να την κάνουμε. Αλλά εκείνο που πρέπει να ψάξουμε να βρούμε είναι τι ακριβώς θα κάνουμε για να ολοκληρωθεί η διαδικασία το συντομότερο. Γιατί ό,τι δεν ολοκληρώνεται και φτάνουμε να το αμφισβητούμε εμείς οι ίδιοι, στο τέλος ξινίζει.</w:t>
      </w:r>
    </w:p>
    <w:p w14:paraId="22B8BF00"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Τζιόμπρας:</w:t>
      </w:r>
      <w:r w:rsidRPr="003947B7">
        <w:rPr>
          <w:rFonts w:ascii="Times New Roman" w:eastAsia="Times New Roman" w:hAnsi="Times New Roman" w:cs="Times New Roman"/>
          <w:sz w:val="24"/>
          <w:szCs w:val="24"/>
          <w:lang w:eastAsia="el-GR"/>
        </w:rPr>
        <w:t xml:space="preserve"> Συνάδελφοι καλησπέρα. Λέγομαι Τζιόμπρας Γιώργος. Είμαι πρόεδρος του συλλόγου Δυτικής Μακεδονίας. Εγώ έχω μάθει να είμαι λίγο πρακτικός στη ζωή μου. Αυτά χωρίς να θέλω να προσβάλλω τους συνομιλητές, τα θεωρώ λίγο περιττά που ακούστηκαν μέχρι τώρα. Συγνώμη, χωρίς να θέλω να τους προσβάλω. Θα τρελαθούμε στο τέλος. Αμφισβητούμε αυτό που κερδίσαμε. Να δούμε λίγο και το δια ταύτα; Εργάζομαι σε αναθέτουσα Αρχή. Κάθε μέρα, κάθε πρωί το πρώτο πράγμα που κάνω όταν ανοίγω τον υπολογιστή μου είναι να μπω στο ίντερνετ στην ιστοσελίδα του εσηδης και να δω τι έχει αναρτηθεί από Δημόσια Έργα. Μετά λύπης μου διαπιστώνω ότι ακόμα και τώρα σχεδόν δύο μήνες μετά το ξεκάθαρο έγγραφο της ΕΑΔΗΣΥ το οποίο μας δίνει το δικαίωμα να προσαρμόσουμε το άρθρο 8 των αναλυτικών διακηρύξεων και να βάλουμε την κράτηση του 2,5 τοις χιλίοις, βλέπω αναθέτουσες Αρχές μεγάλων δήμων των οποίων πολλοί μπορεί να είναι εργαζόμενοι εδώ, περιφερειακές ενότητες, που δεν αναγράφουν μέσα τον πόρο. Τι καθόμαστε και συζητάμε; Εδώ ακόμα δεν κοιτάμε τα του οίκου μας. Δεν κοιτάμε να διασφαλίσουμε την αναγραφή του πόρου. Η ΕΑΔΗΣΥ με έγγραφο από τις 20/7 δίνει το δικαίωμα στις αναθέτουσες Αρχές να προσαρμόσουν αναλυτικές διακηρύξεις και να μπει μέσα ο πόρος. Και βλέπω κάθε μέρα σχεδόν τα μισά έργα τα οποία αναρτώνται δεν αναγράφεται ακόμη μέσα ο πόρος. Αφού μόνοι μας βγάζουμε τα μάτια μας και μιλάμε τώρα για άλλα πράγματα; Και να μιλάμε τώρα για κάποιες αναθέτουσες αρχές, μικροί δήμοι, δεν ξέρω γω τι άλλο που δεν εργάζονται συνάδελφοι, που πιθανόν να μην το έχουν χαμπάρι, να πω εντάξει. Χθες το πρωί είδα στην ιστοσελίδα του εσηδης έργο μεγάλου Δήμου -δεν θα πω ποιου Δήμου- που δεν υπάρχει περίπτωση να μην [01:48:56] εργάζεται συνάδελφος ο οποίος πιθανόν να είναι και παρών εδώ. Δεν θα το πω. Και να μην υπάρχει μέσα η αναγραφή του πόρου. Και εγώ το θεωρώ ντροπή αυτό και καθόμαστε και κοιτάμε τώρα αν θα έχουμε νομικό οπλοστάσιο και αμφισβητούμε αυτό που κερδίσαμε. Συγνώμη για το ύφος μου δηλαδή αλλά ξεχνάμε τα βασικά και πάμε, λέμε χίλια δυο άλλα. Πρώτο μας μέλημα μέχρι να επικαιροποιηθούν οι αναλυτικές διακηρύξεις από την ΕΑΔΗΣΥ όπου θα αναγράφεται πλέον ο πόρος και με τον πλέον επίσημο τρόπο όπως το 6 τοις χιλίοις, μόνοι μας να προσαρμόζουμε τις διακηρύξεις. Και όσοι δεν εργαζόμαστε σε αναθέτουσες αρχές, γιατί δεν εργάζονται όλοι οι συνάδελφοι εδώ σε αναθέτουσες αρχές, άλλοι εργάζονται σε πολεοδομίες, άλλοι εργάζονται σε ΚΤΕΟ. Σεβαστό. Να κινήσουν τις διαδικασίες προς συναδέλφους, προς ΔΕΥΑ. Γιατί οι συνάδελφοι που εργάζονται στη ΔΕΥΑ δεν είναι μέλη της ομοσπονδίας. Εγώ προσωπικά βομβαρδίζω με mail τους συναδέλφους στη Δυτική Μακεδονία. Έχω κάνει έγγραφο στη ΔΕΥΑ Κοζάνης, στη ΔΕΥΑ Φλώρινας, στη ΔΕΥΑ Γρεβενών για την αναγραφή του πόρου. Δεν το έχουνε πάρει χαμπάρι σε πολλά και καθόμαστε και συζητάμε άλλα πράγματα όταν δεν ξεκινάμε από το βασικό. Να πάρουμε τι χρήματα; Άμα δεν αναγράφεται ο πόρος προφανώς θα πάρουμε τρεις καφέδες ή δύο καφέδες ή ενάμιση καφέ, που εγώ δεν το βλέπω έτσι βέβαια αγαπητέ Στέφανε. Θα διαφωνήσω μαζί σου γιατί κοτζάμ πρωθυπουργός βγήκε μετά βαΐων και κλάδων στις προγραμματικές δηλώσεις και πανηγύρισε που μας μείωσε τον ΕΝΦΙΑ 200 ευρώ. Ο πόρος θα είναι παραπάνω το χρόνο από 200 ευρώ. Εντάξει. Όποιος δεν θέλει ας μην τα πάρει στο τέλος τέλος. Αλλά όχι να τα ευτελίζουμε όλα. Λοιπόν αυτά, συγνώμη για το ύφος μου. Ήταν περισσότερο τοποθέτηση, παρά ερώτηση για να...</w:t>
      </w:r>
    </w:p>
    <w:p w14:paraId="248436A0" w14:textId="24801385"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Λοιπόν συνάδελφε ο πόρος σίγουρα δεν είναι πολλά λεφτά, το ξέρουμε. Και κανείς δεν περιμένει ότι θα πάρει αυτά τα οποία έπαιρνε με το 3 τοις χιλίοις. Μακάρι. Όλοι έχουμε τους συναδέλφους μας ΠΕ στο διπλανό κάθισμα, στο διπλανό γραφείο και ξέρουμε πόσο πραγματικά παίρνουν. Εμείς ίσως θα πάρουμε και κάτι παραπάνω από αυτούς γιατί μέσω του πόρου του 6 τοις χιλίοις γίνεται παρακράτηση της συνδρομής τους προς το ΤΕΕ. Είναι 55 ευρώ το χρόνο. Εμείς τουλάχιστον μέχρι στιγμής όπως έχουμε προχωρήσει τις διεργασίες μας με το ΤΜΕΔΕ, τουλάχιστον για τον πρώτο χρόνο, το ΤΜΕΔΕ δεν θα έχει καμία οικονομική απαίτηση για μας. Δηλαδή θα είναι προσφορά τους σχεδόν ας πούμε έτσι, αυτή η διακίνηση του πόρου. Όποια δηλαδή εργασία κάνει δεν θα έχει κάποια χρηματική αμοιβή. Εκείνο που πραγματικά θα πρέπει να κάνει και το επόμενο διοικητικό συμβούλιο συνάδελφε Τζιόμπρα, θα πρέπει να κάνει σίγουρα ένα έγγραφο προς τους συναδέλφους για να επισείει ακριβώς ότι η ΕΑΔΗΣΥ προβλέπει το 2,5 τοις χιλίοις στις διακηρύξεις. Το κάναμε. Α ορίστε το κάναμε. Ο γραμματέας... Εντάξει, θα με συγχωρήσετε. Θα με συγχωρήσετε, έχει γίνει. Θα το επαναλάβουμε τότε, θα το επαναλάβουμε για να προχωρήσουμε σε αυτό. Τώρα επειδή ο χρόνος μας είναι περιορισμένος θα πρέπει κάποια στιγμή να πάμε σε δείπνο. Ακριβώς να ξαναγυρίσουμε στις διευκρινίσεις, να προχωρήσουμε. </w:t>
      </w:r>
    </w:p>
    <w:p w14:paraId="7F305783"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Παπαχρήστου:</w:t>
      </w:r>
      <w:r w:rsidRPr="003947B7">
        <w:rPr>
          <w:rFonts w:ascii="Times New Roman" w:eastAsia="Times New Roman" w:hAnsi="Times New Roman" w:cs="Times New Roman"/>
          <w:sz w:val="24"/>
          <w:szCs w:val="24"/>
          <w:lang w:eastAsia="el-GR"/>
        </w:rPr>
        <w:t xml:space="preserve"> Λοιπόν οι περισσότεροι με γνωρίζετε. Είμαι ο Κώστας ο Παπαχρήστου ο πρόεδρος από τη Φθιώτιδα- Ευρυτανία και Φωκίδα. Ο συνάδελφος από τη Δυτική Μακεδονία έχει δίκιο. Και εγώ έχω δει σε διακηρύξεις να μην υπάρχει στην παράγραφο 8.1, όχι το αν θέλουμε, είναι υποχρεωτικό να μπει μέσα. Θα πω όμως το εξής: ο Πρόεδρος είπε να στείλουμε χαρτιά σε όλες τις υπηρεσίες. Για μένα είναι λάθος. Ξέρετε πώς γίνεται η διαδικασία; Όλοι μας όσοι είμαστε στις τεχνικές υπηρεσίες κατεβάζουμε τα πρότυπα τεύχη και τα αποθηκεύουμε στο σκληρό δίσκο και αλλάζουμε τα... Εάν η ίδια η ΕΑΔΗΣΥ δεν επικαιροποιήσει νέα που να το περιέχει μέσα, μία ζωή θα τρέχουμε να στέλνουμε χαρτιά. (ομιλία εκτός μικροφώνου) Τότε είναι λάθος που χρησιμοποιούν τα παλιά. Θα πρέπει να γίνει αυτό γιατί θα πρέπει να τα επικαιρ... Αν λοιπόν τα περιέχουν... (ομιλία εκτός μικροφώνου) Το έχει μέσα στα πρότυπα;  </w:t>
      </w:r>
    </w:p>
    <w:p w14:paraId="7C9A300D" w14:textId="5F159C2B"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Πρόεδρος</w:t>
      </w:r>
      <w:r w:rsidR="00A52C59" w:rsidRPr="00A52C59">
        <w:rPr>
          <w:rFonts w:ascii="Times New Roman" w:eastAsia="Times New Roman" w:hAnsi="Times New Roman" w:cs="Times New Roman"/>
          <w:b/>
          <w:bCs/>
          <w:sz w:val="24"/>
          <w:szCs w:val="24"/>
          <w:lang w:eastAsia="el-GR"/>
        </w:rPr>
        <w:t>:</w:t>
      </w:r>
      <w:r w:rsidRPr="003947B7">
        <w:rPr>
          <w:rFonts w:ascii="Times New Roman" w:eastAsia="Times New Roman" w:hAnsi="Times New Roman" w:cs="Times New Roman"/>
          <w:sz w:val="24"/>
          <w:szCs w:val="24"/>
          <w:lang w:eastAsia="el-GR"/>
        </w:rPr>
        <w:t xml:space="preserve"> Α ρε Παπαχρήστου! </w:t>
      </w:r>
    </w:p>
    <w:p w14:paraId="42325F7A" w14:textId="207D09E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Παπαχρήστου</w:t>
      </w:r>
      <w:r w:rsidR="00A52C59" w:rsidRPr="00A52C59">
        <w:rPr>
          <w:rFonts w:ascii="Times New Roman" w:eastAsia="Times New Roman" w:hAnsi="Times New Roman" w:cs="Times New Roman"/>
          <w:b/>
          <w:bCs/>
          <w:sz w:val="24"/>
          <w:szCs w:val="24"/>
          <w:lang w:eastAsia="el-GR"/>
        </w:rPr>
        <w:t>:</w:t>
      </w:r>
      <w:r w:rsidRPr="003947B7">
        <w:rPr>
          <w:rFonts w:ascii="Times New Roman" w:eastAsia="Times New Roman" w:hAnsi="Times New Roman" w:cs="Times New Roman"/>
          <w:sz w:val="24"/>
          <w:szCs w:val="24"/>
          <w:lang w:eastAsia="el-GR"/>
        </w:rPr>
        <w:t xml:space="preserve"> Άρα δεν χρειάζεται να στείλουμε κανένα έγγραφο.</w:t>
      </w:r>
    </w:p>
    <w:p w14:paraId="2185B5CC" w14:textId="3627AFE1"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Λοιπόν θα στείλουμε, θα στείλουμε έγγραφο. </w:t>
      </w:r>
    </w:p>
    <w:p w14:paraId="219C0ADC"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Παπαχρήστου:</w:t>
      </w:r>
      <w:r w:rsidRPr="003947B7">
        <w:rPr>
          <w:rFonts w:ascii="Times New Roman" w:eastAsia="Times New Roman" w:hAnsi="Times New Roman" w:cs="Times New Roman"/>
          <w:sz w:val="24"/>
          <w:szCs w:val="24"/>
          <w:lang w:eastAsia="el-GR"/>
        </w:rPr>
        <w:t xml:space="preserve"> Άρα δεν χρειάζεται να στείλουμε έγγραφο. Θα περιμένουμε να βγει το ΦΕΚ, αυτό λέω. </w:t>
      </w:r>
    </w:p>
    <w:p w14:paraId="7A5952CA" w14:textId="44263383"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Θα στείλουμε και θα ξαναστείλουμε έγγραφα. Απλά Γιώργο αυτό που ξέχασα είναι ότι ακόμα η ΕΜΔΥΔΑΣ διαμαρτύρεται γιατί σε όλες τις διακηρύξεις δεν προβλέπεται το 6 τοις χιλίοις.</w:t>
      </w:r>
    </w:p>
    <w:p w14:paraId="4FCA0A6A"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Καχριμάνης:</w:t>
      </w:r>
      <w:r w:rsidRPr="003947B7">
        <w:rPr>
          <w:rFonts w:ascii="Times New Roman" w:eastAsia="Times New Roman" w:hAnsi="Times New Roman" w:cs="Times New Roman"/>
          <w:sz w:val="24"/>
          <w:szCs w:val="24"/>
          <w:lang w:eastAsia="el-GR"/>
        </w:rPr>
        <w:t xml:space="preserve"> Ο Καχριμάνης. Είμαι πρόεδρος της Αιτωλοακαρνανίας. Δεν υπάρχει ακόμα. Απλώς το εσηδης έχει γράψει ότι πρέπει να μπει αυτός ο πόρος μέσα. Εγώ στις δικές μου, στις δικές μου τις διακηρύξεις το έχω βάλει. Είναι τώρα για να περάσουν από οικονομική επιτροπή για να φύγουν. Όμως εγώ κάνω αυτήν την ερώτηση. Τι κάνουμε σαν πρωτοβάθμιο σωματείο ή σαν ΠΟΜΗΤΕΔΥ. Συνάδελφοι που τους λέω να περιέχουν αυτό που έγραψα και εγώ μέσα το 2,5 τοις χιλίοις, οι ΠΕ, οι οποίοι δεν το αναγράφουν. Εγώ, η γνώμη μου είναι να πάρουμε μία απόφαση και την απόφαση της οικονομικής επιτροπής να την προσφύγουμε στην Αποκεντρωμένη. Με απόφαση μας τα Πρωτοβάθμια και η ΠΟΜΗΤΕΔΥ. Νομίζω η πιο καλύτερη λύση είναι αυτή από τους πρωτοβάθμιους συλλόγους και για τους δήμους και για τις περιφερειακές, ό,τι μας πέφτει στην αντίληψη, να προσβάλλουμε την απόφαση των οικονομικών επιτροπών στην Αποκεντρωμένη διοίκηση για τους όρους διακήρυξης στο 8.1. Έτσι νομίζω να κάνουμε για αυτό το θέμα για να λήξει το θέμα.</w:t>
      </w:r>
    </w:p>
    <w:p w14:paraId="14FE683E" w14:textId="08AEE035"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Πολύ σωστό.</w:t>
      </w:r>
    </w:p>
    <w:p w14:paraId="7EF1BCEE"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Σημαντηράκης:</w:t>
      </w:r>
      <w:r w:rsidRPr="003947B7">
        <w:rPr>
          <w:rFonts w:ascii="Times New Roman" w:eastAsia="Times New Roman" w:hAnsi="Times New Roman" w:cs="Times New Roman"/>
          <w:sz w:val="24"/>
          <w:szCs w:val="24"/>
          <w:lang w:eastAsia="el-GR"/>
        </w:rPr>
        <w:t xml:space="preserve"> Ο Μανώλης ο Σημαντηράκης είμαι από το σύλλογο της Ανατολικής Κρήτης. Η διαχειριστική αρχή του ΕΣΠΑ και η αποκεντρωμένη διοίκηση, δεν περνάει καμία απόφαση οικονομικής επιτροπής και καμία έγκριση για έργα του ΕΣΠΑ να δημοπρατηθούν αν δεν έχει αυτόν τον όρο. Νομίζω ότι αυτή είναι η λύση και λάθος το πλατιάζουμε εδώ πέρα. Πρέπει να πάμε στις αποκεντρωμένες και να απαιτήσουμε αυτό το πράγμα. Δεν νομίζω ότι είναι δύσκολο γιατί υπάρχει και η νομική κάλυψη. Ευχαριστώ.</w:t>
      </w:r>
    </w:p>
    <w:p w14:paraId="1AE9EF53" w14:textId="4220CE2C"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Άλλος συνάδελφος; </w:t>
      </w:r>
    </w:p>
    <w:p w14:paraId="1B8EF62E"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Παπαϊωάννου</w:t>
      </w:r>
      <w:r w:rsidRPr="003947B7">
        <w:rPr>
          <w:rFonts w:ascii="Times New Roman" w:eastAsia="Times New Roman" w:hAnsi="Times New Roman" w:cs="Times New Roman"/>
          <w:sz w:val="24"/>
          <w:szCs w:val="24"/>
          <w:lang w:eastAsia="el-GR"/>
        </w:rPr>
        <w:t>: Καλησπέρα. Είμαι ο Γιάννης ο Παπαϊωάννου ο πρόεδρος του συλλόγου Δωδεκανήσου και γενικός γραμματέας της ομοσπονδίας. Επειδή έτυχε να διαχειριστώ λίγο εγώ το θέμα με την ΕΑΔΗΣΥ να δώσω κάποιες διευκρινίσεις για να γνωρίζουμε τι ακριβώς έγινε. Με το που βγήκε η υπουργική απόφαση και έπρεπε να αναφέρεται στις διακηρύξεις, πριν ακόμα η ΕΑΔΗΣΥ συνειδητοποιήσει ότι έχει βγει αυτή η υπουργική απόφαση έγινε έγγραφο από την ομοσπονδία και έγινε και τηλεφωνική επαφή με τον πρόεδρο της ΕΑΔΗΣΥ. Ο πρόεδρος της ΕΑΔΗΣΥ μας ευχαρίστησε που τον ενημερώσαμε για νόμο τον οποίο δεν είχε λάβει ακόμα υπόψη του. Γιατί τα πρότυπα τεύχη είχαν βγει σε μορφή Word και είχαν αναρτηθεί στο site και αυτό τον έσωζε να μη δώσει πρότυπα τεύχη για δημοσίευση με λάθος περιεχόμενο. Ήταν πρόβλημα για αυτόν γιατί οποιαδήποτε νομοθεσία οφείλει να τη συμπεριλάβει στα πρότυπα τεύχη. Και κατόπιν ξαναέγινε έγγραφο στην ΕΑΔΗΣΥ και οι πρωτοβάθμιοι σύλλογοι ενημερώθηκαν. Όσοι από τους πρωτοβάθμιους ενεργοποιήθηκαν στις διακηρύξεις που βγαίνουν περιλαμβάνεται κανονικότατα. Όσοι το έγγραφο που έγινε από την ομοσπονδία δεν το έλαβαν πολύ υπόψη τους, αν οι ίδιοι εμείς στις υπηρεσίες μας αφήνουμε τις διακηρύξεις που οι ίδιοι βγάζουμε χωρίς να συμπεριλαμβάνουμε το... Η οδηγία της ΕΑΔΗΣΥ που την προκαλέσαμε μετά από δεύτερο έγγραφο. Το διευκρινίζω αυτό γιατί είπαμε τα πρότυπα τεύχη είχανε βγει πριν την υπουργική απόφαση, αναρτήθηκαν. Εμείς μπλοκάραμε τη διαδικασία να πάνε για ΦΕΚ. Δε μπορεί να γίνονται παρερμηνείες σε αυτά τα πράγματα τα οποία αποδεικνύονται με έγγραφο. Πρέπει οι ίδιοι να είμαστε λίγο σοβαρότεροι όταν έρχεται ένα έγγραφο στο πρωτοβάθμιο με ό,τι δυνατότητες έχουμε να φροντίζουμε αφού είναι για δικό μας καλό, να εφαρμόζουμε στις διακηρύξεις να μπαίνει το 2,5 τοις χιλίοις. (ομιλία εκτός μικροφώνου) Αυτό έχει ζητηθεί ήδη από την ΕΑΔΗΣΥ. Η δικαιολογία που είχαμε και έχει βάση ήταν ότι επειδή γινόταν οι εκλογές δεν μπορούσαν να βγάλουν και τα λοιπά. Εννοείται ότι το νέο διοικητικό συμβούλιο που θα εκλεγεί από το συνέδριο της ΠΟΜΗΤΕΔΥ θα ξανασχοληθεί με το θέμα. Αλλά ακόμα και τις ενέργειες που κάναμε για να μπλοκάρουμε κάποια πράγματα, παρακαλώ πολύ να μην παρερμηνεύονται με άλλες σκοπιμότητες. Ευχαριστώ πολύ.</w:t>
      </w:r>
    </w:p>
    <w:p w14:paraId="568710EF" w14:textId="1BF0ADDE"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Ποιος άλλος συνάδελφος θέλει να ρωτήσει;</w:t>
      </w:r>
    </w:p>
    <w:p w14:paraId="16A192F1"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Τσιμπονίδης:</w:t>
      </w:r>
      <w:r w:rsidRPr="003947B7">
        <w:rPr>
          <w:rFonts w:ascii="Times New Roman" w:eastAsia="Times New Roman" w:hAnsi="Times New Roman" w:cs="Times New Roman"/>
          <w:sz w:val="24"/>
          <w:szCs w:val="24"/>
          <w:lang w:eastAsia="el-GR"/>
        </w:rPr>
        <w:t xml:space="preserve"> Είμαι ο Ζάχος ο Τσιμπονίδης. Είμαι από τον σύλλογο της Κεντρικής Μακεδονίας. Δουλεύω στο Γενικό νοσοκομείο Κατερίνης, έχω συγκεκριμένα πρακτικά ερωτήματα. Το νοσοκομείο πληρώνει με ΗΔΙΚΑ, όχι με ΕΑΠ. Και έχουμε κάνει εξουσιοδότηση εδώ και δύο χρόνια να παρακρατείται η συνδρομή μέσω ΗΔΙΚΑ. Δεν υπάρχει ειδικό πεδίο στην ΗΔΙΚΑ, εάν είσαι στο πρωτοβάθμιο σωματείο που είναι το σωματείο του νοσοκομείου δεν υπάρχει δεύτερο πεδίο να μπορεί να μπει δεύτερη παρακράτηση. Με αποτέλεσμα εδώ και δύο-τρία χρόνια να έχουμε -το ξέρει ο Πρόεδρος, ο Στέλιος ο Ζαχαρίου- έχουμε καταθέσει εξουσιοδοτήσεις στη μισθοδοσία. Δεν έγινε. Αναγκαστήκαμε να συλλέγει κάποιες χρονιές ο Βαϊόπουλος ο Λεωνίδας, κάποιες άλλες χρονιές να συλλέγει κάποιος άλλος τις συνδρομές μας και να τις καταθέτει. Τι γίνεται σε αυτήν την περίπτωση; Τι πρέπει να γίνει σε αυτήν την περίπτωση; Είναι η μία ερώτηση. Και η δεύτερη ερώτηση πολύ σύντομη είναι, και εγώ δουλεύω σε νοσοκομείο, είμαι και εγώ ηλεκτρονικός σαν το συνάδελφο. Ο διορισμός μου ήταν σαν ΤΕ ηλεκτρονικού τεχνικού. Τώρα πλέον υπάρχει ειδικότητα ΤΕ μηχανικών. Μας καλύπτει αυτή η βεβαίωση; Ωραία, εντάξει.</w:t>
      </w:r>
    </w:p>
    <w:p w14:paraId="4F8EF387" w14:textId="27E82E5F"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Πρώτον μας καλύπτει αυτή η ειδικότητα, δεν το συζητάμε. Τώρα επειδή υπάρχει αυτό το πρόβλημα με τα νοσοκομεία έχουμε προσπαθήσει να το λύσουμε, αλλά λέει πρέπει να δοθούν χρήματα για να ξαναγίνει πρόγραμμα και να προβλέπεται και αυτό το πεδίο και τα λοιπά. Έχουμε κάνει.. υπάρχει πρόβλεψη μάλλον πλέον με το ΤΜΕΔΕ να υπάρχει αυτό το πεδίο, ούτως ώστε το ένα ευρώ προς το σύλλογο να παρακρατείται μέσα από τον πόρο. Οπότε λύνεται και αυτό το ζήτημα. Δηλαδή εάν τυχόν κάποιος φορέας για τους όποιους λόγους δεν κάνει αυτήν την παρακράτηση, θα γίνει μέσω του ΤΜΕΔΕ. </w:t>
      </w:r>
    </w:p>
    <w:p w14:paraId="3A2162ED" w14:textId="002E8B56"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Συνάδελφοι πόσοι άλλοι είναι; Ακούστε, έχουμε μόνο 15 λεπτά για το φαγητό. Πόσοι άλλοι συνάδελφοι είναι; Σύντομα συνάδελφοι. Θα είναι ερώτηση, μην κάνετε τοποθετήσεις.</w:t>
      </w:r>
    </w:p>
    <w:p w14:paraId="2DDCF29E"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Τσανακτσής:</w:t>
      </w:r>
      <w:r w:rsidRPr="003947B7">
        <w:rPr>
          <w:rFonts w:ascii="Times New Roman" w:eastAsia="Times New Roman" w:hAnsi="Times New Roman" w:cs="Times New Roman"/>
          <w:sz w:val="24"/>
          <w:szCs w:val="24"/>
          <w:lang w:eastAsia="el-GR"/>
        </w:rPr>
        <w:t xml:space="preserve"> Καλησπέρα, είμαι ο Τσανακτσής Ηλίας. Ένα διαδικαστικό ερώτημα το οποίο μάλλον διευκρινίστηκε. Από το σύλλογο Λάρισας-Μαγνησίας. Μιλάμε για δημιουργία νέου απογραφικού, νέου μητρώου. Έχουμε ξεκαθαρίσει ποια τράπεζα έχουμε για να πούμε; Θα ανοίξουμε καινούριους λογαριασμούς οι συνάδελφοι, πώς θα γίνει, πού θα μπουν τα χρήματα; Διαδικαστικό αλλά πρέπει να το διευκρινίσουμε. Ευχαριστώ.</w:t>
      </w:r>
    </w:p>
    <w:p w14:paraId="10546D0B" w14:textId="057E03AA"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Ο λογαριασμός στον οποίο θα κατατίθενται τα χρήματα της κράτησης του 2,5 τοις χιλίοις θα είναι λογαριασμός του ΤΜΕΔΕ και ως γνωστόν Τράπεζα Αττικής, Attica Bank. Ο κάθε δικαιούχος μπορεί να έχει λογαριασμό σε οποιαδήποτε τράπεζα θέλει. Όμως υπάρχουν τα διατραπεζικά έξοδα τα οποία τελευταία αυξήθηκαν και νομίζω έχουν φτάσει στα τρία ευρώ. Σύμφωνα με αυτά που μας έχει πει το ΤΜΕΔΕ γιατί την ανακοίνωση την οποία σας έστειλε η ομοσπονδία έγινε εις γνώση και με τη σύμφωνη γνώμη του ΤΜΕΔΕ. Ήταν σύμφωνα με αυτά τα οποία έχουμε συζητήσει και συμφωνήσει. Η Εθνική και η Attica δεν θα έχουν διατραπεζικά έξοδα. Οποιαδήποτε άλλη τράπεζα όμως θα έχει. Αυτή είναι μέχρι στιγμής η συμφωνία που έχουμε κάνει με το ΤΜΕΔΕ. Επιπρόσθετα επειδή γνωρίζετε όλοι τη σχέση του ΤΜΕΔΕ με την Attica και επειδή ο πρόεδρος του ΤΜΕΔΕ ο Κωνσταντίνος Μακέδος είναι και αντιπρόεδρος της Attica Bank, υπάρχει όπως γράψαμε στην ανακοίνωση ένα πακέτο. Γιατί του ζητήσαμε, θέλετε να πάμε στην Attica; Ωραία. Ε, κάντε μας ρε παιδιά μία προσφορά για να πάμε. Δώστε ένα έναυσμα στους συναδέλφους για να έχετε σαν Attica Bank κάποιες χιλιάδες νέους λογαριασμούς αν θέλετε να γίνετε δελεαστικοί. Μου λέει είναι έτοιμο το πρόγραμμα, δε μπορώ να σου το ανακοινώσω από τη στιγμή που δεν έχει κλείσει η όλη διαδικασία για να ξεκινήσει αυτή η δουλειά. Είναι δηλαδή σε μία εκκρεμότητα, αλλά η Attica προτίθεται, έχει βγάλει δηλαδή αυτό το πακέτο. Κανείς δεν ξέρει τι ακριβώς είναι έτσι;</w:t>
      </w:r>
    </w:p>
    <w:p w14:paraId="11E80A14" w14:textId="75078F58"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Το μικρόφωνο στον Βασίλη τον Οικονόμου Πένυ.</w:t>
      </w:r>
    </w:p>
    <w:p w14:paraId="0DD754E5" w14:textId="78DDB145" w:rsidR="003947B7" w:rsidRPr="003947B7" w:rsidRDefault="00F44B53" w:rsidP="003947B7">
      <w:pPr>
        <w:spacing w:after="240" w:line="360" w:lineRule="auto"/>
        <w:jc w:val="both"/>
        <w:rPr>
          <w:rFonts w:ascii="Times New Roman" w:eastAsia="Times New Roman" w:hAnsi="Times New Roman" w:cs="Times New Roman"/>
          <w:sz w:val="24"/>
          <w:szCs w:val="24"/>
          <w:lang w:eastAsia="el-GR"/>
        </w:rPr>
      </w:pPr>
      <w:r w:rsidRPr="00F44B53">
        <w:rPr>
          <w:rFonts w:ascii="Times New Roman" w:eastAsia="Times New Roman" w:hAnsi="Times New Roman" w:cs="Times New Roman"/>
          <w:b/>
          <w:bCs/>
          <w:sz w:val="24"/>
          <w:szCs w:val="24"/>
          <w:lang w:eastAsia="el-GR"/>
        </w:rPr>
        <w:t>Οικονόμου:</w:t>
      </w:r>
      <w:r w:rsidR="003947B7" w:rsidRPr="003947B7">
        <w:rPr>
          <w:rFonts w:ascii="Times New Roman" w:eastAsia="Times New Roman" w:hAnsi="Times New Roman" w:cs="Times New Roman"/>
          <w:sz w:val="24"/>
          <w:szCs w:val="24"/>
          <w:lang w:eastAsia="el-GR"/>
        </w:rPr>
        <w:t xml:space="preserve"> Λοιπόν συνάδελφοι ξεκινήσαμε σήμερα την πρώτη ημέρα του συνεδρίου και ξεκινήσαμε με ένα θέμα το οποίο απασχολεί όλους μας γιατί είναι το μόνο θετικό σημείο, ίσως το μόνο θετικό σημείο, και ένα φωτάκι που βγαίνει και αχνοφαίνεται. Πρέπει να καταλήξουμε και να βγάλουμε κάποια συμπεράσματα και να καταλάβουμε ένα πράγμα. Είναι ευχή ή κατάρα ο πόρος που πήραμε; Αγωνιστήκαμε για να τον πάρουμε ή μας δόθηκε και μας χαρίστηκε όπως ακούστηκε από κάποιους; Πιστεύει κανείς εδώ ότι υπάρχει κανένας που χαρίζει δίνει δωράκια; Πιστεύει κανείς ότι σαν μέλος του προεδρείου και εγώ όλα αυτά τα χρόνια δεν ξημεροβραδιαστήκαμε έξω από υπουργεία, δεν ήμασταν με τις ώρες εκεί; Δεν φτάσαμε σε σημείο να μας απειλήσουν, να διώξουν τον πρόεδρο από τα υπουργεία; Δεν ήμασταν κάθε μέρα να κυνηγάμε τους βουλευτές, να κυνηγάμε τους υπουργούς, να κυνηγάμε τους πάντες; Είχαμε βάλει τρεις στόχος. Τον έναν τον στόχο φαίνεται να καταλήγει. Θετικά λοιπόν πιστεύω ότι πρέπει να δούμε αυτήν την ιστορία και θετικά να την καταλήξουμε και να δείξουμε ότι οι αγώνες που είναι συντονισμένοι, φαίνονται εκ του αποτελέσματος αλλά φαίνονται και από τον αντίπαλο. Γιατί να μην ξεχνάμε ότι έχουμε τον ισχυρότερο αντίπαλο απέναντί μας ειδικά στα κλαδικά ζητήματα στους οργανισμούς και θα τα πούμε στη συνέχεια. Για μένα πάντως ήταν ευχή αυτή η διαδικασία γιατί σώζει την ομοσπονδία. Ευχαριστώ πολύ. Οικονόμου Βασίλης, πρόεδρος του Συλλόγου Ιωαννίνων, αντιπρόεδρος της Ομοσπονδίας.</w:t>
      </w:r>
    </w:p>
    <w:p w14:paraId="18E08E70" w14:textId="1EF32DCC" w:rsidR="003947B7" w:rsidRPr="003947B7" w:rsidRDefault="00E17C48" w:rsidP="003947B7">
      <w:pPr>
        <w:spacing w:after="240" w:line="360" w:lineRule="auto"/>
        <w:jc w:val="both"/>
        <w:rPr>
          <w:rFonts w:ascii="Times New Roman" w:eastAsia="Times New Roman" w:hAnsi="Times New Roman" w:cs="Times New Roman"/>
          <w:sz w:val="24"/>
          <w:szCs w:val="24"/>
          <w:lang w:eastAsia="el-GR"/>
        </w:rPr>
      </w:pPr>
      <w:r w:rsidRPr="00E17C48">
        <w:rPr>
          <w:rFonts w:ascii="Times New Roman" w:eastAsia="Times New Roman" w:hAnsi="Times New Roman" w:cs="Times New Roman"/>
          <w:b/>
          <w:bCs/>
          <w:sz w:val="24"/>
          <w:szCs w:val="24"/>
          <w:lang w:eastAsia="el-GR"/>
        </w:rPr>
        <w:t>Ζάννης:</w:t>
      </w:r>
      <w:r w:rsidR="003947B7" w:rsidRPr="003947B7">
        <w:rPr>
          <w:rFonts w:ascii="Times New Roman" w:eastAsia="Times New Roman" w:hAnsi="Times New Roman" w:cs="Times New Roman"/>
          <w:sz w:val="24"/>
          <w:szCs w:val="24"/>
          <w:lang w:eastAsia="el-GR"/>
        </w:rPr>
        <w:t xml:space="preserve"> Καλησπέρα, είμαι ο Παναγιώτης ο Ζάννης από τη Μεσσηνία. Παναγιώτης Ζάννης. Δύο απλές διευκρινίσεις θέλω. Η πρώτη είναι: δίνουμε το λογαριασμό αυτή τη στιγμή αφού μπαίνουν χρήματα; Γιατί σε ερώτηση συναδέλφου [02:06:39] δεν υπάρχει λογαριασμός. Δεν δίνουμε λοιπόν. Και η δεύτερη είναι καθαρά διαδικαστική και αφορά το έγγραφο το οποίο έχει έρθει για τα 30 ευρώ για όσους δεν είναι ενήμεροι, που ο σύλλογος μου αυτήν τη στιγμή προσπαθεί και είναι σε πολύ καλό δρόμο. Έχουν αρχίσει και μπαίνουν χρήματα. Για να είμαστε εδώ σαν Σύλλογος Μεσσηνίας έπρεπε να είμαστε οικονομικά εντάξει για κάποιο διάστημα. Άρα το 30άρι πια δεν είναι 30αρι. Κάνω λάθος; Άρα αν μπει -ερώτηση είναι- αν μπει σε 6 δόσεις κάποιοι δε θα αρχίσουν να δίνουν λεφτά για να είμαστε εμείς εντάξει. </w:t>
      </w:r>
    </w:p>
    <w:p w14:paraId="79C52FD5" w14:textId="3559BF89"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Σε κάποιους άλλους συλλόγους το σύνολο των μελών ή όχι το σύνολο -να μην είμαι υπερβολικός- το μεγαλύτερο ποσοστό τους είναι μέσω της ΕΑΠ. Είναι προφανές ότι εκείνοι οι σύλλογοι δεν θα πάρουν τίποτε γιατί οι συνάδελφοι αυτοί είναι οικονομικά τακτοποιημένοι προς την ομοσπονδία. Εσείς για όσους συναδέλφους έχετε μαζέψει κάποια χρήματα, έχουν καταβάλει τη συνδρομή τους, θα καταβάλλουν το υπόλοιπο μέχρι τα 30. Και ταυτόχρονα θα έχουν και τη συνδρομή τους προς το σύλλογο. Αυτό είναι ανεξάρτητο.</w:t>
      </w:r>
    </w:p>
    <w:p w14:paraId="1CC8F3B8" w14:textId="52D29D87" w:rsidR="003947B7" w:rsidRPr="003947B7" w:rsidRDefault="00E17C48" w:rsidP="003947B7">
      <w:pPr>
        <w:spacing w:after="240" w:line="360" w:lineRule="auto"/>
        <w:jc w:val="both"/>
        <w:rPr>
          <w:rFonts w:ascii="Times New Roman" w:eastAsia="Times New Roman" w:hAnsi="Times New Roman" w:cs="Times New Roman"/>
          <w:sz w:val="24"/>
          <w:szCs w:val="24"/>
          <w:lang w:eastAsia="el-GR"/>
        </w:rPr>
      </w:pPr>
      <w:r w:rsidRPr="00E17C48">
        <w:rPr>
          <w:rFonts w:ascii="Times New Roman" w:eastAsia="Times New Roman" w:hAnsi="Times New Roman" w:cs="Times New Roman"/>
          <w:b/>
          <w:bCs/>
          <w:sz w:val="24"/>
          <w:szCs w:val="24"/>
          <w:lang w:eastAsia="el-GR"/>
        </w:rPr>
        <w:t>Ζάννης:</w:t>
      </w:r>
      <w:r w:rsidR="003947B7" w:rsidRPr="003947B7">
        <w:rPr>
          <w:rFonts w:ascii="Times New Roman" w:eastAsia="Times New Roman" w:hAnsi="Times New Roman" w:cs="Times New Roman"/>
          <w:sz w:val="24"/>
          <w:szCs w:val="24"/>
          <w:lang w:eastAsia="el-GR"/>
        </w:rPr>
        <w:t xml:space="preserve"> Μου επιτρέπετε απλώς μια διευκρίνιση. Δε διαφωνώ στην ουσία. Ήμουν στην απόφαση, πήρα μέρος. Διαφωνώ στη διατύπωση. Αυτήν τη στιγμή για να είναι η Μεσσηνία εδώ έπρεπε να βάλει τα χρήματα που αντιστοιχούσαν. Μπήκαν από το προεδρείο. Αν λοιπόν μιλάει για δόσεις όταν πάρουμε τον πόρο τα χρήματα αυτά δε θα μπουν ποτέ στο σύλλογο τον Πρωτοβάθμιο. Αυτό εννοώ. Η διατύπωση λοιπόν θα είναι ό,τι χρωστάμε και ό,τι απομένει θα πρέπει να μπει σε δόσεις. </w:t>
      </w:r>
    </w:p>
    <w:p w14:paraId="643A9EB3" w14:textId="0D1C74C6"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Για εσάς.</w:t>
      </w:r>
    </w:p>
    <w:p w14:paraId="37E73675" w14:textId="08FDE6EE" w:rsidR="003947B7" w:rsidRPr="003947B7" w:rsidRDefault="00E17C48" w:rsidP="003947B7">
      <w:pPr>
        <w:spacing w:after="240" w:line="360" w:lineRule="auto"/>
        <w:jc w:val="both"/>
        <w:rPr>
          <w:rFonts w:ascii="Times New Roman" w:eastAsia="Times New Roman" w:hAnsi="Times New Roman" w:cs="Times New Roman"/>
          <w:sz w:val="24"/>
          <w:szCs w:val="24"/>
          <w:lang w:eastAsia="el-GR"/>
        </w:rPr>
      </w:pPr>
      <w:r w:rsidRPr="00E17C48">
        <w:rPr>
          <w:rFonts w:ascii="Times New Roman" w:eastAsia="Times New Roman" w:hAnsi="Times New Roman" w:cs="Times New Roman"/>
          <w:b/>
          <w:bCs/>
          <w:sz w:val="24"/>
          <w:szCs w:val="24"/>
          <w:lang w:eastAsia="el-GR"/>
        </w:rPr>
        <w:t>Ζάννης:</w:t>
      </w:r>
      <w:r w:rsidR="003947B7" w:rsidRPr="003947B7">
        <w:rPr>
          <w:rFonts w:ascii="Times New Roman" w:eastAsia="Times New Roman" w:hAnsi="Times New Roman" w:cs="Times New Roman"/>
          <w:sz w:val="24"/>
          <w:szCs w:val="24"/>
          <w:lang w:eastAsia="el-GR"/>
        </w:rPr>
        <w:t xml:space="preserve"> Εννοείται.</w:t>
      </w:r>
    </w:p>
    <w:p w14:paraId="3C2102E4" w14:textId="1FC379DB"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Είναι δικό σας θέμα. Ναι έχεις δίκιο. Μπράβο σας που φτάσατε να κάνετε και αυτό το πράγμα και δεν είσαστε οι μόνοι βέβαια. Λοιπόν αυτό είναι ζήτημα πώς θα το διαχειριστείτε Παναγιώτη εσείς σαν σύλλογος. Δηλαδή είναι ξεκάθαρο, είναι ξεκάθαρο, θα το διαχειριστείτε εσείς. Οι σύλλογοι θα το διαχειριστούν αυτό το πράγμα. Τώρα όσον αφορά το λογαριασμό, το έγγραφο το οποίο κοινοποιεί το ΤΜΕΔΕ τον αριθμό του λογαριασμού και τα μέλη της επιτροπής, το έχω στα χέρια μου. Δεν το δίνουμε το λογαριασμό εμείς. Δεν χρειάζεται να βγουν και να μας κατηγορήσει κανείς. Παίρνουν επανειλημμένα εργολήπτες ή δήθεν εργολήπτες τηλέφωνο στην ομοσπονδία και ζητούν μετ' επιτάσεως να τους δώσουμε το λογαριασμό και τελικά ανακαλύπτουμε ότι είναι μέλη κάποιας εργοληπτικής οργάνωσης. Λοιπόν δεν χρειάζεται να κατηγορηθούμε εμείς για κάτι. Εμείς πηγαίνουμε σταθερά, πηγαίνουμε συνετά. Όποιος μας ζορίζει "δώστε μας το λογαριασμό" απευθυνθείτε στο Υπουργείο, απευθυνθείτε στο ΤΜΕΔΕ. Απλά πράγματα. Γιατί πρέπει να χρεωθούμε εμείς και να βγουν κάποιοι να μας κατηγορήσουν ότι εσείς κάνατε αυτό; Εμείς δεν έχουμε λόγο να εκτεθούμε. Εμείς πηγαίνουμε σταθερά, προσπαθούμε με σταθερά βήματα να πάμε. Όπως επίσης δεν ζητάμε να κατατεθούν κρατήσεις του 2,5 τοις χιλίοις για προηγούμενα έργα, οι συμβάσεις των οποίων δεν τα προβλέπουν. Θα βγούμε εκτεθειμένοι. Δεν χρειάζεται. Ας χάσουμε λεφτά για δύο μήνες. Δεν έγινε κάτι. Το ζήτημα είναι να προχωρήσει, να πιεστεί το Υπουργείο και πιέζεται το Υπουργείο από τους εργολήπτες πλέον και από το ΤΜΕΔΕ. Υπάρχει η πίεση αυτή. Αν δεν υπήρχε πίεση δε θα είχε διαρρεύσει ο λογαριασμός. Αυτά όλα είναι υπέρ μας και πρέπει να πιέσουμε και εμείς όσο μπορούμε.</w:t>
      </w:r>
    </w:p>
    <w:p w14:paraId="5978BD3E" w14:textId="7C80C800"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Λοιπόν συνάδελφοι άλλοι 2 απέμειναν. Είναι ο συνάδελφος ο Κωστάκης ο Δημήτρης και ο Γιώργος ο Μερτινός και κλείνουμε για σήμερα.</w:t>
      </w:r>
    </w:p>
    <w:p w14:paraId="0800DA41" w14:textId="282FA852" w:rsidR="003947B7" w:rsidRPr="003947B7" w:rsidRDefault="00E17C48" w:rsidP="003947B7">
      <w:pPr>
        <w:spacing w:after="240" w:line="360" w:lineRule="auto"/>
        <w:jc w:val="both"/>
        <w:rPr>
          <w:rFonts w:ascii="Times New Roman" w:eastAsia="Times New Roman" w:hAnsi="Times New Roman" w:cs="Times New Roman"/>
          <w:sz w:val="24"/>
          <w:szCs w:val="24"/>
          <w:lang w:eastAsia="el-GR"/>
        </w:rPr>
      </w:pPr>
      <w:r w:rsidRPr="00E17C48">
        <w:rPr>
          <w:rFonts w:ascii="Times New Roman" w:eastAsia="Times New Roman" w:hAnsi="Times New Roman" w:cs="Times New Roman"/>
          <w:b/>
          <w:bCs/>
          <w:sz w:val="24"/>
          <w:szCs w:val="24"/>
          <w:lang w:eastAsia="el-GR"/>
        </w:rPr>
        <w:t>Κωστάκης:</w:t>
      </w:r>
      <w:r w:rsidR="003947B7" w:rsidRPr="003947B7">
        <w:rPr>
          <w:rFonts w:ascii="Times New Roman" w:eastAsia="Times New Roman" w:hAnsi="Times New Roman" w:cs="Times New Roman"/>
          <w:sz w:val="24"/>
          <w:szCs w:val="24"/>
          <w:lang w:eastAsia="el-GR"/>
        </w:rPr>
        <w:t> Γεια σας, είμαι ο Κωστάκης ο Δημήτρης, ο πρόεδρος του συλλόγου Καρδίτσας-Τρικάλων και σύνεδρος φυσικά. Σας καλωσορίζω και εγώ στο συνέδριο. Πρόεδρε θέλω να κάνω την εξής ερώτηση. Επανέρχομαι στο θέμα που είπε η συνάδελφος η Τσιλίρη Ευσταθία και η Ειρήνη Μπεκιάρη. Εμείς στο σύλλογό μας βρήκαμε αυτούς τους συναδέλφους να είναι εγγεγραμμένοι και τώρα αυτοί οι άνθρωποι που δουλεύανε στα ΤΕΙ, στα ΑΕΙ -δεν υπάρχει σημασία αυτό- τους βρήκαμε εγγεγραμμένους, συνεχίζουν να είναι εγγεγραμμένοι, πληρώνουν κανονικά τις συνδρομές τους, είναι μέλη μας. Και ξαφνικά έρχεται αυτό το έγγραφο και μας λέτε ότι όποιοι ανήκουν στο ΕΤΕΠ ξαφνικά δεν είναι μέλη μας. Θέλω να σας κάνω την εξής ερώτηση και θέλω απάντηση. Αν τελικά αποδειχθεί με τη βεβαίωση της υπηρεσίας ότι όντως δεν έπρεπε να είναι γραμμένοι στο σύλλογο μας θα επιστρέψουμε όλα αυτά τα χρήματα που μας έχουν δώσει στους συναδέλφους πίσω; Αυτό θέλω να μάθω.</w:t>
      </w:r>
    </w:p>
    <w:p w14:paraId="23C1A437" w14:textId="4785B604"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Ο σύλλογος εάν αποδειχθεί ότι....</w:t>
      </w:r>
    </w:p>
    <w:p w14:paraId="56C59916" w14:textId="42789655" w:rsidR="003947B7" w:rsidRPr="003947B7" w:rsidRDefault="00E17C48" w:rsidP="003947B7">
      <w:pPr>
        <w:spacing w:after="240" w:line="360" w:lineRule="auto"/>
        <w:jc w:val="both"/>
        <w:rPr>
          <w:rFonts w:ascii="Times New Roman" w:eastAsia="Times New Roman" w:hAnsi="Times New Roman" w:cs="Times New Roman"/>
          <w:sz w:val="24"/>
          <w:szCs w:val="24"/>
          <w:lang w:eastAsia="el-GR"/>
        </w:rPr>
      </w:pPr>
      <w:r w:rsidRPr="00E17C48">
        <w:rPr>
          <w:rFonts w:ascii="Times New Roman" w:eastAsia="Times New Roman" w:hAnsi="Times New Roman" w:cs="Times New Roman"/>
          <w:b/>
          <w:bCs/>
          <w:sz w:val="24"/>
          <w:szCs w:val="24"/>
          <w:lang w:eastAsia="el-GR"/>
        </w:rPr>
        <w:t>Κωστάκης:</w:t>
      </w:r>
      <w:r w:rsidR="003947B7" w:rsidRPr="003947B7">
        <w:rPr>
          <w:rFonts w:ascii="Times New Roman" w:eastAsia="Times New Roman" w:hAnsi="Times New Roman" w:cs="Times New Roman"/>
          <w:sz w:val="24"/>
          <w:szCs w:val="24"/>
          <w:lang w:eastAsia="el-GR"/>
        </w:rPr>
        <w:t xml:space="preserve"> Φυσικά και η ομοσπονδία θα τα επιστρέψει πίσω;</w:t>
      </w:r>
    </w:p>
    <w:p w14:paraId="758EC94A" w14:textId="1569F2D0"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Ναι. Αν αποδειχθεί ότι ο σύλλογος κακώς τους ενέγραψε εγώ δεν έχω κανένα πρόβλημα...</w:t>
      </w:r>
    </w:p>
    <w:p w14:paraId="01CD1618" w14:textId="62C755A2" w:rsidR="003947B7" w:rsidRPr="003947B7" w:rsidRDefault="00E17C48" w:rsidP="003947B7">
      <w:pPr>
        <w:spacing w:after="240" w:line="360" w:lineRule="auto"/>
        <w:jc w:val="both"/>
        <w:rPr>
          <w:rFonts w:ascii="Times New Roman" w:eastAsia="Times New Roman" w:hAnsi="Times New Roman" w:cs="Times New Roman"/>
          <w:sz w:val="24"/>
          <w:szCs w:val="24"/>
          <w:lang w:eastAsia="el-GR"/>
        </w:rPr>
      </w:pPr>
      <w:r w:rsidRPr="00E17C48">
        <w:rPr>
          <w:rFonts w:ascii="Times New Roman" w:eastAsia="Times New Roman" w:hAnsi="Times New Roman" w:cs="Times New Roman"/>
          <w:b/>
          <w:bCs/>
          <w:sz w:val="24"/>
          <w:szCs w:val="24"/>
          <w:lang w:eastAsia="el-GR"/>
        </w:rPr>
        <w:t>Κωστάκης:</w:t>
      </w:r>
      <w:r w:rsidR="003947B7" w:rsidRPr="003947B7">
        <w:rPr>
          <w:rFonts w:ascii="Times New Roman" w:eastAsia="Times New Roman" w:hAnsi="Times New Roman" w:cs="Times New Roman"/>
          <w:sz w:val="24"/>
          <w:szCs w:val="24"/>
          <w:lang w:eastAsia="el-GR"/>
        </w:rPr>
        <w:t xml:space="preserve"> Δεν τους είχαμε εγγράψει εμείς, τους βρήκαμε.</w:t>
      </w:r>
    </w:p>
    <w:p w14:paraId="33D55416" w14:textId="12F7160D"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Εντάξει ναι, ο σύλλογος. Ο σύλλογος έχει συνέχεια. Ναι να τους επιστρέψουμε τα χρήματα πίσω, γιατί όχι; Εγώ δεν λέω όχι. Δεν θέλουμε να φέρουμε κανέναν σε δύσκολη θέση.</w:t>
      </w:r>
    </w:p>
    <w:p w14:paraId="1A07A0C5" w14:textId="1F6720CD" w:rsidR="003947B7" w:rsidRPr="003947B7" w:rsidRDefault="00E17C48" w:rsidP="003947B7">
      <w:pPr>
        <w:spacing w:after="240" w:line="360" w:lineRule="auto"/>
        <w:jc w:val="both"/>
        <w:rPr>
          <w:rFonts w:ascii="Times New Roman" w:eastAsia="Times New Roman" w:hAnsi="Times New Roman" w:cs="Times New Roman"/>
          <w:sz w:val="24"/>
          <w:szCs w:val="24"/>
          <w:lang w:eastAsia="el-GR"/>
        </w:rPr>
      </w:pPr>
      <w:r w:rsidRPr="00E17C48">
        <w:rPr>
          <w:rFonts w:ascii="Times New Roman" w:eastAsia="Times New Roman" w:hAnsi="Times New Roman" w:cs="Times New Roman"/>
          <w:b/>
          <w:bCs/>
          <w:sz w:val="24"/>
          <w:szCs w:val="24"/>
          <w:lang w:eastAsia="el-GR"/>
        </w:rPr>
        <w:t>Κωστάκης:</w:t>
      </w:r>
      <w:r w:rsidR="003947B7" w:rsidRPr="003947B7">
        <w:rPr>
          <w:rFonts w:ascii="Times New Roman" w:eastAsia="Times New Roman" w:hAnsi="Times New Roman" w:cs="Times New Roman"/>
          <w:sz w:val="24"/>
          <w:szCs w:val="24"/>
          <w:lang w:eastAsia="el-GR"/>
        </w:rPr>
        <w:t xml:space="preserve"> Αυτήν την απόφαση θα την πάρει ο πρωτοβάθμιος, δηλαδή ότι διαγράφουμε.</w:t>
      </w:r>
    </w:p>
    <w:p w14:paraId="31AF68B4" w14:textId="53FB9933"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Βέβαια το ζήτημα είναι ποια είναι και η άποψη του συλλόγου. Τι ακριβώς θέλει να κάνει. Εμείς δεν θέλουμε να καταστούμε τα χρήματα κανενός. </w:t>
      </w:r>
    </w:p>
    <w:p w14:paraId="315091A4" w14:textId="6A5B0726"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Καταρχήν εφόσον ήταν γραμμένοι δε μπήκαν και δε γράφτηκαν με βία. Ήτανε γραμμένοι γιατί μέχρι τότε η προηγούμενη διοίκηση όπως λέει ο Κωστάκης ο συνάδελφος, πίστευε και ήλπιζε ότι είναι μέλη της. Είχε τις "απολαβές" και τη συνδρομή του συλλόγου σε όποια προβλήματα προφανώς είχαν υπηρεσιακά. Αυτή τη στιγμή μπαίνει ένα καινούργιο ζήτημα, ότι αυτοί οι άνθρωποι ας πούμε έστω ότι δεν είναι. Διότι στο διοικητικό συμβούλιο της ομοσπονδίας ψηφίστηκε αυτό εδώ και από την κυρία Μπεκιάρη. Δεν ήταν η Μπεκιάρη η οποία αρνήθηκε τη συμμετοχή των ΕΤΕΠ να έχουν δικαίωμα της αποδοχής του 2,5 τοις χιλίοις. Ήταν αυτή η οποία είπε ναι δεν πρέπει να είναι μέλη των συλλόγων. Και άρα σήμερα αυτοί οι άνθρωποι εφόσον αποδειχθεί, όπως δρομολογείται από όλα αυτά που ακούστηκαν και από αυτά που ξέρουμε, ότι δεν είναι μέλη από πού κι ως πού θα επιστραφούν τα χρήματα τους; Θα σταματήσουν να πληρώνουν και απλά δε θα είναι μέλη του συλλόγου τους. Δε μπορώ να φανταστώ. Δηλαδή θα τους δώσουμε πίσω κάποια χρήματα για τα οποία ούτε τους το επιβάλλαμε δια της βίας, ούτε χάσανε κάτι από αυτήν την πορεία που ήταν μέλη του συλλόγου του οποιουδήποτε;</w:t>
      </w:r>
    </w:p>
    <w:p w14:paraId="7AF008A8" w14:textId="5655F113"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Λοιπόν αυτό να μας απασχολήσει στην ώρα του. Θέλω εδώ να σας πω και κάτι παραπάνω. Επειδή τα χρήματα είναι λίγα εκείνο το οποίο ειπώθηκε σε διαμαρτυρίες και δικές μας και της ΕΜΔΥΔΑΣ, εκείνο το οποίο ειπώθηκε και ζητήθηκε από τους εργολήπτες είναι ωραία, να τα παίρνουν μόνο όσοι ασχολούνται με τα δημόσια έργα. Ένας λόγος παραπάνω για να έχουμε μία καθαρότητα σαν κλάδος, ότι είμαστε όλοι διορισμένοι στον κλάδο ΤΕ μηχανικών. Έχει σημασία. Έχει σημασία στο διεκδικητικό μας πλαίσιο. Ήταν κάτι το οποίο διαχρονικά προσπαθούσαμε και το διαφυλάτταμε. Όπως επίσης μία από τις μεγαλύτερες επιτυχίες που είχε ποτέ ο κλάδος και βασίστηκαν πολλά από όσα κερδήθηκαν στη συνέχεια, ήταν ότι μετονομαστήκαμε σε κλάδο ΤΕ μηχανικών και όχι απόφοιτοι Σχολής τεχνολογικών εφαρμογών. Η μεγαλύτερη θεσμική επιτυχία που είχαμε. Εκεί στηρίχτηκαν τα διεκδικητικά μας σχέδια και πλαίσια γιατί χτυπούσαμε την οποιοδήποτε πόρτα και λέγαμε είμαστε οι ΤΕ μηχανικοί, όχι της σχολής τεχνολογικών εφαρμογών. Ο κλάδος ΤΕ μηχανικών οφείλει να κρατήσει όσο μπορεί την καθαρότητα του. Δεν μας κάνει χάρες κανένας, τα ξέρετε καλά, δεν χρειάζεται να τα επαναλάβουμε.</w:t>
      </w:r>
    </w:p>
    <w:p w14:paraId="65890B31" w14:textId="09EABB6E"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b/>
          <w:bCs/>
          <w:sz w:val="24"/>
          <w:szCs w:val="24"/>
          <w:lang w:eastAsia="el-GR"/>
        </w:rPr>
        <w:t>Ράπτη:</w:t>
      </w:r>
      <w:r w:rsidRPr="003947B7">
        <w:rPr>
          <w:rFonts w:ascii="Times New Roman" w:eastAsia="Times New Roman" w:hAnsi="Times New Roman" w:cs="Times New Roman"/>
          <w:sz w:val="24"/>
          <w:szCs w:val="24"/>
          <w:lang w:eastAsia="el-GR"/>
        </w:rPr>
        <w:t xml:space="preserve"> Ο Γιώργος ο Μερτινός τελευταίος.</w:t>
      </w:r>
    </w:p>
    <w:p w14:paraId="557F41DF" w14:textId="41B6C18E"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xml:space="preserve"> Ο Γιώργος ο Μερτινός από την Αθήνα τελευταίος ομιλητής. Και επειδή είμαι και ο παλαιότερος σύνεδρος εδώ πέρα θέλω να σας θυμίσω συνάδελφοι και συναδέλφισσα Σούλα και εσύ πρόεδρε, ότι τότε για τους ΕΤΕΠ υπήρχε μία διαφοροποίηση. Ότι είχαν παρακάμψει την ομοσπονδία και πήγαν και πήραν το 3 τοις χιλίοις μέσα από το υπουργείο χωρίς να γίνει έλεγχος σε ποιον κλάδο ήταν. Και επίσης οι περισσότεροι συνάδελφοι των ΕΤΕΠ από ό,τι γνωρίζω είχαν προσληφθεί σαν υπάλληλοι ΤΕ μηχανικοί στις τεχνικές υπηρεσίες των πανεπιστημίων και των ΤΕΙ, μετά μπήκαν βοηθοί στα εργαστήρια. Είδαν ότι υπάρχει ένα διαφορετικό μισθολόγιο στο εκπαιδευτικό προσωπικό και κάνανε μετάταξη σε ΕΤΕΠ. Άρα όταν γράφτηκαν στους συλλόγους γράφτηκαν καλώς σαν μηχανικοί. Ενδιάμεσα κάνανε μετάταξη, δεν ενημέρωσαν κανέναν και για αυτό μπορεί να βρήκε ο Κωστάκης μερικούς. Δεν φταίει ούτε ο Κωστάκης ούτε αυτός που τους έγραψε κι ούτε εμείς που θα τους πούμε ότι δεν δικαιούνται. Γιατί με το 6 τοις χιλίοις αποφασίσαμε πια ότι το δικαιούμαστε όλοι πέρα από ότι δουλεύουμε -συμφωνώ με αυτό- που υπήρχε διάφορα που λέγαμε, αλλά να είναι ΤΕ μηχανικοί. Ένα αυτό το κρατούμενο. Δεύτερο, για να διασκεδάσουμε τις ανησυχίες για τον πόρο, ο πόρος είναι νόμος. Όποιος αμφισβητεί και λέει ότι εγώ δεν υπέγραψα, δεν έκανα, πρέπει να προσφύγει να ακυρώσει έναν νόμο που υπάρχει μία διαδικασία. Προσφεύγει στο συμβούλιο επικρατείας, περιμένει την απόφαση. Ακυρώνεται, γίνεται δεκτή. Αλλιώς δεν μπορεί να τον ακυρώσει. Άρα ο πόρος κάποια στιγμή θα μπαίνει μέσα. Άρα εμείς, το επόμενο Δ.Σ. οφείλει να αγωνιστεί να κοινοποιηθεί επίσημα στις υπηρεσίες ο αριθμός του λογαριασμού. Και θέλω να πω στο συνάδελφο τον Τζιόμπρα ότι ακόμα η ΕΜΔΥΔΑΣ αγωνίζεται και βγάζει έγγραφα και λέει ότι υπάρχουν τεχνικές υπηρεσίες που δεν κρατάνε το 6 τοις χιλίοις. Αυτά θα συμβαίνουν γιατί πάντοτε υπάρχουν μερικοί συνάδελφοι που κάνουν ένα copy-paste στον υπολογιστή και το αντιγράφουν 20 χρόνια χωρίς να ξέρουν ότι έχει γίνει επικαιροποίηση και χωρίς να περνάει από έλεγχο. Αυτά για την ενημέρωση, με συγχωρείτε. Η ερώτηση. Επειδή προέρχομαι από την Αθήνα, το μεγαλύτερο Σύλλογο και όχι τον τελευταίο στην Ομοσπονδία -τον πρώτο της Ομοσπονδίας- αλλά δυστυχώς με τα μεγαλύτερα προβλήματα. Και επειδή τυχαίνει και είμαι και στο διοικητικό συμβούλιο της Αθήνας εκτός από το διοικητικό συμβούλιο της Ομοσπονδίας, και 1.500 άτομα μας βομβαρδίζουν συνέχεια τα οποία είχαν φύγει και μας είχαν ξεχάσει, δεν ασχολιόντουσαν γιατί δεν είχαν κανένα οικονομικό όφελος να έρθουν στο σύλλογο. Θέλω να κάνω ερώτηση: Εμείς έχουμε μία ιδιάζουσα διαφοροποίηση από τους περισσότερους συλλόγους. Δεν έχουμε καταθέσει... Έχουμε στο σύλλογο 400 περίπου απογραφικά παλιά τα οποία παίρναμε διαχρονικά εδώ και 6 χρόνια. Κάθε χρόνο παίρναμε  απογραφικά. Αντί να τα καταθέσουμε στην Ομοσπονδία να πάμε στην ενιαία αρχή, τα έχουμε σε ένα συρτάρι. Άρα κανένα μέλος μας δεν θεωρείται ταμειακώς εντάξει. Ταμειακώς εντάξει μπορούμε να θεωρήσουμε μόνο όσους ψηφίσανε και αυτούς τις συνδρομές τις αποδώσαμε στην Ομοσπονδία για να έρθουμε σήμερα να σας μιλήσουμε και να σας κουράζουμε οι 16 σύνεδροι που ήρθαμε. Άρα με το χαρτί που έστειλε η ομοσπονδία ότι τον πόρο τον δικαιούνται όσοι είναι στο μητρώο μελών, θα αναρωτηθεί ένας συνάδελφος απλός: είμαι στο μητρώο μελών; Άρα πρέπει να διευκρινίσουμε ποιοι είναι στο μητρώο μελών; Είναι θεωρητικά όλοι οι μηχανικοί ΤΕ στο Δημόσιο; Όχι; Ποιοι είναι; Δηλαδή μόνο αυτοί τον παίρνουν τον πόρο;</w:t>
      </w:r>
    </w:p>
    <w:p w14:paraId="0E0EF782" w14:textId="514E1B12"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Ολοκλήρωσε, ολοκλήρωσε.</w:t>
      </w:r>
    </w:p>
    <w:p w14:paraId="6F39F47D" w14:textId="012655EC"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xml:space="preserve"> Ο πόρος θα μπαίνει σταδιακά. Η εκταμίευση θα γίνει το πρώτο δίμηνο μετά από την [02:19:54] της σύστασης της επιτροπής. Θα συσταθεί η επιτροπή. Μετά από το πρώτο δίμηνο θα γίνει η εκταμίευση. Θα έχουν μαζευτεί 10.000 λέω εγώ. Αυτές τις 10.000 θα τις μοιραστούν όλοι οι δικαιούχοι; Οι 3 που είναι τα μέλη μας, τα 500 άτομα, τα 1.000 απογραφικά που έχουμε; Ποιοι θα τα μοιραστούν; Και όταν εγώ μπαίνω μετά τι θα παίρνω; Αυτή είναι η ερώτηση.</w:t>
      </w:r>
    </w:p>
    <w:p w14:paraId="1D655D71" w14:textId="23A2A186"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Δεν περίμενα συνάδελφε Μερτινέ να κάνεις τέτοια ερώτηση εσύ. </w:t>
      </w:r>
    </w:p>
    <w:p w14:paraId="54BE7F9B" w14:textId="3C5839E3"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xml:space="preserve"> Συνάδελφε Θανάση θα μου απαντήσεις;</w:t>
      </w:r>
    </w:p>
    <w:p w14:paraId="2B32490F" w14:textId="022CB3AF"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Δεν περίμενα.</w:t>
      </w:r>
    </w:p>
    <w:p w14:paraId="43297F91" w14:textId="7913F886"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Χαίρομαι. Απάντησέ μου.</w:t>
      </w:r>
    </w:p>
    <w:p w14:paraId="2A0FC394" w14:textId="02A31CC3"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Και εγώ λυπάμαι.</w:t>
      </w:r>
    </w:p>
    <w:p w14:paraId="39CEDFCE" w14:textId="353E73DE"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xml:space="preserve"> Στην απάντηση; Να μου δώσεις απάντηση;</w:t>
      </w:r>
    </w:p>
    <w:p w14:paraId="506CAFE9" w14:textId="69E600CF"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Συνάδελφοι μην αρχίζετε μεταξύ σας, έλεος. Να τελειώσουμε, έχουμε το φαγητό που μας περιμένει. Πεινάμε όλοι.</w:t>
      </w:r>
    </w:p>
    <w:p w14:paraId="74A561D2" w14:textId="66C80782"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Να απαντήσω στο ένα σκέλος. Καταρχήν συμφωνώ με αυτά που είπε ο Γιώργος ο Μερτινός στο πρώτο σκέλος όσον αφορά τους ΕΤΕΠ και την ΕΑΔΗΣΥ. (ομιλία εκτός μικροφώνου) Ευσταθία είπαμε ότι θα γίνει μία επιτροπή η οποία θα τα εξετάσει όλα αυτά. Τώρα το λογαριασμό κατάθεσης του 2,5 τοις χιλίοις είμαι κατηγορηματικά αντίθετος να τον κοινοποιήσουμε εμείς πριν τον κοινοποιήσει το Υπουργείο. (ομιλία εκτός μικροφώνου) Α μπράβο. Ωραία, ωραία. Τώρα στη συνέχεια ο ταμίας, ο ταμίας που έχει ρόλο και λόγο σε αυτό θέλει να απαντήσει κάτι. Βέβαια δεν ήταν στη χθεσινή συνεδρίαση που ξανασυζητήθηκε αυτό το θέμα το οποίο έβαλες. Για αυτό μπορεί να επανέλθω και εγώ.</w:t>
      </w:r>
    </w:p>
    <w:p w14:paraId="07A6AFE0" w14:textId="13A2766C"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Συνάδελφοι καταρχήν θα πρέπει να δούμε γιατί οι συνάδελφοι της Αττικής δεν είναι γραμμένοι. Γιατί είναι ανύπαρκτοι. Γιατί τα έχουν τα 400 διαχρονικά 6ετίας απογραφικά στα συρτάρια τους. Για ποιο λόγο εντάξει; Ένα αυτό. Και δεύτερον, αυτοί οι οποίοι θα είναι στην πρώτη λίστα των ανθρώπων, των συναδέλφων οι οποίοι θα είναι τακτοποιημένοι από τους συλλόγους και θα σταλούν τα ονόματα οικονομικά τακτοποιημένοι, αυτοί εδώ θα είναι οι πρώτοι δικαιούχοι των 5, των 10 χιλιάδων. Στο επόμενο δίμηνο όσοι θα έρχονται και θα συμμετέχουν σε αυτήν τη λίστα θα είναι αυτοί οι υπόλοιποι συνεταίροι ας το πω έτσι, δικαιούχοι. Αυτό θα αυξάνεται προοδευτικά. Δε μπορεί να πούμε σήμερα από τους ανύπαρκτους οι οποίοι δεν υπήρξαν επί χρόνια στην ομοσπονδία και να συνδράμουν στην ομοσπονδία, να τους δώσουμε κάτι το οποίο ούτε τους ξέρουμε, ούτε ξέρουμε αν θα έρθουν ξαφνικά. Γιατί και από την κεντρική Μακεδονία έχουμε έναν αριθμό Χ. Μπορεί αύριο να εμφανιστούν και πεθαμένοι. Τι να κάνω εγώ; Θα σκεφτώ ποιος μπορεί να είναι για να του δώσω λεφτά τα οποία αν θα εμφανιστεί ποιος είναι ο άγνωστος Χ; Πειράματα κάνουμε; Καταρχήν από τους 3.500-4.000 σήμερα ή για τους 1.500 που αναφέρεται ο συνάδελφος Μερτινός της Αττικής, μέχρι να φτάσει -αν θα φτάσει- να καταφέρουν να μαζέψουν τα απογραφικά γιατί έχω άλλη άποψη για αυτήν τη διαδικασία πώς κάνουν και τι κάνουν στην Αττική. Και δε θέλω να οξύνω τα πνεύματα όπως είπαν ορισμένοι συνάδελφοι εντάξει; Πολλοί από αυτούς θα έχουν βγει συνταξιούχοι. Θα τους επιμερίσουμε ποσό ενώ θα είναι ανύπαρκτοι; Αυτά είναι αστεία πράγματα και δεν πρέπει να λέγονται ειδικά από το συνάδελφο τον Μερτινό, ο οποίος όπως επικαλείται είναι από τους παλαιότερους συνέδρους. </w:t>
      </w:r>
    </w:p>
    <w:p w14:paraId="20B5DE26" w14:textId="5E06226E"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Λοιπόν συνάδελφοι για να κλείσουμε. Γιώργο πρέπει να βάλουμε... </w:t>
      </w:r>
    </w:p>
    <w:p w14:paraId="7C180D00"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sz w:val="24"/>
          <w:szCs w:val="24"/>
          <w:lang w:eastAsia="el-GR"/>
        </w:rPr>
        <w:t>(ομιλία εκτός μικροφώνου) Λοιπόν είναι σχήμα λόγου.</w:t>
      </w:r>
    </w:p>
    <w:p w14:paraId="41B7B7DB" w14:textId="249F6F20"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Συναδέλφισσα.... όχι δεν είναι σχήμα λόγου. Υπηρεσιακή βεβαίωση θα πάρουν οι συνάδελφοι οι οποίοι σήμερα θα καταθέσουν τα απογραφικά τους. Όταν ο άλλος πάει μετά από 5-6 μήνες σαφώς και δεν θα καταθέσει και δεν θα υπάρχει... Ο Μερτινός αναφέρεται και λέει ότι σήμερα έχουμε έναν αριθμό μελών που λέμε ότι είναι...</w:t>
      </w:r>
    </w:p>
    <w:p w14:paraId="401513F7" w14:textId="0849A956"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xml:space="preserve"> Μην παραποιείς αυτά που λέω.</w:t>
      </w:r>
    </w:p>
    <w:p w14:paraId="03ABC88B" w14:textId="54F32CBD"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Δεν παραποιώ, αυτό είναι.</w:t>
      </w:r>
    </w:p>
    <w:p w14:paraId="70393FDB" w14:textId="75B61A5D"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Ρε συνάδελφοι μην κάνετε διάλογο μεταξύ σας.</w:t>
      </w:r>
    </w:p>
    <w:p w14:paraId="5F5399B6"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sz w:val="24"/>
          <w:szCs w:val="24"/>
          <w:lang w:eastAsia="el-GR"/>
        </w:rPr>
        <w:t>(Ομιλία εκτός μικροφώνου) </w:t>
      </w:r>
    </w:p>
    <w:p w14:paraId="253CBD5A" w14:textId="3C3E1D67"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xml:space="preserve"> Και έρχεσαι εσύ και μου λες, επειδή ο σύλλογος, η διοίκηση του συλλόγου δεν τα έχει καταθέσει, άρα εγώ δεν σε θεωρώ μέλος. Άρα θα πάρουν τον πρώτο πόρο αυτοί που το έχουν καταθέσει και τιμωρώ τη διοίκηση του συλλόγου όποια και να είναι. [02:24:32] και δεν σας δίνω τον πόρο. </w:t>
      </w:r>
    </w:p>
    <w:p w14:paraId="2638DE31" w14:textId="26CC883B"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Ας απολογηθεί η διοίκηση Γιώργο στα μέλη της. Και τα μέλη επικροτούν τις διοικήσεις. </w:t>
      </w:r>
    </w:p>
    <w:p w14:paraId="6EB0D5FD" w14:textId="703078DD"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xml:space="preserve"> 1.500 άτομα της Αθήνας ενάντια στη διοίκηση της Αθήνας. Τα μέλη που έχει η Μουστάκα ενάντια στη Μουστάκα. Τα μέλη που έχει η Κίνοβα ενάντια στην Κίνοβα. Τα μέλη που έχει....</w:t>
      </w:r>
    </w:p>
    <w:p w14:paraId="110E4319" w14:textId="161B6830"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Δεν νομίζω να υπάρχουν τέτοια θέματα σε άλλους συλλόγους και μη χρησιμοποιείς άλλους συλλόγους Γιώργο με αυτήν τη λογική.</w:t>
      </w:r>
    </w:p>
    <w:p w14:paraId="6B30D70B" w14:textId="399BCF80"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xml:space="preserve"> Μιλάω για τους συλλόγους που δεν έχουν καταθέσει απογραφικά.</w:t>
      </w:r>
    </w:p>
    <w:p w14:paraId="4BB6AD58" w14:textId="14520166" w:rsidR="003947B7" w:rsidRPr="003947B7" w:rsidRDefault="00FC4463" w:rsidP="003947B7">
      <w:pPr>
        <w:spacing w:after="240" w:line="360" w:lineRule="auto"/>
        <w:jc w:val="both"/>
        <w:rPr>
          <w:rFonts w:ascii="Times New Roman" w:eastAsia="Times New Roman" w:hAnsi="Times New Roman" w:cs="Times New Roman"/>
          <w:sz w:val="24"/>
          <w:szCs w:val="24"/>
          <w:lang w:eastAsia="el-GR"/>
        </w:rPr>
      </w:pPr>
      <w:r w:rsidRPr="00FC4463">
        <w:rPr>
          <w:rFonts w:ascii="Times New Roman" w:eastAsia="Times New Roman" w:hAnsi="Times New Roman" w:cs="Times New Roman"/>
          <w:b/>
          <w:bCs/>
          <w:sz w:val="24"/>
          <w:szCs w:val="24"/>
          <w:lang w:eastAsia="el-GR"/>
        </w:rPr>
        <w:t>(....):</w:t>
      </w:r>
      <w:r w:rsidR="003947B7" w:rsidRPr="003947B7">
        <w:rPr>
          <w:rFonts w:ascii="Times New Roman" w:eastAsia="Times New Roman" w:hAnsi="Times New Roman" w:cs="Times New Roman"/>
          <w:sz w:val="24"/>
          <w:szCs w:val="24"/>
          <w:lang w:eastAsia="el-GR"/>
        </w:rPr>
        <w:t xml:space="preserve"> Κακώς δεν τα έχουν καταθέσει.</w:t>
      </w:r>
    </w:p>
    <w:p w14:paraId="3A24D59F" w14:textId="6A7CF121" w:rsidR="003947B7" w:rsidRPr="003947B7" w:rsidRDefault="0014723D" w:rsidP="003947B7">
      <w:pPr>
        <w:spacing w:after="240" w:line="360" w:lineRule="auto"/>
        <w:jc w:val="both"/>
        <w:rPr>
          <w:rFonts w:ascii="Times New Roman" w:eastAsia="Times New Roman" w:hAnsi="Times New Roman" w:cs="Times New Roman"/>
          <w:sz w:val="24"/>
          <w:szCs w:val="24"/>
          <w:lang w:eastAsia="el-GR"/>
        </w:rPr>
      </w:pPr>
      <w:r w:rsidRPr="0014723D">
        <w:rPr>
          <w:rFonts w:ascii="Times New Roman" w:eastAsia="Times New Roman" w:hAnsi="Times New Roman" w:cs="Times New Roman"/>
          <w:b/>
          <w:bCs/>
          <w:sz w:val="24"/>
          <w:szCs w:val="24"/>
          <w:lang w:eastAsia="el-GR"/>
        </w:rPr>
        <w:t>Μερτινός:</w:t>
      </w:r>
      <w:r w:rsidR="003947B7" w:rsidRPr="003947B7">
        <w:rPr>
          <w:rFonts w:ascii="Times New Roman" w:eastAsia="Times New Roman" w:hAnsi="Times New Roman" w:cs="Times New Roman"/>
          <w:sz w:val="24"/>
          <w:szCs w:val="24"/>
          <w:lang w:eastAsia="el-GR"/>
        </w:rPr>
        <w:t xml:space="preserve"> Μιλάω για τους συλλόγους που δεν έχουν καταθέσει απογραφικά σαν την Αθήνα. Για αυτούς μιλάω. </w:t>
      </w:r>
    </w:p>
    <w:p w14:paraId="322407A2" w14:textId="08984EEC"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Λοιπόν Γιώργο σε παρακαλώ!</w:t>
      </w:r>
    </w:p>
    <w:p w14:paraId="2B45A7A5" w14:textId="35D8C1B6"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Λοιπόν συνάδελφοι να τελειώνουμε τώρα, να τελειώνουμε.</w:t>
      </w:r>
    </w:p>
    <w:p w14:paraId="2A3D3DF5" w14:textId="023948EA"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Λοιπόν συνάδελφοι πρέπει να βάλουμε... συνάδελφοι τελειώνουμε. Πρέπει να βάλουμε τα πράγματα στη σειρά. Εκείνο το οποίο χρειαζόμαστε είναι να κάνουμε το γρηγορότερο δυνατό το μητρώο. Πρέπει να ξεκινήσουμε. Εάν συμφωνούμε σε αυτό θα βρούμε όλα τα υπόλοιπα. Ο σύλλογος της Αττικής, ο μεγαλύτερος σύλλογος έχει κάποια συγκεκριμένα προβλήματα και ιδιαιτερότητες. Μακάρι να τραβήξουμε μία γραμμή και να έχει από εμάς, από την ομοσπονδία, ο σύλλογος της Αττικής όση βοήθεια χρειάζεται για να τρέξουμε τα πράγματα. Όχι για να πούμε να τα πάμε πίσω! Πρέπει να προχωρήσουμε όλοι μαζί. Να βοηθήσουμε τον Σύλλογο, να μιλήσουμε με τον Σύλλογο, να μιλήσει ο Σύλλογος μαζί μας όπως έχει προσκληθεί και δεν το έχει κάνει και να δούμε τι καλύτερο μπορούμε να κάνουμε και να τρέξουμε τα πράγματα. Όχι να φρενάρουμε τα πράγματα και να καθυστερήσουμε.</w:t>
      </w:r>
    </w:p>
    <w:p w14:paraId="0A7EB1C1" w14:textId="77777777" w:rsidR="003947B7" w:rsidRPr="003947B7" w:rsidRDefault="003947B7" w:rsidP="003947B7">
      <w:pPr>
        <w:spacing w:after="240" w:line="360" w:lineRule="auto"/>
        <w:jc w:val="both"/>
        <w:rPr>
          <w:rFonts w:ascii="Times New Roman" w:eastAsia="Times New Roman" w:hAnsi="Times New Roman" w:cs="Times New Roman"/>
          <w:sz w:val="24"/>
          <w:szCs w:val="24"/>
          <w:lang w:eastAsia="el-GR"/>
        </w:rPr>
      </w:pPr>
      <w:r w:rsidRPr="003947B7">
        <w:rPr>
          <w:rFonts w:ascii="Times New Roman" w:eastAsia="Times New Roman" w:hAnsi="Times New Roman" w:cs="Times New Roman"/>
          <w:sz w:val="24"/>
          <w:szCs w:val="24"/>
          <w:lang w:eastAsia="el-GR"/>
        </w:rPr>
        <w:t>(...): Όχι εις βάρος των συνεπών συναδέλφων. Δεν μπορεί να υπάρχει συνέπεια, να είναι τιμωρητική.</w:t>
      </w:r>
    </w:p>
    <w:p w14:paraId="3975F31C" w14:textId="51070180" w:rsidR="003947B7" w:rsidRPr="003947B7" w:rsidRDefault="00D12E94" w:rsidP="003947B7">
      <w:pPr>
        <w:spacing w:after="240" w:line="360" w:lineRule="auto"/>
        <w:jc w:val="both"/>
        <w:rPr>
          <w:rFonts w:ascii="Times New Roman" w:eastAsia="Times New Roman" w:hAnsi="Times New Roman" w:cs="Times New Roman"/>
          <w:sz w:val="24"/>
          <w:szCs w:val="24"/>
          <w:lang w:eastAsia="el-GR"/>
        </w:rPr>
      </w:pPr>
      <w:r w:rsidRPr="00D12E94">
        <w:rPr>
          <w:rFonts w:ascii="Times New Roman" w:eastAsia="Times New Roman" w:hAnsi="Times New Roman" w:cs="Times New Roman"/>
          <w:b/>
          <w:bCs/>
          <w:sz w:val="24"/>
          <w:szCs w:val="24"/>
          <w:lang w:eastAsia="el-GR"/>
        </w:rPr>
        <w:t>Πρόεδρος:</w:t>
      </w:r>
      <w:r w:rsidR="003947B7" w:rsidRPr="003947B7">
        <w:rPr>
          <w:rFonts w:ascii="Times New Roman" w:eastAsia="Times New Roman" w:hAnsi="Times New Roman" w:cs="Times New Roman"/>
          <w:sz w:val="24"/>
          <w:szCs w:val="24"/>
          <w:lang w:eastAsia="el-GR"/>
        </w:rPr>
        <w:t xml:space="preserve"> Πάμε όλοι μαζί τώρα για φαγητό.</w:t>
      </w:r>
    </w:p>
    <w:p w14:paraId="7CFC4346" w14:textId="3842493D" w:rsidR="003947B7" w:rsidRPr="003947B7" w:rsidRDefault="00602793" w:rsidP="003947B7">
      <w:pPr>
        <w:spacing w:after="240" w:line="360" w:lineRule="auto"/>
        <w:jc w:val="both"/>
        <w:rPr>
          <w:rFonts w:ascii="Times New Roman" w:eastAsia="Times New Roman" w:hAnsi="Times New Roman" w:cs="Times New Roman"/>
          <w:sz w:val="24"/>
          <w:szCs w:val="24"/>
          <w:lang w:eastAsia="el-GR"/>
        </w:rPr>
      </w:pPr>
      <w:r w:rsidRPr="00602793">
        <w:rPr>
          <w:rFonts w:ascii="Times New Roman" w:eastAsia="Times New Roman" w:hAnsi="Times New Roman" w:cs="Times New Roman"/>
          <w:b/>
          <w:bCs/>
          <w:sz w:val="24"/>
          <w:szCs w:val="24"/>
          <w:lang w:eastAsia="el-GR"/>
        </w:rPr>
        <w:t>Ράπτη:</w:t>
      </w:r>
      <w:r w:rsidR="003947B7" w:rsidRPr="003947B7">
        <w:rPr>
          <w:rFonts w:ascii="Times New Roman" w:eastAsia="Times New Roman" w:hAnsi="Times New Roman" w:cs="Times New Roman"/>
          <w:sz w:val="24"/>
          <w:szCs w:val="24"/>
          <w:lang w:eastAsia="el-GR"/>
        </w:rPr>
        <w:t xml:space="preserve"> Λήξη της πρώτης ημέρας του συνεδρίου.</w:t>
      </w:r>
    </w:p>
    <w:p w14:paraId="1D1C041F" w14:textId="74ADC6EB" w:rsidR="002075FA" w:rsidRPr="003947B7" w:rsidRDefault="002075FA" w:rsidP="003947B7">
      <w:pPr>
        <w:spacing w:after="240" w:line="360" w:lineRule="auto"/>
        <w:jc w:val="both"/>
        <w:rPr>
          <w:rFonts w:ascii="Times New Roman" w:eastAsia="Times New Roman" w:hAnsi="Times New Roman" w:cs="Times New Roman"/>
          <w:sz w:val="24"/>
          <w:szCs w:val="24"/>
          <w:lang w:eastAsia="el-GR"/>
        </w:rPr>
      </w:pPr>
    </w:p>
    <w:sectPr w:rsidR="002075FA" w:rsidRPr="003947B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86D9" w14:textId="77777777" w:rsidR="00C16C5D" w:rsidRDefault="00C16C5D" w:rsidP="00C0160B">
      <w:pPr>
        <w:spacing w:after="0" w:line="240" w:lineRule="auto"/>
      </w:pPr>
      <w:r>
        <w:separator/>
      </w:r>
    </w:p>
  </w:endnote>
  <w:endnote w:type="continuationSeparator" w:id="0">
    <w:p w14:paraId="0CEF01AB" w14:textId="77777777" w:rsidR="00C16C5D" w:rsidRDefault="00C16C5D" w:rsidP="00C0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8680"/>
      <w:docPartObj>
        <w:docPartGallery w:val="Page Numbers (Bottom of Page)"/>
        <w:docPartUnique/>
      </w:docPartObj>
    </w:sdtPr>
    <w:sdtContent>
      <w:p w14:paraId="5788EA52" w14:textId="071A164F" w:rsidR="00C0160B" w:rsidRDefault="00C0160B" w:rsidP="00C0160B">
        <w:pPr>
          <w:pStyle w:val="a4"/>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F45A" w14:textId="77777777" w:rsidR="00C16C5D" w:rsidRDefault="00C16C5D" w:rsidP="00C0160B">
      <w:pPr>
        <w:spacing w:after="0" w:line="240" w:lineRule="auto"/>
      </w:pPr>
      <w:r>
        <w:separator/>
      </w:r>
    </w:p>
  </w:footnote>
  <w:footnote w:type="continuationSeparator" w:id="0">
    <w:p w14:paraId="411E5E53" w14:textId="77777777" w:rsidR="00C16C5D" w:rsidRDefault="00C16C5D" w:rsidP="00C01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91"/>
    <w:rsid w:val="00071D29"/>
    <w:rsid w:val="000C52A5"/>
    <w:rsid w:val="000F6869"/>
    <w:rsid w:val="0014723D"/>
    <w:rsid w:val="002075FA"/>
    <w:rsid w:val="00342B0B"/>
    <w:rsid w:val="003445E8"/>
    <w:rsid w:val="00357E3E"/>
    <w:rsid w:val="003947B7"/>
    <w:rsid w:val="0040373A"/>
    <w:rsid w:val="00602793"/>
    <w:rsid w:val="00644E0E"/>
    <w:rsid w:val="006B03A2"/>
    <w:rsid w:val="007B1AE3"/>
    <w:rsid w:val="007F1784"/>
    <w:rsid w:val="009368DA"/>
    <w:rsid w:val="009873DA"/>
    <w:rsid w:val="009E46D0"/>
    <w:rsid w:val="00A52C59"/>
    <w:rsid w:val="00B3414C"/>
    <w:rsid w:val="00C0160B"/>
    <w:rsid w:val="00C16C5D"/>
    <w:rsid w:val="00C812EA"/>
    <w:rsid w:val="00C87608"/>
    <w:rsid w:val="00D12E94"/>
    <w:rsid w:val="00D41191"/>
    <w:rsid w:val="00DD60A6"/>
    <w:rsid w:val="00E17C48"/>
    <w:rsid w:val="00EE5722"/>
    <w:rsid w:val="00F02898"/>
    <w:rsid w:val="00F44B53"/>
    <w:rsid w:val="00FC4463"/>
    <w:rsid w:val="00FD7EBA"/>
    <w:rsid w:val="00FF61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EF86"/>
  <w15:chartTrackingRefBased/>
  <w15:docId w15:val="{D6E52DFF-9FBD-4DAF-B2A5-E5C21DAA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60B"/>
    <w:pPr>
      <w:tabs>
        <w:tab w:val="center" w:pos="4680"/>
        <w:tab w:val="right" w:pos="9360"/>
      </w:tabs>
      <w:spacing w:after="0" w:line="240" w:lineRule="auto"/>
    </w:pPr>
  </w:style>
  <w:style w:type="character" w:customStyle="1" w:styleId="Char">
    <w:name w:val="Κεφαλίδα Char"/>
    <w:basedOn w:val="a0"/>
    <w:link w:val="a3"/>
    <w:uiPriority w:val="99"/>
    <w:rsid w:val="00C0160B"/>
  </w:style>
  <w:style w:type="paragraph" w:styleId="a4">
    <w:name w:val="footer"/>
    <w:basedOn w:val="a"/>
    <w:link w:val="Char0"/>
    <w:uiPriority w:val="99"/>
    <w:unhideWhenUsed/>
    <w:rsid w:val="00C0160B"/>
    <w:pPr>
      <w:tabs>
        <w:tab w:val="center" w:pos="4680"/>
        <w:tab w:val="right" w:pos="9360"/>
      </w:tabs>
      <w:spacing w:after="0" w:line="240" w:lineRule="auto"/>
    </w:pPr>
  </w:style>
  <w:style w:type="character" w:customStyle="1" w:styleId="Char0">
    <w:name w:val="Υποσέλιδο Char"/>
    <w:basedOn w:val="a0"/>
    <w:link w:val="a4"/>
    <w:uiPriority w:val="99"/>
    <w:rsid w:val="00C0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033">
      <w:bodyDiv w:val="1"/>
      <w:marLeft w:val="0"/>
      <w:marRight w:val="0"/>
      <w:marTop w:val="0"/>
      <w:marBottom w:val="0"/>
      <w:divBdr>
        <w:top w:val="none" w:sz="0" w:space="0" w:color="auto"/>
        <w:left w:val="none" w:sz="0" w:space="0" w:color="auto"/>
        <w:bottom w:val="none" w:sz="0" w:space="0" w:color="auto"/>
        <w:right w:val="none" w:sz="0" w:space="0" w:color="auto"/>
      </w:divBdr>
      <w:divsChild>
        <w:div w:id="1888487551">
          <w:marLeft w:val="0"/>
          <w:marRight w:val="0"/>
          <w:marTop w:val="0"/>
          <w:marBottom w:val="0"/>
          <w:divBdr>
            <w:top w:val="none" w:sz="0" w:space="0" w:color="auto"/>
            <w:left w:val="none" w:sz="0" w:space="0" w:color="auto"/>
            <w:bottom w:val="none" w:sz="0" w:space="0" w:color="auto"/>
            <w:right w:val="none" w:sz="0" w:space="0" w:color="auto"/>
          </w:divBdr>
        </w:div>
        <w:div w:id="1871650600">
          <w:marLeft w:val="0"/>
          <w:marRight w:val="0"/>
          <w:marTop w:val="0"/>
          <w:marBottom w:val="0"/>
          <w:divBdr>
            <w:top w:val="none" w:sz="0" w:space="0" w:color="auto"/>
            <w:left w:val="none" w:sz="0" w:space="0" w:color="auto"/>
            <w:bottom w:val="none" w:sz="0" w:space="0" w:color="auto"/>
            <w:right w:val="none" w:sz="0" w:space="0" w:color="auto"/>
          </w:divBdr>
        </w:div>
        <w:div w:id="1477338386">
          <w:marLeft w:val="0"/>
          <w:marRight w:val="0"/>
          <w:marTop w:val="0"/>
          <w:marBottom w:val="0"/>
          <w:divBdr>
            <w:top w:val="none" w:sz="0" w:space="0" w:color="auto"/>
            <w:left w:val="none" w:sz="0" w:space="0" w:color="auto"/>
            <w:bottom w:val="none" w:sz="0" w:space="0" w:color="auto"/>
            <w:right w:val="none" w:sz="0" w:space="0" w:color="auto"/>
          </w:divBdr>
          <w:divsChild>
            <w:div w:id="1589462714">
              <w:marLeft w:val="0"/>
              <w:marRight w:val="0"/>
              <w:marTop w:val="0"/>
              <w:marBottom w:val="0"/>
              <w:divBdr>
                <w:top w:val="none" w:sz="0" w:space="0" w:color="auto"/>
                <w:left w:val="none" w:sz="0" w:space="0" w:color="auto"/>
                <w:bottom w:val="none" w:sz="0" w:space="0" w:color="auto"/>
                <w:right w:val="none" w:sz="0" w:space="0" w:color="auto"/>
              </w:divBdr>
            </w:div>
          </w:divsChild>
        </w:div>
        <w:div w:id="457375877">
          <w:marLeft w:val="0"/>
          <w:marRight w:val="0"/>
          <w:marTop w:val="0"/>
          <w:marBottom w:val="0"/>
          <w:divBdr>
            <w:top w:val="none" w:sz="0" w:space="0" w:color="auto"/>
            <w:left w:val="none" w:sz="0" w:space="0" w:color="auto"/>
            <w:bottom w:val="none" w:sz="0" w:space="0" w:color="auto"/>
            <w:right w:val="none" w:sz="0" w:space="0" w:color="auto"/>
          </w:divBdr>
        </w:div>
      </w:divsChild>
    </w:div>
    <w:div w:id="212160889">
      <w:bodyDiv w:val="1"/>
      <w:marLeft w:val="0"/>
      <w:marRight w:val="0"/>
      <w:marTop w:val="0"/>
      <w:marBottom w:val="0"/>
      <w:divBdr>
        <w:top w:val="none" w:sz="0" w:space="0" w:color="auto"/>
        <w:left w:val="none" w:sz="0" w:space="0" w:color="auto"/>
        <w:bottom w:val="none" w:sz="0" w:space="0" w:color="auto"/>
        <w:right w:val="none" w:sz="0" w:space="0" w:color="auto"/>
      </w:divBdr>
      <w:divsChild>
        <w:div w:id="1388726460">
          <w:marLeft w:val="0"/>
          <w:marRight w:val="0"/>
          <w:marTop w:val="0"/>
          <w:marBottom w:val="0"/>
          <w:divBdr>
            <w:top w:val="none" w:sz="0" w:space="0" w:color="auto"/>
            <w:left w:val="none" w:sz="0" w:space="0" w:color="auto"/>
            <w:bottom w:val="none" w:sz="0" w:space="0" w:color="auto"/>
            <w:right w:val="none" w:sz="0" w:space="0" w:color="auto"/>
          </w:divBdr>
        </w:div>
        <w:div w:id="1906992391">
          <w:marLeft w:val="0"/>
          <w:marRight w:val="0"/>
          <w:marTop w:val="0"/>
          <w:marBottom w:val="0"/>
          <w:divBdr>
            <w:top w:val="none" w:sz="0" w:space="0" w:color="auto"/>
            <w:left w:val="none" w:sz="0" w:space="0" w:color="auto"/>
            <w:bottom w:val="none" w:sz="0" w:space="0" w:color="auto"/>
            <w:right w:val="none" w:sz="0" w:space="0" w:color="auto"/>
          </w:divBdr>
        </w:div>
        <w:div w:id="1855269647">
          <w:marLeft w:val="0"/>
          <w:marRight w:val="0"/>
          <w:marTop w:val="0"/>
          <w:marBottom w:val="0"/>
          <w:divBdr>
            <w:top w:val="none" w:sz="0" w:space="0" w:color="auto"/>
            <w:left w:val="none" w:sz="0" w:space="0" w:color="auto"/>
            <w:bottom w:val="none" w:sz="0" w:space="0" w:color="auto"/>
            <w:right w:val="none" w:sz="0" w:space="0" w:color="auto"/>
          </w:divBdr>
        </w:div>
        <w:div w:id="1936280459">
          <w:marLeft w:val="0"/>
          <w:marRight w:val="0"/>
          <w:marTop w:val="0"/>
          <w:marBottom w:val="0"/>
          <w:divBdr>
            <w:top w:val="none" w:sz="0" w:space="0" w:color="auto"/>
            <w:left w:val="none" w:sz="0" w:space="0" w:color="auto"/>
            <w:bottom w:val="none" w:sz="0" w:space="0" w:color="auto"/>
            <w:right w:val="none" w:sz="0" w:space="0" w:color="auto"/>
          </w:divBdr>
        </w:div>
        <w:div w:id="716125840">
          <w:marLeft w:val="0"/>
          <w:marRight w:val="0"/>
          <w:marTop w:val="0"/>
          <w:marBottom w:val="0"/>
          <w:divBdr>
            <w:top w:val="none" w:sz="0" w:space="0" w:color="auto"/>
            <w:left w:val="none" w:sz="0" w:space="0" w:color="auto"/>
            <w:bottom w:val="none" w:sz="0" w:space="0" w:color="auto"/>
            <w:right w:val="none" w:sz="0" w:space="0" w:color="auto"/>
          </w:divBdr>
        </w:div>
        <w:div w:id="1417168877">
          <w:marLeft w:val="0"/>
          <w:marRight w:val="0"/>
          <w:marTop w:val="0"/>
          <w:marBottom w:val="0"/>
          <w:divBdr>
            <w:top w:val="none" w:sz="0" w:space="0" w:color="auto"/>
            <w:left w:val="none" w:sz="0" w:space="0" w:color="auto"/>
            <w:bottom w:val="none" w:sz="0" w:space="0" w:color="auto"/>
            <w:right w:val="none" w:sz="0" w:space="0" w:color="auto"/>
          </w:divBdr>
        </w:div>
        <w:div w:id="1613593231">
          <w:marLeft w:val="0"/>
          <w:marRight w:val="0"/>
          <w:marTop w:val="0"/>
          <w:marBottom w:val="0"/>
          <w:divBdr>
            <w:top w:val="none" w:sz="0" w:space="0" w:color="auto"/>
            <w:left w:val="none" w:sz="0" w:space="0" w:color="auto"/>
            <w:bottom w:val="none" w:sz="0" w:space="0" w:color="auto"/>
            <w:right w:val="none" w:sz="0" w:space="0" w:color="auto"/>
          </w:divBdr>
        </w:div>
        <w:div w:id="1943220814">
          <w:marLeft w:val="0"/>
          <w:marRight w:val="0"/>
          <w:marTop w:val="0"/>
          <w:marBottom w:val="0"/>
          <w:divBdr>
            <w:top w:val="none" w:sz="0" w:space="0" w:color="auto"/>
            <w:left w:val="none" w:sz="0" w:space="0" w:color="auto"/>
            <w:bottom w:val="none" w:sz="0" w:space="0" w:color="auto"/>
            <w:right w:val="none" w:sz="0" w:space="0" w:color="auto"/>
          </w:divBdr>
        </w:div>
        <w:div w:id="1925146938">
          <w:marLeft w:val="0"/>
          <w:marRight w:val="0"/>
          <w:marTop w:val="0"/>
          <w:marBottom w:val="0"/>
          <w:divBdr>
            <w:top w:val="none" w:sz="0" w:space="0" w:color="auto"/>
            <w:left w:val="none" w:sz="0" w:space="0" w:color="auto"/>
            <w:bottom w:val="none" w:sz="0" w:space="0" w:color="auto"/>
            <w:right w:val="none" w:sz="0" w:space="0" w:color="auto"/>
          </w:divBdr>
        </w:div>
        <w:div w:id="98379813">
          <w:marLeft w:val="0"/>
          <w:marRight w:val="0"/>
          <w:marTop w:val="0"/>
          <w:marBottom w:val="0"/>
          <w:divBdr>
            <w:top w:val="none" w:sz="0" w:space="0" w:color="auto"/>
            <w:left w:val="none" w:sz="0" w:space="0" w:color="auto"/>
            <w:bottom w:val="none" w:sz="0" w:space="0" w:color="auto"/>
            <w:right w:val="none" w:sz="0" w:space="0" w:color="auto"/>
          </w:divBdr>
        </w:div>
        <w:div w:id="932277722">
          <w:marLeft w:val="0"/>
          <w:marRight w:val="0"/>
          <w:marTop w:val="0"/>
          <w:marBottom w:val="0"/>
          <w:divBdr>
            <w:top w:val="none" w:sz="0" w:space="0" w:color="auto"/>
            <w:left w:val="none" w:sz="0" w:space="0" w:color="auto"/>
            <w:bottom w:val="none" w:sz="0" w:space="0" w:color="auto"/>
            <w:right w:val="none" w:sz="0" w:space="0" w:color="auto"/>
          </w:divBdr>
        </w:div>
        <w:div w:id="1961758601">
          <w:marLeft w:val="0"/>
          <w:marRight w:val="0"/>
          <w:marTop w:val="0"/>
          <w:marBottom w:val="0"/>
          <w:divBdr>
            <w:top w:val="none" w:sz="0" w:space="0" w:color="auto"/>
            <w:left w:val="none" w:sz="0" w:space="0" w:color="auto"/>
            <w:bottom w:val="none" w:sz="0" w:space="0" w:color="auto"/>
            <w:right w:val="none" w:sz="0" w:space="0" w:color="auto"/>
          </w:divBdr>
        </w:div>
        <w:div w:id="2128967557">
          <w:marLeft w:val="0"/>
          <w:marRight w:val="0"/>
          <w:marTop w:val="0"/>
          <w:marBottom w:val="0"/>
          <w:divBdr>
            <w:top w:val="none" w:sz="0" w:space="0" w:color="auto"/>
            <w:left w:val="none" w:sz="0" w:space="0" w:color="auto"/>
            <w:bottom w:val="none" w:sz="0" w:space="0" w:color="auto"/>
            <w:right w:val="none" w:sz="0" w:space="0" w:color="auto"/>
          </w:divBdr>
        </w:div>
        <w:div w:id="1701979025">
          <w:marLeft w:val="0"/>
          <w:marRight w:val="0"/>
          <w:marTop w:val="0"/>
          <w:marBottom w:val="0"/>
          <w:divBdr>
            <w:top w:val="none" w:sz="0" w:space="0" w:color="auto"/>
            <w:left w:val="none" w:sz="0" w:space="0" w:color="auto"/>
            <w:bottom w:val="none" w:sz="0" w:space="0" w:color="auto"/>
            <w:right w:val="none" w:sz="0" w:space="0" w:color="auto"/>
          </w:divBdr>
        </w:div>
        <w:div w:id="156120512">
          <w:marLeft w:val="0"/>
          <w:marRight w:val="0"/>
          <w:marTop w:val="0"/>
          <w:marBottom w:val="0"/>
          <w:divBdr>
            <w:top w:val="none" w:sz="0" w:space="0" w:color="auto"/>
            <w:left w:val="none" w:sz="0" w:space="0" w:color="auto"/>
            <w:bottom w:val="none" w:sz="0" w:space="0" w:color="auto"/>
            <w:right w:val="none" w:sz="0" w:space="0" w:color="auto"/>
          </w:divBdr>
        </w:div>
        <w:div w:id="585575577">
          <w:marLeft w:val="0"/>
          <w:marRight w:val="0"/>
          <w:marTop w:val="0"/>
          <w:marBottom w:val="0"/>
          <w:divBdr>
            <w:top w:val="none" w:sz="0" w:space="0" w:color="auto"/>
            <w:left w:val="none" w:sz="0" w:space="0" w:color="auto"/>
            <w:bottom w:val="none" w:sz="0" w:space="0" w:color="auto"/>
            <w:right w:val="none" w:sz="0" w:space="0" w:color="auto"/>
          </w:divBdr>
        </w:div>
        <w:div w:id="1970428260">
          <w:marLeft w:val="0"/>
          <w:marRight w:val="0"/>
          <w:marTop w:val="0"/>
          <w:marBottom w:val="0"/>
          <w:divBdr>
            <w:top w:val="none" w:sz="0" w:space="0" w:color="auto"/>
            <w:left w:val="none" w:sz="0" w:space="0" w:color="auto"/>
            <w:bottom w:val="none" w:sz="0" w:space="0" w:color="auto"/>
            <w:right w:val="none" w:sz="0" w:space="0" w:color="auto"/>
          </w:divBdr>
        </w:div>
        <w:div w:id="1889880321">
          <w:marLeft w:val="0"/>
          <w:marRight w:val="0"/>
          <w:marTop w:val="0"/>
          <w:marBottom w:val="0"/>
          <w:divBdr>
            <w:top w:val="none" w:sz="0" w:space="0" w:color="auto"/>
            <w:left w:val="none" w:sz="0" w:space="0" w:color="auto"/>
            <w:bottom w:val="none" w:sz="0" w:space="0" w:color="auto"/>
            <w:right w:val="none" w:sz="0" w:space="0" w:color="auto"/>
          </w:divBdr>
        </w:div>
        <w:div w:id="1191649006">
          <w:marLeft w:val="0"/>
          <w:marRight w:val="0"/>
          <w:marTop w:val="0"/>
          <w:marBottom w:val="0"/>
          <w:divBdr>
            <w:top w:val="none" w:sz="0" w:space="0" w:color="auto"/>
            <w:left w:val="none" w:sz="0" w:space="0" w:color="auto"/>
            <w:bottom w:val="none" w:sz="0" w:space="0" w:color="auto"/>
            <w:right w:val="none" w:sz="0" w:space="0" w:color="auto"/>
          </w:divBdr>
        </w:div>
        <w:div w:id="496310156">
          <w:marLeft w:val="0"/>
          <w:marRight w:val="0"/>
          <w:marTop w:val="0"/>
          <w:marBottom w:val="0"/>
          <w:divBdr>
            <w:top w:val="none" w:sz="0" w:space="0" w:color="auto"/>
            <w:left w:val="none" w:sz="0" w:space="0" w:color="auto"/>
            <w:bottom w:val="none" w:sz="0" w:space="0" w:color="auto"/>
            <w:right w:val="none" w:sz="0" w:space="0" w:color="auto"/>
          </w:divBdr>
        </w:div>
        <w:div w:id="1798333731">
          <w:marLeft w:val="0"/>
          <w:marRight w:val="0"/>
          <w:marTop w:val="0"/>
          <w:marBottom w:val="0"/>
          <w:divBdr>
            <w:top w:val="none" w:sz="0" w:space="0" w:color="auto"/>
            <w:left w:val="none" w:sz="0" w:space="0" w:color="auto"/>
            <w:bottom w:val="none" w:sz="0" w:space="0" w:color="auto"/>
            <w:right w:val="none" w:sz="0" w:space="0" w:color="auto"/>
          </w:divBdr>
        </w:div>
        <w:div w:id="246498237">
          <w:marLeft w:val="0"/>
          <w:marRight w:val="0"/>
          <w:marTop w:val="0"/>
          <w:marBottom w:val="0"/>
          <w:divBdr>
            <w:top w:val="none" w:sz="0" w:space="0" w:color="auto"/>
            <w:left w:val="none" w:sz="0" w:space="0" w:color="auto"/>
            <w:bottom w:val="none" w:sz="0" w:space="0" w:color="auto"/>
            <w:right w:val="none" w:sz="0" w:space="0" w:color="auto"/>
          </w:divBdr>
        </w:div>
        <w:div w:id="1429620736">
          <w:marLeft w:val="0"/>
          <w:marRight w:val="0"/>
          <w:marTop w:val="0"/>
          <w:marBottom w:val="0"/>
          <w:divBdr>
            <w:top w:val="none" w:sz="0" w:space="0" w:color="auto"/>
            <w:left w:val="none" w:sz="0" w:space="0" w:color="auto"/>
            <w:bottom w:val="none" w:sz="0" w:space="0" w:color="auto"/>
            <w:right w:val="none" w:sz="0" w:space="0" w:color="auto"/>
          </w:divBdr>
        </w:div>
        <w:div w:id="1384985003">
          <w:marLeft w:val="0"/>
          <w:marRight w:val="0"/>
          <w:marTop w:val="0"/>
          <w:marBottom w:val="0"/>
          <w:divBdr>
            <w:top w:val="none" w:sz="0" w:space="0" w:color="auto"/>
            <w:left w:val="none" w:sz="0" w:space="0" w:color="auto"/>
            <w:bottom w:val="none" w:sz="0" w:space="0" w:color="auto"/>
            <w:right w:val="none" w:sz="0" w:space="0" w:color="auto"/>
          </w:divBdr>
        </w:div>
        <w:div w:id="1905530359">
          <w:marLeft w:val="0"/>
          <w:marRight w:val="0"/>
          <w:marTop w:val="0"/>
          <w:marBottom w:val="0"/>
          <w:divBdr>
            <w:top w:val="none" w:sz="0" w:space="0" w:color="auto"/>
            <w:left w:val="none" w:sz="0" w:space="0" w:color="auto"/>
            <w:bottom w:val="none" w:sz="0" w:space="0" w:color="auto"/>
            <w:right w:val="none" w:sz="0" w:space="0" w:color="auto"/>
          </w:divBdr>
        </w:div>
        <w:div w:id="1156069438">
          <w:marLeft w:val="0"/>
          <w:marRight w:val="0"/>
          <w:marTop w:val="0"/>
          <w:marBottom w:val="0"/>
          <w:divBdr>
            <w:top w:val="none" w:sz="0" w:space="0" w:color="auto"/>
            <w:left w:val="none" w:sz="0" w:space="0" w:color="auto"/>
            <w:bottom w:val="none" w:sz="0" w:space="0" w:color="auto"/>
            <w:right w:val="none" w:sz="0" w:space="0" w:color="auto"/>
          </w:divBdr>
        </w:div>
        <w:div w:id="676738755">
          <w:marLeft w:val="0"/>
          <w:marRight w:val="0"/>
          <w:marTop w:val="0"/>
          <w:marBottom w:val="0"/>
          <w:divBdr>
            <w:top w:val="none" w:sz="0" w:space="0" w:color="auto"/>
            <w:left w:val="none" w:sz="0" w:space="0" w:color="auto"/>
            <w:bottom w:val="none" w:sz="0" w:space="0" w:color="auto"/>
            <w:right w:val="none" w:sz="0" w:space="0" w:color="auto"/>
          </w:divBdr>
        </w:div>
        <w:div w:id="32771358">
          <w:marLeft w:val="0"/>
          <w:marRight w:val="0"/>
          <w:marTop w:val="0"/>
          <w:marBottom w:val="0"/>
          <w:divBdr>
            <w:top w:val="none" w:sz="0" w:space="0" w:color="auto"/>
            <w:left w:val="none" w:sz="0" w:space="0" w:color="auto"/>
            <w:bottom w:val="none" w:sz="0" w:space="0" w:color="auto"/>
            <w:right w:val="none" w:sz="0" w:space="0" w:color="auto"/>
          </w:divBdr>
        </w:div>
        <w:div w:id="1147743076">
          <w:marLeft w:val="0"/>
          <w:marRight w:val="0"/>
          <w:marTop w:val="0"/>
          <w:marBottom w:val="0"/>
          <w:divBdr>
            <w:top w:val="none" w:sz="0" w:space="0" w:color="auto"/>
            <w:left w:val="none" w:sz="0" w:space="0" w:color="auto"/>
            <w:bottom w:val="none" w:sz="0" w:space="0" w:color="auto"/>
            <w:right w:val="none" w:sz="0" w:space="0" w:color="auto"/>
          </w:divBdr>
        </w:div>
        <w:div w:id="692728156">
          <w:marLeft w:val="0"/>
          <w:marRight w:val="0"/>
          <w:marTop w:val="0"/>
          <w:marBottom w:val="0"/>
          <w:divBdr>
            <w:top w:val="none" w:sz="0" w:space="0" w:color="auto"/>
            <w:left w:val="none" w:sz="0" w:space="0" w:color="auto"/>
            <w:bottom w:val="none" w:sz="0" w:space="0" w:color="auto"/>
            <w:right w:val="none" w:sz="0" w:space="0" w:color="auto"/>
          </w:divBdr>
        </w:div>
        <w:div w:id="739408241">
          <w:marLeft w:val="0"/>
          <w:marRight w:val="0"/>
          <w:marTop w:val="0"/>
          <w:marBottom w:val="0"/>
          <w:divBdr>
            <w:top w:val="none" w:sz="0" w:space="0" w:color="auto"/>
            <w:left w:val="none" w:sz="0" w:space="0" w:color="auto"/>
            <w:bottom w:val="none" w:sz="0" w:space="0" w:color="auto"/>
            <w:right w:val="none" w:sz="0" w:space="0" w:color="auto"/>
          </w:divBdr>
        </w:div>
        <w:div w:id="555362623">
          <w:marLeft w:val="0"/>
          <w:marRight w:val="0"/>
          <w:marTop w:val="0"/>
          <w:marBottom w:val="0"/>
          <w:divBdr>
            <w:top w:val="none" w:sz="0" w:space="0" w:color="auto"/>
            <w:left w:val="none" w:sz="0" w:space="0" w:color="auto"/>
            <w:bottom w:val="none" w:sz="0" w:space="0" w:color="auto"/>
            <w:right w:val="none" w:sz="0" w:space="0" w:color="auto"/>
          </w:divBdr>
        </w:div>
        <w:div w:id="1706129307">
          <w:marLeft w:val="0"/>
          <w:marRight w:val="0"/>
          <w:marTop w:val="0"/>
          <w:marBottom w:val="0"/>
          <w:divBdr>
            <w:top w:val="none" w:sz="0" w:space="0" w:color="auto"/>
            <w:left w:val="none" w:sz="0" w:space="0" w:color="auto"/>
            <w:bottom w:val="none" w:sz="0" w:space="0" w:color="auto"/>
            <w:right w:val="none" w:sz="0" w:space="0" w:color="auto"/>
          </w:divBdr>
        </w:div>
        <w:div w:id="726346357">
          <w:marLeft w:val="0"/>
          <w:marRight w:val="0"/>
          <w:marTop w:val="0"/>
          <w:marBottom w:val="0"/>
          <w:divBdr>
            <w:top w:val="none" w:sz="0" w:space="0" w:color="auto"/>
            <w:left w:val="none" w:sz="0" w:space="0" w:color="auto"/>
            <w:bottom w:val="none" w:sz="0" w:space="0" w:color="auto"/>
            <w:right w:val="none" w:sz="0" w:space="0" w:color="auto"/>
          </w:divBdr>
        </w:div>
        <w:div w:id="1670592953">
          <w:marLeft w:val="0"/>
          <w:marRight w:val="0"/>
          <w:marTop w:val="0"/>
          <w:marBottom w:val="0"/>
          <w:divBdr>
            <w:top w:val="none" w:sz="0" w:space="0" w:color="auto"/>
            <w:left w:val="none" w:sz="0" w:space="0" w:color="auto"/>
            <w:bottom w:val="none" w:sz="0" w:space="0" w:color="auto"/>
            <w:right w:val="none" w:sz="0" w:space="0" w:color="auto"/>
          </w:divBdr>
        </w:div>
        <w:div w:id="1780369384">
          <w:marLeft w:val="0"/>
          <w:marRight w:val="0"/>
          <w:marTop w:val="0"/>
          <w:marBottom w:val="0"/>
          <w:divBdr>
            <w:top w:val="none" w:sz="0" w:space="0" w:color="auto"/>
            <w:left w:val="none" w:sz="0" w:space="0" w:color="auto"/>
            <w:bottom w:val="none" w:sz="0" w:space="0" w:color="auto"/>
            <w:right w:val="none" w:sz="0" w:space="0" w:color="auto"/>
          </w:divBdr>
          <w:divsChild>
            <w:div w:id="390618702">
              <w:marLeft w:val="0"/>
              <w:marRight w:val="0"/>
              <w:marTop w:val="0"/>
              <w:marBottom w:val="0"/>
              <w:divBdr>
                <w:top w:val="none" w:sz="0" w:space="0" w:color="auto"/>
                <w:left w:val="none" w:sz="0" w:space="0" w:color="auto"/>
                <w:bottom w:val="none" w:sz="0" w:space="0" w:color="auto"/>
                <w:right w:val="none" w:sz="0" w:space="0" w:color="auto"/>
              </w:divBdr>
            </w:div>
          </w:divsChild>
        </w:div>
        <w:div w:id="927350732">
          <w:marLeft w:val="0"/>
          <w:marRight w:val="0"/>
          <w:marTop w:val="0"/>
          <w:marBottom w:val="0"/>
          <w:divBdr>
            <w:top w:val="none" w:sz="0" w:space="0" w:color="auto"/>
            <w:left w:val="none" w:sz="0" w:space="0" w:color="auto"/>
            <w:bottom w:val="none" w:sz="0" w:space="0" w:color="auto"/>
            <w:right w:val="none" w:sz="0" w:space="0" w:color="auto"/>
          </w:divBdr>
        </w:div>
        <w:div w:id="1062481270">
          <w:marLeft w:val="0"/>
          <w:marRight w:val="0"/>
          <w:marTop w:val="0"/>
          <w:marBottom w:val="0"/>
          <w:divBdr>
            <w:top w:val="none" w:sz="0" w:space="0" w:color="auto"/>
            <w:left w:val="none" w:sz="0" w:space="0" w:color="auto"/>
            <w:bottom w:val="none" w:sz="0" w:space="0" w:color="auto"/>
            <w:right w:val="none" w:sz="0" w:space="0" w:color="auto"/>
          </w:divBdr>
          <w:divsChild>
            <w:div w:id="124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624">
      <w:bodyDiv w:val="1"/>
      <w:marLeft w:val="0"/>
      <w:marRight w:val="0"/>
      <w:marTop w:val="0"/>
      <w:marBottom w:val="0"/>
      <w:divBdr>
        <w:top w:val="none" w:sz="0" w:space="0" w:color="auto"/>
        <w:left w:val="none" w:sz="0" w:space="0" w:color="auto"/>
        <w:bottom w:val="none" w:sz="0" w:space="0" w:color="auto"/>
        <w:right w:val="none" w:sz="0" w:space="0" w:color="auto"/>
      </w:divBdr>
      <w:divsChild>
        <w:div w:id="1270354746">
          <w:marLeft w:val="0"/>
          <w:marRight w:val="0"/>
          <w:marTop w:val="0"/>
          <w:marBottom w:val="0"/>
          <w:divBdr>
            <w:top w:val="none" w:sz="0" w:space="0" w:color="auto"/>
            <w:left w:val="none" w:sz="0" w:space="0" w:color="auto"/>
            <w:bottom w:val="none" w:sz="0" w:space="0" w:color="auto"/>
            <w:right w:val="none" w:sz="0" w:space="0" w:color="auto"/>
          </w:divBdr>
        </w:div>
        <w:div w:id="594363518">
          <w:marLeft w:val="0"/>
          <w:marRight w:val="0"/>
          <w:marTop w:val="0"/>
          <w:marBottom w:val="0"/>
          <w:divBdr>
            <w:top w:val="none" w:sz="0" w:space="0" w:color="auto"/>
            <w:left w:val="none" w:sz="0" w:space="0" w:color="auto"/>
            <w:bottom w:val="none" w:sz="0" w:space="0" w:color="auto"/>
            <w:right w:val="none" w:sz="0" w:space="0" w:color="auto"/>
          </w:divBdr>
        </w:div>
        <w:div w:id="892695870">
          <w:marLeft w:val="0"/>
          <w:marRight w:val="0"/>
          <w:marTop w:val="0"/>
          <w:marBottom w:val="0"/>
          <w:divBdr>
            <w:top w:val="none" w:sz="0" w:space="0" w:color="auto"/>
            <w:left w:val="none" w:sz="0" w:space="0" w:color="auto"/>
            <w:bottom w:val="none" w:sz="0" w:space="0" w:color="auto"/>
            <w:right w:val="none" w:sz="0" w:space="0" w:color="auto"/>
          </w:divBdr>
        </w:div>
        <w:div w:id="55595120">
          <w:marLeft w:val="0"/>
          <w:marRight w:val="0"/>
          <w:marTop w:val="0"/>
          <w:marBottom w:val="0"/>
          <w:divBdr>
            <w:top w:val="none" w:sz="0" w:space="0" w:color="auto"/>
            <w:left w:val="none" w:sz="0" w:space="0" w:color="auto"/>
            <w:bottom w:val="none" w:sz="0" w:space="0" w:color="auto"/>
            <w:right w:val="none" w:sz="0" w:space="0" w:color="auto"/>
          </w:divBdr>
        </w:div>
        <w:div w:id="2080904296">
          <w:marLeft w:val="0"/>
          <w:marRight w:val="0"/>
          <w:marTop w:val="0"/>
          <w:marBottom w:val="0"/>
          <w:divBdr>
            <w:top w:val="none" w:sz="0" w:space="0" w:color="auto"/>
            <w:left w:val="none" w:sz="0" w:space="0" w:color="auto"/>
            <w:bottom w:val="none" w:sz="0" w:space="0" w:color="auto"/>
            <w:right w:val="none" w:sz="0" w:space="0" w:color="auto"/>
          </w:divBdr>
        </w:div>
        <w:div w:id="1419520690">
          <w:marLeft w:val="0"/>
          <w:marRight w:val="0"/>
          <w:marTop w:val="0"/>
          <w:marBottom w:val="0"/>
          <w:divBdr>
            <w:top w:val="none" w:sz="0" w:space="0" w:color="auto"/>
            <w:left w:val="none" w:sz="0" w:space="0" w:color="auto"/>
            <w:bottom w:val="none" w:sz="0" w:space="0" w:color="auto"/>
            <w:right w:val="none" w:sz="0" w:space="0" w:color="auto"/>
          </w:divBdr>
        </w:div>
        <w:div w:id="1933856539">
          <w:marLeft w:val="0"/>
          <w:marRight w:val="0"/>
          <w:marTop w:val="0"/>
          <w:marBottom w:val="0"/>
          <w:divBdr>
            <w:top w:val="none" w:sz="0" w:space="0" w:color="auto"/>
            <w:left w:val="none" w:sz="0" w:space="0" w:color="auto"/>
            <w:bottom w:val="none" w:sz="0" w:space="0" w:color="auto"/>
            <w:right w:val="none" w:sz="0" w:space="0" w:color="auto"/>
          </w:divBdr>
        </w:div>
        <w:div w:id="1470634767">
          <w:marLeft w:val="0"/>
          <w:marRight w:val="0"/>
          <w:marTop w:val="0"/>
          <w:marBottom w:val="0"/>
          <w:divBdr>
            <w:top w:val="none" w:sz="0" w:space="0" w:color="auto"/>
            <w:left w:val="none" w:sz="0" w:space="0" w:color="auto"/>
            <w:bottom w:val="none" w:sz="0" w:space="0" w:color="auto"/>
            <w:right w:val="none" w:sz="0" w:space="0" w:color="auto"/>
          </w:divBdr>
        </w:div>
        <w:div w:id="732123793">
          <w:marLeft w:val="0"/>
          <w:marRight w:val="0"/>
          <w:marTop w:val="0"/>
          <w:marBottom w:val="0"/>
          <w:divBdr>
            <w:top w:val="none" w:sz="0" w:space="0" w:color="auto"/>
            <w:left w:val="none" w:sz="0" w:space="0" w:color="auto"/>
            <w:bottom w:val="none" w:sz="0" w:space="0" w:color="auto"/>
            <w:right w:val="none" w:sz="0" w:space="0" w:color="auto"/>
          </w:divBdr>
        </w:div>
        <w:div w:id="400494195">
          <w:marLeft w:val="0"/>
          <w:marRight w:val="0"/>
          <w:marTop w:val="0"/>
          <w:marBottom w:val="0"/>
          <w:divBdr>
            <w:top w:val="none" w:sz="0" w:space="0" w:color="auto"/>
            <w:left w:val="none" w:sz="0" w:space="0" w:color="auto"/>
            <w:bottom w:val="none" w:sz="0" w:space="0" w:color="auto"/>
            <w:right w:val="none" w:sz="0" w:space="0" w:color="auto"/>
          </w:divBdr>
        </w:div>
        <w:div w:id="1534541748">
          <w:marLeft w:val="0"/>
          <w:marRight w:val="0"/>
          <w:marTop w:val="0"/>
          <w:marBottom w:val="0"/>
          <w:divBdr>
            <w:top w:val="none" w:sz="0" w:space="0" w:color="auto"/>
            <w:left w:val="none" w:sz="0" w:space="0" w:color="auto"/>
            <w:bottom w:val="none" w:sz="0" w:space="0" w:color="auto"/>
            <w:right w:val="none" w:sz="0" w:space="0" w:color="auto"/>
          </w:divBdr>
        </w:div>
        <w:div w:id="1690839398">
          <w:marLeft w:val="0"/>
          <w:marRight w:val="0"/>
          <w:marTop w:val="0"/>
          <w:marBottom w:val="0"/>
          <w:divBdr>
            <w:top w:val="none" w:sz="0" w:space="0" w:color="auto"/>
            <w:left w:val="none" w:sz="0" w:space="0" w:color="auto"/>
            <w:bottom w:val="none" w:sz="0" w:space="0" w:color="auto"/>
            <w:right w:val="none" w:sz="0" w:space="0" w:color="auto"/>
          </w:divBdr>
        </w:div>
        <w:div w:id="1378970984">
          <w:marLeft w:val="0"/>
          <w:marRight w:val="0"/>
          <w:marTop w:val="0"/>
          <w:marBottom w:val="0"/>
          <w:divBdr>
            <w:top w:val="none" w:sz="0" w:space="0" w:color="auto"/>
            <w:left w:val="none" w:sz="0" w:space="0" w:color="auto"/>
            <w:bottom w:val="none" w:sz="0" w:space="0" w:color="auto"/>
            <w:right w:val="none" w:sz="0" w:space="0" w:color="auto"/>
          </w:divBdr>
        </w:div>
        <w:div w:id="1247155155">
          <w:marLeft w:val="0"/>
          <w:marRight w:val="0"/>
          <w:marTop w:val="0"/>
          <w:marBottom w:val="0"/>
          <w:divBdr>
            <w:top w:val="none" w:sz="0" w:space="0" w:color="auto"/>
            <w:left w:val="none" w:sz="0" w:space="0" w:color="auto"/>
            <w:bottom w:val="none" w:sz="0" w:space="0" w:color="auto"/>
            <w:right w:val="none" w:sz="0" w:space="0" w:color="auto"/>
          </w:divBdr>
        </w:div>
        <w:div w:id="317880415">
          <w:marLeft w:val="0"/>
          <w:marRight w:val="0"/>
          <w:marTop w:val="0"/>
          <w:marBottom w:val="0"/>
          <w:divBdr>
            <w:top w:val="none" w:sz="0" w:space="0" w:color="auto"/>
            <w:left w:val="none" w:sz="0" w:space="0" w:color="auto"/>
            <w:bottom w:val="none" w:sz="0" w:space="0" w:color="auto"/>
            <w:right w:val="none" w:sz="0" w:space="0" w:color="auto"/>
          </w:divBdr>
        </w:div>
        <w:div w:id="1871799216">
          <w:marLeft w:val="0"/>
          <w:marRight w:val="0"/>
          <w:marTop w:val="0"/>
          <w:marBottom w:val="0"/>
          <w:divBdr>
            <w:top w:val="none" w:sz="0" w:space="0" w:color="auto"/>
            <w:left w:val="none" w:sz="0" w:space="0" w:color="auto"/>
            <w:bottom w:val="none" w:sz="0" w:space="0" w:color="auto"/>
            <w:right w:val="none" w:sz="0" w:space="0" w:color="auto"/>
          </w:divBdr>
        </w:div>
        <w:div w:id="1982611723">
          <w:marLeft w:val="0"/>
          <w:marRight w:val="0"/>
          <w:marTop w:val="0"/>
          <w:marBottom w:val="0"/>
          <w:divBdr>
            <w:top w:val="none" w:sz="0" w:space="0" w:color="auto"/>
            <w:left w:val="none" w:sz="0" w:space="0" w:color="auto"/>
            <w:bottom w:val="none" w:sz="0" w:space="0" w:color="auto"/>
            <w:right w:val="none" w:sz="0" w:space="0" w:color="auto"/>
          </w:divBdr>
        </w:div>
        <w:div w:id="1842892235">
          <w:marLeft w:val="0"/>
          <w:marRight w:val="0"/>
          <w:marTop w:val="0"/>
          <w:marBottom w:val="0"/>
          <w:divBdr>
            <w:top w:val="none" w:sz="0" w:space="0" w:color="auto"/>
            <w:left w:val="none" w:sz="0" w:space="0" w:color="auto"/>
            <w:bottom w:val="none" w:sz="0" w:space="0" w:color="auto"/>
            <w:right w:val="none" w:sz="0" w:space="0" w:color="auto"/>
          </w:divBdr>
        </w:div>
        <w:div w:id="10113897">
          <w:marLeft w:val="0"/>
          <w:marRight w:val="0"/>
          <w:marTop w:val="0"/>
          <w:marBottom w:val="0"/>
          <w:divBdr>
            <w:top w:val="none" w:sz="0" w:space="0" w:color="auto"/>
            <w:left w:val="none" w:sz="0" w:space="0" w:color="auto"/>
            <w:bottom w:val="none" w:sz="0" w:space="0" w:color="auto"/>
            <w:right w:val="none" w:sz="0" w:space="0" w:color="auto"/>
          </w:divBdr>
        </w:div>
        <w:div w:id="2065367531">
          <w:marLeft w:val="0"/>
          <w:marRight w:val="0"/>
          <w:marTop w:val="0"/>
          <w:marBottom w:val="0"/>
          <w:divBdr>
            <w:top w:val="none" w:sz="0" w:space="0" w:color="auto"/>
            <w:left w:val="none" w:sz="0" w:space="0" w:color="auto"/>
            <w:bottom w:val="none" w:sz="0" w:space="0" w:color="auto"/>
            <w:right w:val="none" w:sz="0" w:space="0" w:color="auto"/>
          </w:divBdr>
        </w:div>
        <w:div w:id="272901599">
          <w:marLeft w:val="0"/>
          <w:marRight w:val="0"/>
          <w:marTop w:val="0"/>
          <w:marBottom w:val="0"/>
          <w:divBdr>
            <w:top w:val="none" w:sz="0" w:space="0" w:color="auto"/>
            <w:left w:val="none" w:sz="0" w:space="0" w:color="auto"/>
            <w:bottom w:val="none" w:sz="0" w:space="0" w:color="auto"/>
            <w:right w:val="none" w:sz="0" w:space="0" w:color="auto"/>
          </w:divBdr>
        </w:div>
        <w:div w:id="2025356340">
          <w:marLeft w:val="0"/>
          <w:marRight w:val="0"/>
          <w:marTop w:val="0"/>
          <w:marBottom w:val="0"/>
          <w:divBdr>
            <w:top w:val="none" w:sz="0" w:space="0" w:color="auto"/>
            <w:left w:val="none" w:sz="0" w:space="0" w:color="auto"/>
            <w:bottom w:val="none" w:sz="0" w:space="0" w:color="auto"/>
            <w:right w:val="none" w:sz="0" w:space="0" w:color="auto"/>
          </w:divBdr>
          <w:divsChild>
            <w:div w:id="1962954637">
              <w:marLeft w:val="0"/>
              <w:marRight w:val="0"/>
              <w:marTop w:val="0"/>
              <w:marBottom w:val="0"/>
              <w:divBdr>
                <w:top w:val="none" w:sz="0" w:space="0" w:color="auto"/>
                <w:left w:val="none" w:sz="0" w:space="0" w:color="auto"/>
                <w:bottom w:val="none" w:sz="0" w:space="0" w:color="auto"/>
                <w:right w:val="none" w:sz="0" w:space="0" w:color="auto"/>
              </w:divBdr>
            </w:div>
          </w:divsChild>
        </w:div>
        <w:div w:id="383717399">
          <w:marLeft w:val="0"/>
          <w:marRight w:val="0"/>
          <w:marTop w:val="0"/>
          <w:marBottom w:val="0"/>
          <w:divBdr>
            <w:top w:val="none" w:sz="0" w:space="0" w:color="auto"/>
            <w:left w:val="none" w:sz="0" w:space="0" w:color="auto"/>
            <w:bottom w:val="none" w:sz="0" w:space="0" w:color="auto"/>
            <w:right w:val="none" w:sz="0" w:space="0" w:color="auto"/>
          </w:divBdr>
        </w:div>
        <w:div w:id="1253271466">
          <w:marLeft w:val="0"/>
          <w:marRight w:val="0"/>
          <w:marTop w:val="0"/>
          <w:marBottom w:val="0"/>
          <w:divBdr>
            <w:top w:val="none" w:sz="0" w:space="0" w:color="auto"/>
            <w:left w:val="none" w:sz="0" w:space="0" w:color="auto"/>
            <w:bottom w:val="none" w:sz="0" w:space="0" w:color="auto"/>
            <w:right w:val="none" w:sz="0" w:space="0" w:color="auto"/>
          </w:divBdr>
        </w:div>
        <w:div w:id="298147995">
          <w:marLeft w:val="0"/>
          <w:marRight w:val="0"/>
          <w:marTop w:val="0"/>
          <w:marBottom w:val="0"/>
          <w:divBdr>
            <w:top w:val="none" w:sz="0" w:space="0" w:color="auto"/>
            <w:left w:val="none" w:sz="0" w:space="0" w:color="auto"/>
            <w:bottom w:val="none" w:sz="0" w:space="0" w:color="auto"/>
            <w:right w:val="none" w:sz="0" w:space="0" w:color="auto"/>
          </w:divBdr>
        </w:div>
      </w:divsChild>
    </w:div>
    <w:div w:id="1268192193">
      <w:bodyDiv w:val="1"/>
      <w:marLeft w:val="0"/>
      <w:marRight w:val="0"/>
      <w:marTop w:val="0"/>
      <w:marBottom w:val="0"/>
      <w:divBdr>
        <w:top w:val="none" w:sz="0" w:space="0" w:color="auto"/>
        <w:left w:val="none" w:sz="0" w:space="0" w:color="auto"/>
        <w:bottom w:val="none" w:sz="0" w:space="0" w:color="auto"/>
        <w:right w:val="none" w:sz="0" w:space="0" w:color="auto"/>
      </w:divBdr>
      <w:divsChild>
        <w:div w:id="1545213851">
          <w:marLeft w:val="0"/>
          <w:marRight w:val="0"/>
          <w:marTop w:val="0"/>
          <w:marBottom w:val="0"/>
          <w:divBdr>
            <w:top w:val="none" w:sz="0" w:space="0" w:color="auto"/>
            <w:left w:val="none" w:sz="0" w:space="0" w:color="auto"/>
            <w:bottom w:val="none" w:sz="0" w:space="0" w:color="auto"/>
            <w:right w:val="none" w:sz="0" w:space="0" w:color="auto"/>
          </w:divBdr>
        </w:div>
        <w:div w:id="867261755">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
        <w:div w:id="1539080164">
          <w:marLeft w:val="0"/>
          <w:marRight w:val="0"/>
          <w:marTop w:val="0"/>
          <w:marBottom w:val="0"/>
          <w:divBdr>
            <w:top w:val="none" w:sz="0" w:space="0" w:color="auto"/>
            <w:left w:val="none" w:sz="0" w:space="0" w:color="auto"/>
            <w:bottom w:val="none" w:sz="0" w:space="0" w:color="auto"/>
            <w:right w:val="none" w:sz="0" w:space="0" w:color="auto"/>
          </w:divBdr>
        </w:div>
        <w:div w:id="1810711007">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
        <w:div w:id="1980568751">
          <w:marLeft w:val="0"/>
          <w:marRight w:val="0"/>
          <w:marTop w:val="0"/>
          <w:marBottom w:val="0"/>
          <w:divBdr>
            <w:top w:val="none" w:sz="0" w:space="0" w:color="auto"/>
            <w:left w:val="none" w:sz="0" w:space="0" w:color="auto"/>
            <w:bottom w:val="none" w:sz="0" w:space="0" w:color="auto"/>
            <w:right w:val="none" w:sz="0" w:space="0" w:color="auto"/>
          </w:divBdr>
        </w:div>
        <w:div w:id="2082287958">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1106315346">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
        <w:div w:id="273250622">
          <w:marLeft w:val="0"/>
          <w:marRight w:val="0"/>
          <w:marTop w:val="0"/>
          <w:marBottom w:val="0"/>
          <w:divBdr>
            <w:top w:val="none" w:sz="0" w:space="0" w:color="auto"/>
            <w:left w:val="none" w:sz="0" w:space="0" w:color="auto"/>
            <w:bottom w:val="none" w:sz="0" w:space="0" w:color="auto"/>
            <w:right w:val="none" w:sz="0" w:space="0" w:color="auto"/>
          </w:divBdr>
        </w:div>
        <w:div w:id="1754156804">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
        <w:div w:id="497618247">
          <w:marLeft w:val="0"/>
          <w:marRight w:val="0"/>
          <w:marTop w:val="0"/>
          <w:marBottom w:val="0"/>
          <w:divBdr>
            <w:top w:val="none" w:sz="0" w:space="0" w:color="auto"/>
            <w:left w:val="none" w:sz="0" w:space="0" w:color="auto"/>
            <w:bottom w:val="none" w:sz="0" w:space="0" w:color="auto"/>
            <w:right w:val="none" w:sz="0" w:space="0" w:color="auto"/>
          </w:divBdr>
        </w:div>
        <w:div w:id="1627466646">
          <w:marLeft w:val="0"/>
          <w:marRight w:val="0"/>
          <w:marTop w:val="0"/>
          <w:marBottom w:val="0"/>
          <w:divBdr>
            <w:top w:val="none" w:sz="0" w:space="0" w:color="auto"/>
            <w:left w:val="none" w:sz="0" w:space="0" w:color="auto"/>
            <w:bottom w:val="none" w:sz="0" w:space="0" w:color="auto"/>
            <w:right w:val="none" w:sz="0" w:space="0" w:color="auto"/>
          </w:divBdr>
        </w:div>
        <w:div w:id="704672317">
          <w:marLeft w:val="0"/>
          <w:marRight w:val="0"/>
          <w:marTop w:val="0"/>
          <w:marBottom w:val="0"/>
          <w:divBdr>
            <w:top w:val="none" w:sz="0" w:space="0" w:color="auto"/>
            <w:left w:val="none" w:sz="0" w:space="0" w:color="auto"/>
            <w:bottom w:val="none" w:sz="0" w:space="0" w:color="auto"/>
            <w:right w:val="none" w:sz="0" w:space="0" w:color="auto"/>
          </w:divBdr>
        </w:div>
        <w:div w:id="769206295">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1624575535">
          <w:marLeft w:val="0"/>
          <w:marRight w:val="0"/>
          <w:marTop w:val="0"/>
          <w:marBottom w:val="0"/>
          <w:divBdr>
            <w:top w:val="none" w:sz="0" w:space="0" w:color="auto"/>
            <w:left w:val="none" w:sz="0" w:space="0" w:color="auto"/>
            <w:bottom w:val="none" w:sz="0" w:space="0" w:color="auto"/>
            <w:right w:val="none" w:sz="0" w:space="0" w:color="auto"/>
          </w:divBdr>
        </w:div>
        <w:div w:id="824786412">
          <w:marLeft w:val="0"/>
          <w:marRight w:val="0"/>
          <w:marTop w:val="0"/>
          <w:marBottom w:val="0"/>
          <w:divBdr>
            <w:top w:val="none" w:sz="0" w:space="0" w:color="auto"/>
            <w:left w:val="none" w:sz="0" w:space="0" w:color="auto"/>
            <w:bottom w:val="none" w:sz="0" w:space="0" w:color="auto"/>
            <w:right w:val="none" w:sz="0" w:space="0" w:color="auto"/>
          </w:divBdr>
        </w:div>
        <w:div w:id="584993132">
          <w:marLeft w:val="0"/>
          <w:marRight w:val="0"/>
          <w:marTop w:val="0"/>
          <w:marBottom w:val="0"/>
          <w:divBdr>
            <w:top w:val="none" w:sz="0" w:space="0" w:color="auto"/>
            <w:left w:val="none" w:sz="0" w:space="0" w:color="auto"/>
            <w:bottom w:val="none" w:sz="0" w:space="0" w:color="auto"/>
            <w:right w:val="none" w:sz="0" w:space="0" w:color="auto"/>
          </w:divBdr>
        </w:div>
        <w:div w:id="1526286072">
          <w:marLeft w:val="0"/>
          <w:marRight w:val="0"/>
          <w:marTop w:val="0"/>
          <w:marBottom w:val="0"/>
          <w:divBdr>
            <w:top w:val="none" w:sz="0" w:space="0" w:color="auto"/>
            <w:left w:val="none" w:sz="0" w:space="0" w:color="auto"/>
            <w:bottom w:val="none" w:sz="0" w:space="0" w:color="auto"/>
            <w:right w:val="none" w:sz="0" w:space="0" w:color="auto"/>
          </w:divBdr>
        </w:div>
        <w:div w:id="741876997">
          <w:marLeft w:val="0"/>
          <w:marRight w:val="0"/>
          <w:marTop w:val="0"/>
          <w:marBottom w:val="0"/>
          <w:divBdr>
            <w:top w:val="none" w:sz="0" w:space="0" w:color="auto"/>
            <w:left w:val="none" w:sz="0" w:space="0" w:color="auto"/>
            <w:bottom w:val="none" w:sz="0" w:space="0" w:color="auto"/>
            <w:right w:val="none" w:sz="0" w:space="0" w:color="auto"/>
          </w:divBdr>
        </w:div>
        <w:div w:id="1227646019">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0"/>
          <w:marBottom w:val="0"/>
          <w:divBdr>
            <w:top w:val="none" w:sz="0" w:space="0" w:color="auto"/>
            <w:left w:val="none" w:sz="0" w:space="0" w:color="auto"/>
            <w:bottom w:val="none" w:sz="0" w:space="0" w:color="auto"/>
            <w:right w:val="none" w:sz="0" w:space="0" w:color="auto"/>
          </w:divBdr>
        </w:div>
        <w:div w:id="874194129">
          <w:marLeft w:val="0"/>
          <w:marRight w:val="0"/>
          <w:marTop w:val="0"/>
          <w:marBottom w:val="0"/>
          <w:divBdr>
            <w:top w:val="none" w:sz="0" w:space="0" w:color="auto"/>
            <w:left w:val="none" w:sz="0" w:space="0" w:color="auto"/>
            <w:bottom w:val="none" w:sz="0" w:space="0" w:color="auto"/>
            <w:right w:val="none" w:sz="0" w:space="0" w:color="auto"/>
          </w:divBdr>
        </w:div>
        <w:div w:id="1953978824">
          <w:marLeft w:val="0"/>
          <w:marRight w:val="0"/>
          <w:marTop w:val="0"/>
          <w:marBottom w:val="0"/>
          <w:divBdr>
            <w:top w:val="none" w:sz="0" w:space="0" w:color="auto"/>
            <w:left w:val="none" w:sz="0" w:space="0" w:color="auto"/>
            <w:bottom w:val="none" w:sz="0" w:space="0" w:color="auto"/>
            <w:right w:val="none" w:sz="0" w:space="0" w:color="auto"/>
          </w:divBdr>
        </w:div>
        <w:div w:id="1659460789">
          <w:marLeft w:val="0"/>
          <w:marRight w:val="0"/>
          <w:marTop w:val="0"/>
          <w:marBottom w:val="0"/>
          <w:divBdr>
            <w:top w:val="none" w:sz="0" w:space="0" w:color="auto"/>
            <w:left w:val="none" w:sz="0" w:space="0" w:color="auto"/>
            <w:bottom w:val="none" w:sz="0" w:space="0" w:color="auto"/>
            <w:right w:val="none" w:sz="0" w:space="0" w:color="auto"/>
          </w:divBdr>
        </w:div>
        <w:div w:id="486868160">
          <w:marLeft w:val="0"/>
          <w:marRight w:val="0"/>
          <w:marTop w:val="0"/>
          <w:marBottom w:val="0"/>
          <w:divBdr>
            <w:top w:val="none" w:sz="0" w:space="0" w:color="auto"/>
            <w:left w:val="none" w:sz="0" w:space="0" w:color="auto"/>
            <w:bottom w:val="none" w:sz="0" w:space="0" w:color="auto"/>
            <w:right w:val="none" w:sz="0" w:space="0" w:color="auto"/>
          </w:divBdr>
        </w:div>
        <w:div w:id="1423795676">
          <w:marLeft w:val="0"/>
          <w:marRight w:val="0"/>
          <w:marTop w:val="0"/>
          <w:marBottom w:val="0"/>
          <w:divBdr>
            <w:top w:val="none" w:sz="0" w:space="0" w:color="auto"/>
            <w:left w:val="none" w:sz="0" w:space="0" w:color="auto"/>
            <w:bottom w:val="none" w:sz="0" w:space="0" w:color="auto"/>
            <w:right w:val="none" w:sz="0" w:space="0" w:color="auto"/>
          </w:divBdr>
        </w:div>
        <w:div w:id="1252162563">
          <w:marLeft w:val="0"/>
          <w:marRight w:val="0"/>
          <w:marTop w:val="0"/>
          <w:marBottom w:val="0"/>
          <w:divBdr>
            <w:top w:val="none" w:sz="0" w:space="0" w:color="auto"/>
            <w:left w:val="none" w:sz="0" w:space="0" w:color="auto"/>
            <w:bottom w:val="none" w:sz="0" w:space="0" w:color="auto"/>
            <w:right w:val="none" w:sz="0" w:space="0" w:color="auto"/>
          </w:divBdr>
        </w:div>
        <w:div w:id="449130465">
          <w:marLeft w:val="0"/>
          <w:marRight w:val="0"/>
          <w:marTop w:val="0"/>
          <w:marBottom w:val="0"/>
          <w:divBdr>
            <w:top w:val="none" w:sz="0" w:space="0" w:color="auto"/>
            <w:left w:val="none" w:sz="0" w:space="0" w:color="auto"/>
            <w:bottom w:val="none" w:sz="0" w:space="0" w:color="auto"/>
            <w:right w:val="none" w:sz="0" w:space="0" w:color="auto"/>
          </w:divBdr>
        </w:div>
        <w:div w:id="1650671161">
          <w:marLeft w:val="0"/>
          <w:marRight w:val="0"/>
          <w:marTop w:val="0"/>
          <w:marBottom w:val="0"/>
          <w:divBdr>
            <w:top w:val="none" w:sz="0" w:space="0" w:color="auto"/>
            <w:left w:val="none" w:sz="0" w:space="0" w:color="auto"/>
            <w:bottom w:val="none" w:sz="0" w:space="0" w:color="auto"/>
            <w:right w:val="none" w:sz="0" w:space="0" w:color="auto"/>
          </w:divBdr>
        </w:div>
        <w:div w:id="911696355">
          <w:marLeft w:val="0"/>
          <w:marRight w:val="0"/>
          <w:marTop w:val="0"/>
          <w:marBottom w:val="0"/>
          <w:divBdr>
            <w:top w:val="none" w:sz="0" w:space="0" w:color="auto"/>
            <w:left w:val="none" w:sz="0" w:space="0" w:color="auto"/>
            <w:bottom w:val="none" w:sz="0" w:space="0" w:color="auto"/>
            <w:right w:val="none" w:sz="0" w:space="0" w:color="auto"/>
          </w:divBdr>
        </w:div>
        <w:div w:id="1462960560">
          <w:marLeft w:val="0"/>
          <w:marRight w:val="0"/>
          <w:marTop w:val="0"/>
          <w:marBottom w:val="0"/>
          <w:divBdr>
            <w:top w:val="none" w:sz="0" w:space="0" w:color="auto"/>
            <w:left w:val="none" w:sz="0" w:space="0" w:color="auto"/>
            <w:bottom w:val="none" w:sz="0" w:space="0" w:color="auto"/>
            <w:right w:val="none" w:sz="0" w:space="0" w:color="auto"/>
          </w:divBdr>
        </w:div>
        <w:div w:id="869952726">
          <w:marLeft w:val="0"/>
          <w:marRight w:val="0"/>
          <w:marTop w:val="0"/>
          <w:marBottom w:val="0"/>
          <w:divBdr>
            <w:top w:val="none" w:sz="0" w:space="0" w:color="auto"/>
            <w:left w:val="none" w:sz="0" w:space="0" w:color="auto"/>
            <w:bottom w:val="none" w:sz="0" w:space="0" w:color="auto"/>
            <w:right w:val="none" w:sz="0" w:space="0" w:color="auto"/>
          </w:divBdr>
        </w:div>
        <w:div w:id="1918512590">
          <w:marLeft w:val="0"/>
          <w:marRight w:val="0"/>
          <w:marTop w:val="0"/>
          <w:marBottom w:val="0"/>
          <w:divBdr>
            <w:top w:val="none" w:sz="0" w:space="0" w:color="auto"/>
            <w:left w:val="none" w:sz="0" w:space="0" w:color="auto"/>
            <w:bottom w:val="none" w:sz="0" w:space="0" w:color="auto"/>
            <w:right w:val="none" w:sz="0" w:space="0" w:color="auto"/>
          </w:divBdr>
        </w:div>
        <w:div w:id="985431484">
          <w:marLeft w:val="0"/>
          <w:marRight w:val="0"/>
          <w:marTop w:val="0"/>
          <w:marBottom w:val="0"/>
          <w:divBdr>
            <w:top w:val="none" w:sz="0" w:space="0" w:color="auto"/>
            <w:left w:val="none" w:sz="0" w:space="0" w:color="auto"/>
            <w:bottom w:val="none" w:sz="0" w:space="0" w:color="auto"/>
            <w:right w:val="none" w:sz="0" w:space="0" w:color="auto"/>
          </w:divBdr>
        </w:div>
        <w:div w:id="846404987">
          <w:marLeft w:val="0"/>
          <w:marRight w:val="0"/>
          <w:marTop w:val="0"/>
          <w:marBottom w:val="0"/>
          <w:divBdr>
            <w:top w:val="none" w:sz="0" w:space="0" w:color="auto"/>
            <w:left w:val="none" w:sz="0" w:space="0" w:color="auto"/>
            <w:bottom w:val="none" w:sz="0" w:space="0" w:color="auto"/>
            <w:right w:val="none" w:sz="0" w:space="0" w:color="auto"/>
          </w:divBdr>
        </w:div>
        <w:div w:id="146092468">
          <w:marLeft w:val="0"/>
          <w:marRight w:val="0"/>
          <w:marTop w:val="0"/>
          <w:marBottom w:val="0"/>
          <w:divBdr>
            <w:top w:val="none" w:sz="0" w:space="0" w:color="auto"/>
            <w:left w:val="none" w:sz="0" w:space="0" w:color="auto"/>
            <w:bottom w:val="none" w:sz="0" w:space="0" w:color="auto"/>
            <w:right w:val="none" w:sz="0" w:space="0" w:color="auto"/>
          </w:divBdr>
        </w:div>
        <w:div w:id="1440105724">
          <w:marLeft w:val="0"/>
          <w:marRight w:val="0"/>
          <w:marTop w:val="0"/>
          <w:marBottom w:val="0"/>
          <w:divBdr>
            <w:top w:val="none" w:sz="0" w:space="0" w:color="auto"/>
            <w:left w:val="none" w:sz="0" w:space="0" w:color="auto"/>
            <w:bottom w:val="none" w:sz="0" w:space="0" w:color="auto"/>
            <w:right w:val="none" w:sz="0" w:space="0" w:color="auto"/>
          </w:divBdr>
        </w:div>
        <w:div w:id="271396490">
          <w:marLeft w:val="0"/>
          <w:marRight w:val="0"/>
          <w:marTop w:val="0"/>
          <w:marBottom w:val="0"/>
          <w:divBdr>
            <w:top w:val="none" w:sz="0" w:space="0" w:color="auto"/>
            <w:left w:val="none" w:sz="0" w:space="0" w:color="auto"/>
            <w:bottom w:val="none" w:sz="0" w:space="0" w:color="auto"/>
            <w:right w:val="none" w:sz="0" w:space="0" w:color="auto"/>
          </w:divBdr>
        </w:div>
        <w:div w:id="65884805">
          <w:marLeft w:val="0"/>
          <w:marRight w:val="0"/>
          <w:marTop w:val="0"/>
          <w:marBottom w:val="0"/>
          <w:divBdr>
            <w:top w:val="none" w:sz="0" w:space="0" w:color="auto"/>
            <w:left w:val="none" w:sz="0" w:space="0" w:color="auto"/>
            <w:bottom w:val="none" w:sz="0" w:space="0" w:color="auto"/>
            <w:right w:val="none" w:sz="0" w:space="0" w:color="auto"/>
          </w:divBdr>
        </w:div>
        <w:div w:id="1625849009">
          <w:marLeft w:val="0"/>
          <w:marRight w:val="0"/>
          <w:marTop w:val="0"/>
          <w:marBottom w:val="0"/>
          <w:divBdr>
            <w:top w:val="none" w:sz="0" w:space="0" w:color="auto"/>
            <w:left w:val="none" w:sz="0" w:space="0" w:color="auto"/>
            <w:bottom w:val="none" w:sz="0" w:space="0" w:color="auto"/>
            <w:right w:val="none" w:sz="0" w:space="0" w:color="auto"/>
          </w:divBdr>
        </w:div>
        <w:div w:id="1196844652">
          <w:marLeft w:val="0"/>
          <w:marRight w:val="0"/>
          <w:marTop w:val="0"/>
          <w:marBottom w:val="0"/>
          <w:divBdr>
            <w:top w:val="none" w:sz="0" w:space="0" w:color="auto"/>
            <w:left w:val="none" w:sz="0" w:space="0" w:color="auto"/>
            <w:bottom w:val="none" w:sz="0" w:space="0" w:color="auto"/>
            <w:right w:val="none" w:sz="0" w:space="0" w:color="auto"/>
          </w:divBdr>
        </w:div>
        <w:div w:id="1388798479">
          <w:marLeft w:val="0"/>
          <w:marRight w:val="0"/>
          <w:marTop w:val="0"/>
          <w:marBottom w:val="0"/>
          <w:divBdr>
            <w:top w:val="none" w:sz="0" w:space="0" w:color="auto"/>
            <w:left w:val="none" w:sz="0" w:space="0" w:color="auto"/>
            <w:bottom w:val="none" w:sz="0" w:space="0" w:color="auto"/>
            <w:right w:val="none" w:sz="0" w:space="0" w:color="auto"/>
          </w:divBdr>
        </w:div>
        <w:div w:id="1934823875">
          <w:marLeft w:val="0"/>
          <w:marRight w:val="0"/>
          <w:marTop w:val="0"/>
          <w:marBottom w:val="0"/>
          <w:divBdr>
            <w:top w:val="none" w:sz="0" w:space="0" w:color="auto"/>
            <w:left w:val="none" w:sz="0" w:space="0" w:color="auto"/>
            <w:bottom w:val="none" w:sz="0" w:space="0" w:color="auto"/>
            <w:right w:val="none" w:sz="0" w:space="0" w:color="auto"/>
          </w:divBdr>
        </w:div>
        <w:div w:id="1939018097">
          <w:marLeft w:val="0"/>
          <w:marRight w:val="0"/>
          <w:marTop w:val="0"/>
          <w:marBottom w:val="0"/>
          <w:divBdr>
            <w:top w:val="none" w:sz="0" w:space="0" w:color="auto"/>
            <w:left w:val="none" w:sz="0" w:space="0" w:color="auto"/>
            <w:bottom w:val="none" w:sz="0" w:space="0" w:color="auto"/>
            <w:right w:val="none" w:sz="0" w:space="0" w:color="auto"/>
          </w:divBdr>
        </w:div>
        <w:div w:id="751852794">
          <w:marLeft w:val="0"/>
          <w:marRight w:val="0"/>
          <w:marTop w:val="0"/>
          <w:marBottom w:val="0"/>
          <w:divBdr>
            <w:top w:val="none" w:sz="0" w:space="0" w:color="auto"/>
            <w:left w:val="none" w:sz="0" w:space="0" w:color="auto"/>
            <w:bottom w:val="none" w:sz="0" w:space="0" w:color="auto"/>
            <w:right w:val="none" w:sz="0" w:space="0" w:color="auto"/>
          </w:divBdr>
        </w:div>
        <w:div w:id="91976649">
          <w:marLeft w:val="0"/>
          <w:marRight w:val="0"/>
          <w:marTop w:val="0"/>
          <w:marBottom w:val="0"/>
          <w:divBdr>
            <w:top w:val="none" w:sz="0" w:space="0" w:color="auto"/>
            <w:left w:val="none" w:sz="0" w:space="0" w:color="auto"/>
            <w:bottom w:val="none" w:sz="0" w:space="0" w:color="auto"/>
            <w:right w:val="none" w:sz="0" w:space="0" w:color="auto"/>
          </w:divBdr>
        </w:div>
        <w:div w:id="337735830">
          <w:marLeft w:val="0"/>
          <w:marRight w:val="0"/>
          <w:marTop w:val="0"/>
          <w:marBottom w:val="0"/>
          <w:divBdr>
            <w:top w:val="none" w:sz="0" w:space="0" w:color="auto"/>
            <w:left w:val="none" w:sz="0" w:space="0" w:color="auto"/>
            <w:bottom w:val="none" w:sz="0" w:space="0" w:color="auto"/>
            <w:right w:val="none" w:sz="0" w:space="0" w:color="auto"/>
          </w:divBdr>
        </w:div>
        <w:div w:id="1207061301">
          <w:marLeft w:val="0"/>
          <w:marRight w:val="0"/>
          <w:marTop w:val="0"/>
          <w:marBottom w:val="0"/>
          <w:divBdr>
            <w:top w:val="none" w:sz="0" w:space="0" w:color="auto"/>
            <w:left w:val="none" w:sz="0" w:space="0" w:color="auto"/>
            <w:bottom w:val="none" w:sz="0" w:space="0" w:color="auto"/>
            <w:right w:val="none" w:sz="0" w:space="0" w:color="auto"/>
          </w:divBdr>
        </w:div>
        <w:div w:id="968971275">
          <w:marLeft w:val="0"/>
          <w:marRight w:val="0"/>
          <w:marTop w:val="0"/>
          <w:marBottom w:val="0"/>
          <w:divBdr>
            <w:top w:val="none" w:sz="0" w:space="0" w:color="auto"/>
            <w:left w:val="none" w:sz="0" w:space="0" w:color="auto"/>
            <w:bottom w:val="none" w:sz="0" w:space="0" w:color="auto"/>
            <w:right w:val="none" w:sz="0" w:space="0" w:color="auto"/>
          </w:divBdr>
          <w:divsChild>
            <w:div w:id="1106192413">
              <w:marLeft w:val="0"/>
              <w:marRight w:val="0"/>
              <w:marTop w:val="0"/>
              <w:marBottom w:val="0"/>
              <w:divBdr>
                <w:top w:val="none" w:sz="0" w:space="0" w:color="auto"/>
                <w:left w:val="none" w:sz="0" w:space="0" w:color="auto"/>
                <w:bottom w:val="none" w:sz="0" w:space="0" w:color="auto"/>
                <w:right w:val="none" w:sz="0" w:space="0" w:color="auto"/>
              </w:divBdr>
            </w:div>
            <w:div w:id="1748532991">
              <w:marLeft w:val="0"/>
              <w:marRight w:val="0"/>
              <w:marTop w:val="0"/>
              <w:marBottom w:val="0"/>
              <w:divBdr>
                <w:top w:val="none" w:sz="0" w:space="0" w:color="auto"/>
                <w:left w:val="none" w:sz="0" w:space="0" w:color="auto"/>
                <w:bottom w:val="none" w:sz="0" w:space="0" w:color="auto"/>
                <w:right w:val="none" w:sz="0" w:space="0" w:color="auto"/>
              </w:divBdr>
            </w:div>
            <w:div w:id="1022316454">
              <w:marLeft w:val="0"/>
              <w:marRight w:val="0"/>
              <w:marTop w:val="0"/>
              <w:marBottom w:val="0"/>
              <w:divBdr>
                <w:top w:val="none" w:sz="0" w:space="0" w:color="auto"/>
                <w:left w:val="none" w:sz="0" w:space="0" w:color="auto"/>
                <w:bottom w:val="none" w:sz="0" w:space="0" w:color="auto"/>
                <w:right w:val="none" w:sz="0" w:space="0" w:color="auto"/>
              </w:divBdr>
            </w:div>
            <w:div w:id="973021398">
              <w:marLeft w:val="0"/>
              <w:marRight w:val="0"/>
              <w:marTop w:val="0"/>
              <w:marBottom w:val="0"/>
              <w:divBdr>
                <w:top w:val="none" w:sz="0" w:space="0" w:color="auto"/>
                <w:left w:val="none" w:sz="0" w:space="0" w:color="auto"/>
                <w:bottom w:val="none" w:sz="0" w:space="0" w:color="auto"/>
                <w:right w:val="none" w:sz="0" w:space="0" w:color="auto"/>
              </w:divBdr>
            </w:div>
            <w:div w:id="1027951363">
              <w:marLeft w:val="0"/>
              <w:marRight w:val="0"/>
              <w:marTop w:val="0"/>
              <w:marBottom w:val="0"/>
              <w:divBdr>
                <w:top w:val="none" w:sz="0" w:space="0" w:color="auto"/>
                <w:left w:val="none" w:sz="0" w:space="0" w:color="auto"/>
                <w:bottom w:val="none" w:sz="0" w:space="0" w:color="auto"/>
                <w:right w:val="none" w:sz="0" w:space="0" w:color="auto"/>
              </w:divBdr>
            </w:div>
            <w:div w:id="1254583723">
              <w:marLeft w:val="0"/>
              <w:marRight w:val="0"/>
              <w:marTop w:val="0"/>
              <w:marBottom w:val="0"/>
              <w:divBdr>
                <w:top w:val="none" w:sz="0" w:space="0" w:color="auto"/>
                <w:left w:val="none" w:sz="0" w:space="0" w:color="auto"/>
                <w:bottom w:val="none" w:sz="0" w:space="0" w:color="auto"/>
                <w:right w:val="none" w:sz="0" w:space="0" w:color="auto"/>
              </w:divBdr>
            </w:div>
            <w:div w:id="1798714659">
              <w:marLeft w:val="0"/>
              <w:marRight w:val="0"/>
              <w:marTop w:val="0"/>
              <w:marBottom w:val="0"/>
              <w:divBdr>
                <w:top w:val="none" w:sz="0" w:space="0" w:color="auto"/>
                <w:left w:val="none" w:sz="0" w:space="0" w:color="auto"/>
                <w:bottom w:val="none" w:sz="0" w:space="0" w:color="auto"/>
                <w:right w:val="none" w:sz="0" w:space="0" w:color="auto"/>
              </w:divBdr>
            </w:div>
            <w:div w:id="430857016">
              <w:marLeft w:val="0"/>
              <w:marRight w:val="0"/>
              <w:marTop w:val="0"/>
              <w:marBottom w:val="0"/>
              <w:divBdr>
                <w:top w:val="none" w:sz="0" w:space="0" w:color="auto"/>
                <w:left w:val="none" w:sz="0" w:space="0" w:color="auto"/>
                <w:bottom w:val="none" w:sz="0" w:space="0" w:color="auto"/>
                <w:right w:val="none" w:sz="0" w:space="0" w:color="auto"/>
              </w:divBdr>
            </w:div>
            <w:div w:id="152527760">
              <w:marLeft w:val="0"/>
              <w:marRight w:val="0"/>
              <w:marTop w:val="0"/>
              <w:marBottom w:val="0"/>
              <w:divBdr>
                <w:top w:val="none" w:sz="0" w:space="0" w:color="auto"/>
                <w:left w:val="none" w:sz="0" w:space="0" w:color="auto"/>
                <w:bottom w:val="none" w:sz="0" w:space="0" w:color="auto"/>
                <w:right w:val="none" w:sz="0" w:space="0" w:color="auto"/>
              </w:divBdr>
            </w:div>
            <w:div w:id="638847990">
              <w:marLeft w:val="0"/>
              <w:marRight w:val="0"/>
              <w:marTop w:val="0"/>
              <w:marBottom w:val="0"/>
              <w:divBdr>
                <w:top w:val="none" w:sz="0" w:space="0" w:color="auto"/>
                <w:left w:val="none" w:sz="0" w:space="0" w:color="auto"/>
                <w:bottom w:val="none" w:sz="0" w:space="0" w:color="auto"/>
                <w:right w:val="none" w:sz="0" w:space="0" w:color="auto"/>
              </w:divBdr>
            </w:div>
            <w:div w:id="2007858473">
              <w:marLeft w:val="0"/>
              <w:marRight w:val="0"/>
              <w:marTop w:val="0"/>
              <w:marBottom w:val="0"/>
              <w:divBdr>
                <w:top w:val="none" w:sz="0" w:space="0" w:color="auto"/>
                <w:left w:val="none" w:sz="0" w:space="0" w:color="auto"/>
                <w:bottom w:val="none" w:sz="0" w:space="0" w:color="auto"/>
                <w:right w:val="none" w:sz="0" w:space="0" w:color="auto"/>
              </w:divBdr>
            </w:div>
            <w:div w:id="1218398800">
              <w:marLeft w:val="0"/>
              <w:marRight w:val="0"/>
              <w:marTop w:val="0"/>
              <w:marBottom w:val="0"/>
              <w:divBdr>
                <w:top w:val="none" w:sz="0" w:space="0" w:color="auto"/>
                <w:left w:val="none" w:sz="0" w:space="0" w:color="auto"/>
                <w:bottom w:val="none" w:sz="0" w:space="0" w:color="auto"/>
                <w:right w:val="none" w:sz="0" w:space="0" w:color="auto"/>
              </w:divBdr>
            </w:div>
            <w:div w:id="1855654158">
              <w:marLeft w:val="0"/>
              <w:marRight w:val="0"/>
              <w:marTop w:val="0"/>
              <w:marBottom w:val="0"/>
              <w:divBdr>
                <w:top w:val="none" w:sz="0" w:space="0" w:color="auto"/>
                <w:left w:val="none" w:sz="0" w:space="0" w:color="auto"/>
                <w:bottom w:val="none" w:sz="0" w:space="0" w:color="auto"/>
                <w:right w:val="none" w:sz="0" w:space="0" w:color="auto"/>
              </w:divBdr>
            </w:div>
            <w:div w:id="1546021534">
              <w:marLeft w:val="0"/>
              <w:marRight w:val="0"/>
              <w:marTop w:val="0"/>
              <w:marBottom w:val="0"/>
              <w:divBdr>
                <w:top w:val="none" w:sz="0" w:space="0" w:color="auto"/>
                <w:left w:val="none" w:sz="0" w:space="0" w:color="auto"/>
                <w:bottom w:val="none" w:sz="0" w:space="0" w:color="auto"/>
                <w:right w:val="none" w:sz="0" w:space="0" w:color="auto"/>
              </w:divBdr>
            </w:div>
            <w:div w:id="1400405012">
              <w:marLeft w:val="0"/>
              <w:marRight w:val="0"/>
              <w:marTop w:val="0"/>
              <w:marBottom w:val="0"/>
              <w:divBdr>
                <w:top w:val="none" w:sz="0" w:space="0" w:color="auto"/>
                <w:left w:val="none" w:sz="0" w:space="0" w:color="auto"/>
                <w:bottom w:val="none" w:sz="0" w:space="0" w:color="auto"/>
                <w:right w:val="none" w:sz="0" w:space="0" w:color="auto"/>
              </w:divBdr>
            </w:div>
            <w:div w:id="952205009">
              <w:marLeft w:val="0"/>
              <w:marRight w:val="0"/>
              <w:marTop w:val="0"/>
              <w:marBottom w:val="0"/>
              <w:divBdr>
                <w:top w:val="none" w:sz="0" w:space="0" w:color="auto"/>
                <w:left w:val="none" w:sz="0" w:space="0" w:color="auto"/>
                <w:bottom w:val="none" w:sz="0" w:space="0" w:color="auto"/>
                <w:right w:val="none" w:sz="0" w:space="0" w:color="auto"/>
              </w:divBdr>
            </w:div>
            <w:div w:id="1010447162">
              <w:marLeft w:val="0"/>
              <w:marRight w:val="0"/>
              <w:marTop w:val="0"/>
              <w:marBottom w:val="0"/>
              <w:divBdr>
                <w:top w:val="none" w:sz="0" w:space="0" w:color="auto"/>
                <w:left w:val="none" w:sz="0" w:space="0" w:color="auto"/>
                <w:bottom w:val="none" w:sz="0" w:space="0" w:color="auto"/>
                <w:right w:val="none" w:sz="0" w:space="0" w:color="auto"/>
              </w:divBdr>
            </w:div>
            <w:div w:id="1466266903">
              <w:marLeft w:val="0"/>
              <w:marRight w:val="0"/>
              <w:marTop w:val="0"/>
              <w:marBottom w:val="0"/>
              <w:divBdr>
                <w:top w:val="none" w:sz="0" w:space="0" w:color="auto"/>
                <w:left w:val="none" w:sz="0" w:space="0" w:color="auto"/>
                <w:bottom w:val="none" w:sz="0" w:space="0" w:color="auto"/>
                <w:right w:val="none" w:sz="0" w:space="0" w:color="auto"/>
              </w:divBdr>
            </w:div>
            <w:div w:id="707336106">
              <w:marLeft w:val="0"/>
              <w:marRight w:val="0"/>
              <w:marTop w:val="0"/>
              <w:marBottom w:val="0"/>
              <w:divBdr>
                <w:top w:val="none" w:sz="0" w:space="0" w:color="auto"/>
                <w:left w:val="none" w:sz="0" w:space="0" w:color="auto"/>
                <w:bottom w:val="none" w:sz="0" w:space="0" w:color="auto"/>
                <w:right w:val="none" w:sz="0" w:space="0" w:color="auto"/>
              </w:divBdr>
            </w:div>
            <w:div w:id="1756122126">
              <w:marLeft w:val="0"/>
              <w:marRight w:val="0"/>
              <w:marTop w:val="0"/>
              <w:marBottom w:val="0"/>
              <w:divBdr>
                <w:top w:val="none" w:sz="0" w:space="0" w:color="auto"/>
                <w:left w:val="none" w:sz="0" w:space="0" w:color="auto"/>
                <w:bottom w:val="none" w:sz="0" w:space="0" w:color="auto"/>
                <w:right w:val="none" w:sz="0" w:space="0" w:color="auto"/>
              </w:divBdr>
            </w:div>
            <w:div w:id="1716540890">
              <w:marLeft w:val="0"/>
              <w:marRight w:val="0"/>
              <w:marTop w:val="0"/>
              <w:marBottom w:val="0"/>
              <w:divBdr>
                <w:top w:val="none" w:sz="0" w:space="0" w:color="auto"/>
                <w:left w:val="none" w:sz="0" w:space="0" w:color="auto"/>
                <w:bottom w:val="none" w:sz="0" w:space="0" w:color="auto"/>
                <w:right w:val="none" w:sz="0" w:space="0" w:color="auto"/>
              </w:divBdr>
            </w:div>
            <w:div w:id="571350962">
              <w:marLeft w:val="0"/>
              <w:marRight w:val="0"/>
              <w:marTop w:val="0"/>
              <w:marBottom w:val="0"/>
              <w:divBdr>
                <w:top w:val="none" w:sz="0" w:space="0" w:color="auto"/>
                <w:left w:val="none" w:sz="0" w:space="0" w:color="auto"/>
                <w:bottom w:val="none" w:sz="0" w:space="0" w:color="auto"/>
                <w:right w:val="none" w:sz="0" w:space="0" w:color="auto"/>
              </w:divBdr>
            </w:div>
            <w:div w:id="1873955296">
              <w:marLeft w:val="0"/>
              <w:marRight w:val="0"/>
              <w:marTop w:val="0"/>
              <w:marBottom w:val="0"/>
              <w:divBdr>
                <w:top w:val="none" w:sz="0" w:space="0" w:color="auto"/>
                <w:left w:val="none" w:sz="0" w:space="0" w:color="auto"/>
                <w:bottom w:val="none" w:sz="0" w:space="0" w:color="auto"/>
                <w:right w:val="none" w:sz="0" w:space="0" w:color="auto"/>
              </w:divBdr>
            </w:div>
            <w:div w:id="1199663133">
              <w:marLeft w:val="0"/>
              <w:marRight w:val="0"/>
              <w:marTop w:val="0"/>
              <w:marBottom w:val="0"/>
              <w:divBdr>
                <w:top w:val="none" w:sz="0" w:space="0" w:color="auto"/>
                <w:left w:val="none" w:sz="0" w:space="0" w:color="auto"/>
                <w:bottom w:val="none" w:sz="0" w:space="0" w:color="auto"/>
                <w:right w:val="none" w:sz="0" w:space="0" w:color="auto"/>
              </w:divBdr>
            </w:div>
            <w:div w:id="1162936745">
              <w:marLeft w:val="0"/>
              <w:marRight w:val="0"/>
              <w:marTop w:val="0"/>
              <w:marBottom w:val="0"/>
              <w:divBdr>
                <w:top w:val="none" w:sz="0" w:space="0" w:color="auto"/>
                <w:left w:val="none" w:sz="0" w:space="0" w:color="auto"/>
                <w:bottom w:val="none" w:sz="0" w:space="0" w:color="auto"/>
                <w:right w:val="none" w:sz="0" w:space="0" w:color="auto"/>
              </w:divBdr>
            </w:div>
            <w:div w:id="1040976222">
              <w:marLeft w:val="0"/>
              <w:marRight w:val="0"/>
              <w:marTop w:val="0"/>
              <w:marBottom w:val="0"/>
              <w:divBdr>
                <w:top w:val="none" w:sz="0" w:space="0" w:color="auto"/>
                <w:left w:val="none" w:sz="0" w:space="0" w:color="auto"/>
                <w:bottom w:val="none" w:sz="0" w:space="0" w:color="auto"/>
                <w:right w:val="none" w:sz="0" w:space="0" w:color="auto"/>
              </w:divBdr>
            </w:div>
            <w:div w:id="1995185125">
              <w:marLeft w:val="0"/>
              <w:marRight w:val="0"/>
              <w:marTop w:val="0"/>
              <w:marBottom w:val="0"/>
              <w:divBdr>
                <w:top w:val="none" w:sz="0" w:space="0" w:color="auto"/>
                <w:left w:val="none" w:sz="0" w:space="0" w:color="auto"/>
                <w:bottom w:val="none" w:sz="0" w:space="0" w:color="auto"/>
                <w:right w:val="none" w:sz="0" w:space="0" w:color="auto"/>
              </w:divBdr>
            </w:div>
            <w:div w:id="555971254">
              <w:marLeft w:val="0"/>
              <w:marRight w:val="0"/>
              <w:marTop w:val="0"/>
              <w:marBottom w:val="0"/>
              <w:divBdr>
                <w:top w:val="none" w:sz="0" w:space="0" w:color="auto"/>
                <w:left w:val="none" w:sz="0" w:space="0" w:color="auto"/>
                <w:bottom w:val="none" w:sz="0" w:space="0" w:color="auto"/>
                <w:right w:val="none" w:sz="0" w:space="0" w:color="auto"/>
              </w:divBdr>
            </w:div>
            <w:div w:id="1217474793">
              <w:marLeft w:val="0"/>
              <w:marRight w:val="0"/>
              <w:marTop w:val="0"/>
              <w:marBottom w:val="0"/>
              <w:divBdr>
                <w:top w:val="none" w:sz="0" w:space="0" w:color="auto"/>
                <w:left w:val="none" w:sz="0" w:space="0" w:color="auto"/>
                <w:bottom w:val="none" w:sz="0" w:space="0" w:color="auto"/>
                <w:right w:val="none" w:sz="0" w:space="0" w:color="auto"/>
              </w:divBdr>
            </w:div>
            <w:div w:id="35158720">
              <w:marLeft w:val="0"/>
              <w:marRight w:val="0"/>
              <w:marTop w:val="0"/>
              <w:marBottom w:val="0"/>
              <w:divBdr>
                <w:top w:val="none" w:sz="0" w:space="0" w:color="auto"/>
                <w:left w:val="none" w:sz="0" w:space="0" w:color="auto"/>
                <w:bottom w:val="none" w:sz="0" w:space="0" w:color="auto"/>
                <w:right w:val="none" w:sz="0" w:space="0" w:color="auto"/>
              </w:divBdr>
            </w:div>
            <w:div w:id="1074089007">
              <w:marLeft w:val="0"/>
              <w:marRight w:val="0"/>
              <w:marTop w:val="0"/>
              <w:marBottom w:val="0"/>
              <w:divBdr>
                <w:top w:val="none" w:sz="0" w:space="0" w:color="auto"/>
                <w:left w:val="none" w:sz="0" w:space="0" w:color="auto"/>
                <w:bottom w:val="none" w:sz="0" w:space="0" w:color="auto"/>
                <w:right w:val="none" w:sz="0" w:space="0" w:color="auto"/>
              </w:divBdr>
            </w:div>
            <w:div w:id="1168013001">
              <w:marLeft w:val="0"/>
              <w:marRight w:val="0"/>
              <w:marTop w:val="0"/>
              <w:marBottom w:val="0"/>
              <w:divBdr>
                <w:top w:val="none" w:sz="0" w:space="0" w:color="auto"/>
                <w:left w:val="none" w:sz="0" w:space="0" w:color="auto"/>
                <w:bottom w:val="none" w:sz="0" w:space="0" w:color="auto"/>
                <w:right w:val="none" w:sz="0" w:space="0" w:color="auto"/>
              </w:divBdr>
            </w:div>
          </w:divsChild>
        </w:div>
        <w:div w:id="1580478775">
          <w:marLeft w:val="0"/>
          <w:marRight w:val="0"/>
          <w:marTop w:val="0"/>
          <w:marBottom w:val="0"/>
          <w:divBdr>
            <w:top w:val="none" w:sz="0" w:space="0" w:color="auto"/>
            <w:left w:val="none" w:sz="0" w:space="0" w:color="auto"/>
            <w:bottom w:val="none" w:sz="0" w:space="0" w:color="auto"/>
            <w:right w:val="none" w:sz="0" w:space="0" w:color="auto"/>
          </w:divBdr>
        </w:div>
        <w:div w:id="413479945">
          <w:marLeft w:val="0"/>
          <w:marRight w:val="0"/>
          <w:marTop w:val="0"/>
          <w:marBottom w:val="0"/>
          <w:divBdr>
            <w:top w:val="none" w:sz="0" w:space="0" w:color="auto"/>
            <w:left w:val="none" w:sz="0" w:space="0" w:color="auto"/>
            <w:bottom w:val="none" w:sz="0" w:space="0" w:color="auto"/>
            <w:right w:val="none" w:sz="0" w:space="0" w:color="auto"/>
          </w:divBdr>
        </w:div>
        <w:div w:id="1299796951">
          <w:marLeft w:val="0"/>
          <w:marRight w:val="0"/>
          <w:marTop w:val="0"/>
          <w:marBottom w:val="0"/>
          <w:divBdr>
            <w:top w:val="none" w:sz="0" w:space="0" w:color="auto"/>
            <w:left w:val="none" w:sz="0" w:space="0" w:color="auto"/>
            <w:bottom w:val="none" w:sz="0" w:space="0" w:color="auto"/>
            <w:right w:val="none" w:sz="0" w:space="0" w:color="auto"/>
          </w:divBdr>
        </w:div>
        <w:div w:id="2039574444">
          <w:marLeft w:val="0"/>
          <w:marRight w:val="0"/>
          <w:marTop w:val="0"/>
          <w:marBottom w:val="0"/>
          <w:divBdr>
            <w:top w:val="none" w:sz="0" w:space="0" w:color="auto"/>
            <w:left w:val="none" w:sz="0" w:space="0" w:color="auto"/>
            <w:bottom w:val="none" w:sz="0" w:space="0" w:color="auto"/>
            <w:right w:val="none" w:sz="0" w:space="0" w:color="auto"/>
          </w:divBdr>
        </w:div>
        <w:div w:id="849831905">
          <w:marLeft w:val="0"/>
          <w:marRight w:val="0"/>
          <w:marTop w:val="0"/>
          <w:marBottom w:val="0"/>
          <w:divBdr>
            <w:top w:val="none" w:sz="0" w:space="0" w:color="auto"/>
            <w:left w:val="none" w:sz="0" w:space="0" w:color="auto"/>
            <w:bottom w:val="none" w:sz="0" w:space="0" w:color="auto"/>
            <w:right w:val="none" w:sz="0" w:space="0" w:color="auto"/>
          </w:divBdr>
        </w:div>
        <w:div w:id="1214194557">
          <w:marLeft w:val="0"/>
          <w:marRight w:val="0"/>
          <w:marTop w:val="0"/>
          <w:marBottom w:val="0"/>
          <w:divBdr>
            <w:top w:val="none" w:sz="0" w:space="0" w:color="auto"/>
            <w:left w:val="none" w:sz="0" w:space="0" w:color="auto"/>
            <w:bottom w:val="none" w:sz="0" w:space="0" w:color="auto"/>
            <w:right w:val="none" w:sz="0" w:space="0" w:color="auto"/>
          </w:divBdr>
        </w:div>
        <w:div w:id="1987280498">
          <w:marLeft w:val="0"/>
          <w:marRight w:val="0"/>
          <w:marTop w:val="0"/>
          <w:marBottom w:val="0"/>
          <w:divBdr>
            <w:top w:val="none" w:sz="0" w:space="0" w:color="auto"/>
            <w:left w:val="none" w:sz="0" w:space="0" w:color="auto"/>
            <w:bottom w:val="none" w:sz="0" w:space="0" w:color="auto"/>
            <w:right w:val="none" w:sz="0" w:space="0" w:color="auto"/>
          </w:divBdr>
        </w:div>
        <w:div w:id="1996567866">
          <w:marLeft w:val="0"/>
          <w:marRight w:val="0"/>
          <w:marTop w:val="0"/>
          <w:marBottom w:val="0"/>
          <w:divBdr>
            <w:top w:val="none" w:sz="0" w:space="0" w:color="auto"/>
            <w:left w:val="none" w:sz="0" w:space="0" w:color="auto"/>
            <w:bottom w:val="none" w:sz="0" w:space="0" w:color="auto"/>
            <w:right w:val="none" w:sz="0" w:space="0" w:color="auto"/>
          </w:divBdr>
        </w:div>
        <w:div w:id="458038833">
          <w:marLeft w:val="0"/>
          <w:marRight w:val="0"/>
          <w:marTop w:val="0"/>
          <w:marBottom w:val="0"/>
          <w:divBdr>
            <w:top w:val="none" w:sz="0" w:space="0" w:color="auto"/>
            <w:left w:val="none" w:sz="0" w:space="0" w:color="auto"/>
            <w:bottom w:val="none" w:sz="0" w:space="0" w:color="auto"/>
            <w:right w:val="none" w:sz="0" w:space="0" w:color="auto"/>
          </w:divBdr>
        </w:div>
        <w:div w:id="1395853326">
          <w:marLeft w:val="0"/>
          <w:marRight w:val="0"/>
          <w:marTop w:val="0"/>
          <w:marBottom w:val="0"/>
          <w:divBdr>
            <w:top w:val="none" w:sz="0" w:space="0" w:color="auto"/>
            <w:left w:val="none" w:sz="0" w:space="0" w:color="auto"/>
            <w:bottom w:val="none" w:sz="0" w:space="0" w:color="auto"/>
            <w:right w:val="none" w:sz="0" w:space="0" w:color="auto"/>
          </w:divBdr>
        </w:div>
        <w:div w:id="389620838">
          <w:marLeft w:val="0"/>
          <w:marRight w:val="0"/>
          <w:marTop w:val="0"/>
          <w:marBottom w:val="0"/>
          <w:divBdr>
            <w:top w:val="none" w:sz="0" w:space="0" w:color="auto"/>
            <w:left w:val="none" w:sz="0" w:space="0" w:color="auto"/>
            <w:bottom w:val="none" w:sz="0" w:space="0" w:color="auto"/>
            <w:right w:val="none" w:sz="0" w:space="0" w:color="auto"/>
          </w:divBdr>
        </w:div>
        <w:div w:id="1571889607">
          <w:marLeft w:val="0"/>
          <w:marRight w:val="0"/>
          <w:marTop w:val="0"/>
          <w:marBottom w:val="0"/>
          <w:divBdr>
            <w:top w:val="none" w:sz="0" w:space="0" w:color="auto"/>
            <w:left w:val="none" w:sz="0" w:space="0" w:color="auto"/>
            <w:bottom w:val="none" w:sz="0" w:space="0" w:color="auto"/>
            <w:right w:val="none" w:sz="0" w:space="0" w:color="auto"/>
          </w:divBdr>
        </w:div>
        <w:div w:id="1815953032">
          <w:marLeft w:val="0"/>
          <w:marRight w:val="0"/>
          <w:marTop w:val="0"/>
          <w:marBottom w:val="0"/>
          <w:divBdr>
            <w:top w:val="none" w:sz="0" w:space="0" w:color="auto"/>
            <w:left w:val="none" w:sz="0" w:space="0" w:color="auto"/>
            <w:bottom w:val="none" w:sz="0" w:space="0" w:color="auto"/>
            <w:right w:val="none" w:sz="0" w:space="0" w:color="auto"/>
          </w:divBdr>
        </w:div>
        <w:div w:id="25958490">
          <w:marLeft w:val="0"/>
          <w:marRight w:val="0"/>
          <w:marTop w:val="0"/>
          <w:marBottom w:val="0"/>
          <w:divBdr>
            <w:top w:val="none" w:sz="0" w:space="0" w:color="auto"/>
            <w:left w:val="none" w:sz="0" w:space="0" w:color="auto"/>
            <w:bottom w:val="none" w:sz="0" w:space="0" w:color="auto"/>
            <w:right w:val="none" w:sz="0" w:space="0" w:color="auto"/>
          </w:divBdr>
        </w:div>
        <w:div w:id="1392733141">
          <w:marLeft w:val="0"/>
          <w:marRight w:val="0"/>
          <w:marTop w:val="0"/>
          <w:marBottom w:val="0"/>
          <w:divBdr>
            <w:top w:val="none" w:sz="0" w:space="0" w:color="auto"/>
            <w:left w:val="none" w:sz="0" w:space="0" w:color="auto"/>
            <w:bottom w:val="none" w:sz="0" w:space="0" w:color="auto"/>
            <w:right w:val="none" w:sz="0" w:space="0" w:color="auto"/>
          </w:divBdr>
        </w:div>
        <w:div w:id="1711344979">
          <w:marLeft w:val="0"/>
          <w:marRight w:val="0"/>
          <w:marTop w:val="0"/>
          <w:marBottom w:val="0"/>
          <w:divBdr>
            <w:top w:val="none" w:sz="0" w:space="0" w:color="auto"/>
            <w:left w:val="none" w:sz="0" w:space="0" w:color="auto"/>
            <w:bottom w:val="none" w:sz="0" w:space="0" w:color="auto"/>
            <w:right w:val="none" w:sz="0" w:space="0" w:color="auto"/>
          </w:divBdr>
        </w:div>
        <w:div w:id="649866715">
          <w:marLeft w:val="0"/>
          <w:marRight w:val="0"/>
          <w:marTop w:val="0"/>
          <w:marBottom w:val="0"/>
          <w:divBdr>
            <w:top w:val="none" w:sz="0" w:space="0" w:color="auto"/>
            <w:left w:val="none" w:sz="0" w:space="0" w:color="auto"/>
            <w:bottom w:val="none" w:sz="0" w:space="0" w:color="auto"/>
            <w:right w:val="none" w:sz="0" w:space="0" w:color="auto"/>
          </w:divBdr>
        </w:div>
        <w:div w:id="1196044891">
          <w:marLeft w:val="0"/>
          <w:marRight w:val="0"/>
          <w:marTop w:val="0"/>
          <w:marBottom w:val="0"/>
          <w:divBdr>
            <w:top w:val="none" w:sz="0" w:space="0" w:color="auto"/>
            <w:left w:val="none" w:sz="0" w:space="0" w:color="auto"/>
            <w:bottom w:val="none" w:sz="0" w:space="0" w:color="auto"/>
            <w:right w:val="none" w:sz="0" w:space="0" w:color="auto"/>
          </w:divBdr>
        </w:div>
        <w:div w:id="1364599289">
          <w:marLeft w:val="0"/>
          <w:marRight w:val="0"/>
          <w:marTop w:val="0"/>
          <w:marBottom w:val="0"/>
          <w:divBdr>
            <w:top w:val="none" w:sz="0" w:space="0" w:color="auto"/>
            <w:left w:val="none" w:sz="0" w:space="0" w:color="auto"/>
            <w:bottom w:val="none" w:sz="0" w:space="0" w:color="auto"/>
            <w:right w:val="none" w:sz="0" w:space="0" w:color="auto"/>
          </w:divBdr>
        </w:div>
        <w:div w:id="1644197179">
          <w:marLeft w:val="0"/>
          <w:marRight w:val="0"/>
          <w:marTop w:val="0"/>
          <w:marBottom w:val="0"/>
          <w:divBdr>
            <w:top w:val="none" w:sz="0" w:space="0" w:color="auto"/>
            <w:left w:val="none" w:sz="0" w:space="0" w:color="auto"/>
            <w:bottom w:val="none" w:sz="0" w:space="0" w:color="auto"/>
            <w:right w:val="none" w:sz="0" w:space="0" w:color="auto"/>
          </w:divBdr>
        </w:div>
        <w:div w:id="2007319226">
          <w:marLeft w:val="0"/>
          <w:marRight w:val="0"/>
          <w:marTop w:val="0"/>
          <w:marBottom w:val="0"/>
          <w:divBdr>
            <w:top w:val="none" w:sz="0" w:space="0" w:color="auto"/>
            <w:left w:val="none" w:sz="0" w:space="0" w:color="auto"/>
            <w:bottom w:val="none" w:sz="0" w:space="0" w:color="auto"/>
            <w:right w:val="none" w:sz="0" w:space="0" w:color="auto"/>
          </w:divBdr>
        </w:div>
        <w:div w:id="1809084473">
          <w:marLeft w:val="0"/>
          <w:marRight w:val="0"/>
          <w:marTop w:val="0"/>
          <w:marBottom w:val="0"/>
          <w:divBdr>
            <w:top w:val="none" w:sz="0" w:space="0" w:color="auto"/>
            <w:left w:val="none" w:sz="0" w:space="0" w:color="auto"/>
            <w:bottom w:val="none" w:sz="0" w:space="0" w:color="auto"/>
            <w:right w:val="none" w:sz="0" w:space="0" w:color="auto"/>
          </w:divBdr>
        </w:div>
        <w:div w:id="1835606045">
          <w:marLeft w:val="0"/>
          <w:marRight w:val="0"/>
          <w:marTop w:val="0"/>
          <w:marBottom w:val="0"/>
          <w:divBdr>
            <w:top w:val="none" w:sz="0" w:space="0" w:color="auto"/>
            <w:left w:val="none" w:sz="0" w:space="0" w:color="auto"/>
            <w:bottom w:val="none" w:sz="0" w:space="0" w:color="auto"/>
            <w:right w:val="none" w:sz="0" w:space="0" w:color="auto"/>
          </w:divBdr>
        </w:div>
        <w:div w:id="364407551">
          <w:marLeft w:val="0"/>
          <w:marRight w:val="0"/>
          <w:marTop w:val="0"/>
          <w:marBottom w:val="0"/>
          <w:divBdr>
            <w:top w:val="none" w:sz="0" w:space="0" w:color="auto"/>
            <w:left w:val="none" w:sz="0" w:space="0" w:color="auto"/>
            <w:bottom w:val="none" w:sz="0" w:space="0" w:color="auto"/>
            <w:right w:val="none" w:sz="0" w:space="0" w:color="auto"/>
          </w:divBdr>
        </w:div>
        <w:div w:id="1696881906">
          <w:marLeft w:val="0"/>
          <w:marRight w:val="0"/>
          <w:marTop w:val="0"/>
          <w:marBottom w:val="0"/>
          <w:divBdr>
            <w:top w:val="none" w:sz="0" w:space="0" w:color="auto"/>
            <w:left w:val="none" w:sz="0" w:space="0" w:color="auto"/>
            <w:bottom w:val="none" w:sz="0" w:space="0" w:color="auto"/>
            <w:right w:val="none" w:sz="0" w:space="0" w:color="auto"/>
          </w:divBdr>
        </w:div>
        <w:div w:id="135076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46</Pages>
  <Words>16985</Words>
  <Characters>91725</Characters>
  <Application>Microsoft Office Word</Application>
  <DocSecurity>0</DocSecurity>
  <Lines>764</Lines>
  <Paragraphs>216</Paragraphs>
  <ScaleCrop>false</ScaleCrop>
  <Company/>
  <LinksUpToDate>false</LinksUpToDate>
  <CharactersWithSpaces>108494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2022-11-23T11:41:00Z</dcterms:created>
  <dcterms:modified xsi:type="dcterms:W3CDTF">2022-11-23T11:48:00Z</dcterms:modified>
</cp:coreProperties>
</file>